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9C0916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C091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9C0916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C091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2E45BA07" w:rsidR="002A7FE2" w:rsidRPr="009C0916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C091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 w:rsidRPr="009C091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Livestock Farm Attendant</w:t>
            </w:r>
            <w:r w:rsidRPr="009C091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9C0916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9C0916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Pr="009C0916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C0916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255753E" w14:textId="169F234E" w:rsidR="002A7FE2" w:rsidRPr="000457B1" w:rsidRDefault="00E00E58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C0916">
              <w:rPr>
                <w:rFonts w:ascii="Arial" w:hAnsi="Arial" w:cs="Arial"/>
                <w:b/>
                <w:bCs/>
                <w:noProof/>
              </w:rPr>
              <w:t>4. Manage Feedstuff of livestock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C2CECD3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C563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4B7A8197" w:rsidR="00465DE6" w:rsidRPr="00E00E58" w:rsidRDefault="00E00E58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0E58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3E029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(Level-2)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78877FF7" w:rsidR="00465DE6" w:rsidRPr="00E00E58" w:rsidRDefault="00E00E58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0E58">
              <w:rPr>
                <w:rFonts w:ascii="Arial" w:hAnsi="Arial" w:cs="Arial"/>
                <w:b/>
                <w:bCs/>
                <w:sz w:val="22"/>
                <w:szCs w:val="22"/>
              </w:rPr>
              <w:t>4. Manage Feedstuff of livestock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9C0916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9C091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9C0916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9C091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9C0916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9C0916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9C0916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9C091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71681E" w:rsidRDefault="00465DE6" w:rsidP="009C0916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52BEC882" w14:textId="77777777" w:rsidR="001430CC" w:rsidRPr="004277E7" w:rsidRDefault="001430CC" w:rsidP="009C0916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277E7">
              <w:rPr>
                <w:rFonts w:ascii="Arial" w:hAnsi="Arial" w:cs="Arial"/>
                <w:sz w:val="22"/>
                <w:szCs w:val="22"/>
              </w:rPr>
              <w:t>Identify Feed Stuff</w:t>
            </w:r>
          </w:p>
          <w:p w14:paraId="7C1EFE7C" w14:textId="77777777" w:rsidR="001430CC" w:rsidRPr="004277E7" w:rsidRDefault="001430CC" w:rsidP="009C0916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277E7">
              <w:rPr>
                <w:rFonts w:ascii="Arial" w:hAnsi="Arial" w:cs="Arial"/>
                <w:sz w:val="22"/>
                <w:szCs w:val="22"/>
              </w:rPr>
              <w:t xml:space="preserve">Perform Feeding </w:t>
            </w:r>
          </w:p>
          <w:p w14:paraId="4C15E464" w14:textId="77777777" w:rsidR="001430CC" w:rsidRPr="004277E7" w:rsidRDefault="001430CC" w:rsidP="009C0916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277E7">
              <w:rPr>
                <w:rFonts w:ascii="Arial" w:hAnsi="Arial" w:cs="Arial"/>
                <w:sz w:val="22"/>
                <w:szCs w:val="22"/>
              </w:rPr>
              <w:t>Perform Feed Storage</w:t>
            </w:r>
          </w:p>
          <w:p w14:paraId="7EE7A837" w14:textId="2535D3D2" w:rsidR="001430CC" w:rsidRPr="004277E7" w:rsidRDefault="0036060F" w:rsidP="009C0916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277E7">
              <w:rPr>
                <w:rFonts w:ascii="Arial" w:hAnsi="Arial" w:cs="Arial"/>
                <w:sz w:val="22"/>
                <w:szCs w:val="22"/>
              </w:rPr>
              <w:t xml:space="preserve">Maintain </w:t>
            </w:r>
            <w:r w:rsidR="001430CC" w:rsidRPr="004277E7">
              <w:rPr>
                <w:rFonts w:ascii="Arial" w:hAnsi="Arial" w:cs="Arial"/>
                <w:sz w:val="22"/>
                <w:szCs w:val="22"/>
              </w:rPr>
              <w:t xml:space="preserve">feed safety and hygiene </w:t>
            </w:r>
          </w:p>
          <w:p w14:paraId="1911B79C" w14:textId="1257EF5B" w:rsidR="00465DE6" w:rsidRPr="001430CC" w:rsidRDefault="001430CC" w:rsidP="009C0916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4277E7">
              <w:rPr>
                <w:rFonts w:ascii="Arial" w:hAnsi="Arial" w:cs="Arial"/>
                <w:sz w:val="22"/>
                <w:szCs w:val="22"/>
              </w:rPr>
              <w:t>Perform calf feeding</w:t>
            </w:r>
          </w:p>
        </w:tc>
      </w:tr>
      <w:tr w:rsidR="00465DE6" w:rsidRPr="004E69FB" w14:paraId="799997D6" w14:textId="77777777" w:rsidTr="009C0916">
        <w:trPr>
          <w:trHeight w:val="542"/>
        </w:trPr>
        <w:tc>
          <w:tcPr>
            <w:tcW w:w="1699" w:type="dxa"/>
            <w:vAlign w:val="center"/>
          </w:tcPr>
          <w:p w14:paraId="1DE47995" w14:textId="71E3FB2D" w:rsidR="00465DE6" w:rsidRPr="00AC406B" w:rsidRDefault="00465DE6" w:rsidP="009C091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803020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4277E7" w:rsidRDefault="00465DE6" w:rsidP="009C09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77E7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Pr="004277E7" w:rsidRDefault="00465DE6" w:rsidP="009C091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E30037" w14:textId="77777777" w:rsidR="00465DE6" w:rsidRPr="004277E7" w:rsidRDefault="001430CC" w:rsidP="009C091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b/>
                <w:bCs/>
                <w:sz w:val="22"/>
                <w:szCs w:val="22"/>
              </w:rPr>
              <w:t>Identify Feed Stuff</w:t>
            </w:r>
          </w:p>
          <w:p w14:paraId="088C4215" w14:textId="77777777" w:rsidR="001430CC" w:rsidRPr="004277E7" w:rsidRDefault="001430CC" w:rsidP="009C0916">
            <w:pPr>
              <w:pStyle w:val="ListParagraph"/>
              <w:keepNext/>
              <w:keepLines/>
              <w:numPr>
                <w:ilvl w:val="0"/>
                <w:numId w:val="11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Times New Roman"/>
                <w:sz w:val="22"/>
                <w:szCs w:val="22"/>
                <w:lang w:val="en-AU"/>
              </w:rPr>
            </w:pPr>
            <w:r w:rsidRPr="004277E7">
              <w:rPr>
                <w:rFonts w:ascii="Arial" w:hAnsi="Arial" w:cs="Times New Roman"/>
                <w:sz w:val="22"/>
                <w:szCs w:val="22"/>
                <w:lang w:val="en-AU"/>
              </w:rPr>
              <w:t>Identify and arrange forages</w:t>
            </w:r>
          </w:p>
          <w:p w14:paraId="5EA98AD9" w14:textId="77777777" w:rsidR="001430CC" w:rsidRPr="004277E7" w:rsidRDefault="001430CC" w:rsidP="009C0916">
            <w:pPr>
              <w:pStyle w:val="ListParagraph"/>
              <w:keepNext/>
              <w:keepLines/>
              <w:numPr>
                <w:ilvl w:val="0"/>
                <w:numId w:val="11"/>
              </w:numPr>
              <w:autoSpaceDN w:val="0"/>
              <w:spacing w:line="360" w:lineRule="auto"/>
              <w:contextualSpacing w:val="0"/>
              <w:jc w:val="both"/>
              <w:rPr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sz w:val="22"/>
                <w:szCs w:val="22"/>
                <w:lang w:val="en-AU"/>
              </w:rPr>
              <w:t>Identify and arrange concentrates</w:t>
            </w:r>
          </w:p>
          <w:p w14:paraId="78374ACB" w14:textId="77777777" w:rsidR="001430CC" w:rsidRPr="004277E7" w:rsidRDefault="001430CC" w:rsidP="009C0916">
            <w:pPr>
              <w:pStyle w:val="ListParagraph"/>
              <w:keepNext/>
              <w:keepLines/>
              <w:numPr>
                <w:ilvl w:val="0"/>
                <w:numId w:val="11"/>
              </w:numPr>
              <w:autoSpaceDN w:val="0"/>
              <w:spacing w:line="360" w:lineRule="auto"/>
              <w:contextualSpacing w:val="0"/>
              <w:jc w:val="both"/>
              <w:rPr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sz w:val="22"/>
                <w:szCs w:val="22"/>
                <w:lang w:val="en-AU"/>
              </w:rPr>
              <w:t>Follow health and safety standards</w:t>
            </w:r>
          </w:p>
          <w:p w14:paraId="75AF846E" w14:textId="4175140D" w:rsidR="001430CC" w:rsidRPr="004277E7" w:rsidRDefault="001430CC" w:rsidP="009C0916">
            <w:pPr>
              <w:pStyle w:val="ListParagraph"/>
              <w:numPr>
                <w:ilvl w:val="0"/>
                <w:numId w:val="5"/>
              </w:numPr>
              <w:tabs>
                <w:tab w:val="left" w:pos="1004"/>
              </w:tabs>
              <w:spacing w:line="360" w:lineRule="auto"/>
              <w:rPr>
                <w:b/>
                <w:bCs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b/>
                <w:bCs/>
                <w:sz w:val="22"/>
                <w:szCs w:val="22"/>
              </w:rPr>
              <w:t>Perform Feeding</w:t>
            </w:r>
            <w:r w:rsidRPr="004277E7">
              <w:rPr>
                <w:b/>
                <w:bCs/>
                <w:sz w:val="22"/>
                <w:szCs w:val="22"/>
              </w:rPr>
              <w:tab/>
            </w:r>
          </w:p>
          <w:p w14:paraId="0A1D9B1D" w14:textId="0C8E6014" w:rsidR="001430CC" w:rsidRPr="004277E7" w:rsidRDefault="001430CC" w:rsidP="009C0916">
            <w:pPr>
              <w:pStyle w:val="ListParagraph"/>
              <w:numPr>
                <w:ilvl w:val="0"/>
                <w:numId w:val="12"/>
              </w:numPr>
              <w:tabs>
                <w:tab w:val="left" w:pos="1004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7E7">
              <w:rPr>
                <w:rFonts w:ascii="Arial" w:hAnsi="Arial" w:cs="Arial"/>
                <w:sz w:val="22"/>
                <w:szCs w:val="22"/>
              </w:rPr>
              <w:t>Identify and arrange equipment required for feed preparation</w:t>
            </w:r>
          </w:p>
          <w:p w14:paraId="2CD46BB9" w14:textId="16382399" w:rsidR="001430CC" w:rsidRPr="004277E7" w:rsidRDefault="001430CC" w:rsidP="009C0916">
            <w:pPr>
              <w:pStyle w:val="ListParagraph"/>
              <w:numPr>
                <w:ilvl w:val="0"/>
                <w:numId w:val="12"/>
              </w:numPr>
              <w:tabs>
                <w:tab w:val="left" w:pos="1004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7E7">
              <w:rPr>
                <w:rFonts w:ascii="Arial" w:hAnsi="Arial" w:cs="Arial"/>
                <w:sz w:val="22"/>
                <w:szCs w:val="22"/>
              </w:rPr>
              <w:t>Select required feed stuff as per requirement</w:t>
            </w:r>
          </w:p>
          <w:p w14:paraId="6C3556EB" w14:textId="65DE9643" w:rsidR="001430CC" w:rsidRPr="004277E7" w:rsidRDefault="001430CC" w:rsidP="009C0916">
            <w:pPr>
              <w:pStyle w:val="ListParagraph"/>
              <w:numPr>
                <w:ilvl w:val="0"/>
                <w:numId w:val="12"/>
              </w:numPr>
              <w:tabs>
                <w:tab w:val="left" w:pos="1004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7E7">
              <w:rPr>
                <w:rFonts w:ascii="Arial" w:hAnsi="Arial" w:cs="Arial"/>
                <w:sz w:val="22"/>
                <w:szCs w:val="22"/>
              </w:rPr>
              <w:t>Weigh selected feed stuff as per requirements</w:t>
            </w:r>
          </w:p>
          <w:p w14:paraId="555476D9" w14:textId="688F956C" w:rsidR="001430CC" w:rsidRPr="004277E7" w:rsidRDefault="001430CC" w:rsidP="009C0916">
            <w:pPr>
              <w:pStyle w:val="ListParagraph"/>
              <w:numPr>
                <w:ilvl w:val="0"/>
                <w:numId w:val="12"/>
              </w:numPr>
              <w:tabs>
                <w:tab w:val="left" w:pos="1004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7E7">
              <w:rPr>
                <w:rFonts w:ascii="Arial" w:hAnsi="Arial" w:cs="Arial"/>
                <w:sz w:val="22"/>
                <w:szCs w:val="22"/>
              </w:rPr>
              <w:t>Mix ration as per requirements</w:t>
            </w:r>
          </w:p>
          <w:p w14:paraId="246037E1" w14:textId="13A1DDDF" w:rsidR="001430CC" w:rsidRPr="004277E7" w:rsidRDefault="001430CC" w:rsidP="009C0916">
            <w:pPr>
              <w:pStyle w:val="ListParagraph"/>
              <w:numPr>
                <w:ilvl w:val="0"/>
                <w:numId w:val="12"/>
              </w:numPr>
              <w:tabs>
                <w:tab w:val="left" w:pos="1004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7E7">
              <w:rPr>
                <w:rFonts w:ascii="Arial" w:hAnsi="Arial" w:cs="Arial"/>
                <w:sz w:val="22"/>
                <w:szCs w:val="22"/>
              </w:rPr>
              <w:t>Offer silage/ration as per requirements</w:t>
            </w:r>
          </w:p>
          <w:p w14:paraId="1A4C6C70" w14:textId="3E1BE74A" w:rsidR="001430CC" w:rsidRPr="004277E7" w:rsidRDefault="001430CC" w:rsidP="009C0916">
            <w:pPr>
              <w:pStyle w:val="ListParagraph"/>
              <w:numPr>
                <w:ilvl w:val="0"/>
                <w:numId w:val="12"/>
              </w:numPr>
              <w:tabs>
                <w:tab w:val="left" w:pos="1004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277E7">
              <w:rPr>
                <w:rFonts w:ascii="Arial" w:hAnsi="Arial" w:cs="Arial"/>
                <w:sz w:val="22"/>
                <w:szCs w:val="22"/>
              </w:rPr>
              <w:t>Clean tools and shift to store as per SOP</w:t>
            </w:r>
          </w:p>
          <w:p w14:paraId="0322CDB7" w14:textId="568EED54" w:rsidR="001430CC" w:rsidRPr="004277E7" w:rsidRDefault="001430CC" w:rsidP="009C0916">
            <w:pPr>
              <w:pStyle w:val="ListParagraph"/>
              <w:numPr>
                <w:ilvl w:val="0"/>
                <w:numId w:val="5"/>
              </w:numPr>
              <w:tabs>
                <w:tab w:val="left" w:pos="1004"/>
              </w:tabs>
              <w:spacing w:line="360" w:lineRule="auto"/>
              <w:rPr>
                <w:rFonts w:ascii="Arial" w:hAnsi="Arial" w:cs="Times New Roman"/>
                <w:b/>
                <w:bCs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b/>
                <w:bCs/>
                <w:sz w:val="22"/>
                <w:szCs w:val="22"/>
              </w:rPr>
              <w:t>Perform Feed Storage</w:t>
            </w:r>
          </w:p>
          <w:p w14:paraId="693A846C" w14:textId="77777777" w:rsidR="001430CC" w:rsidRPr="004277E7" w:rsidRDefault="001430CC" w:rsidP="009C0916">
            <w:pPr>
              <w:pStyle w:val="ListParagraph"/>
              <w:numPr>
                <w:ilvl w:val="0"/>
                <w:numId w:val="13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sz w:val="22"/>
                <w:szCs w:val="22"/>
              </w:rPr>
              <w:t>Identify and arrange tools as per requirement</w:t>
            </w:r>
          </w:p>
          <w:p w14:paraId="04F7241E" w14:textId="77777777" w:rsidR="001430CC" w:rsidRPr="004277E7" w:rsidRDefault="001430CC" w:rsidP="009C0916">
            <w:pPr>
              <w:pStyle w:val="ListParagraph"/>
              <w:numPr>
                <w:ilvl w:val="0"/>
                <w:numId w:val="13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sz w:val="22"/>
                <w:szCs w:val="22"/>
              </w:rPr>
              <w:t>Select suitable place for storage</w:t>
            </w:r>
          </w:p>
          <w:p w14:paraId="18314733" w14:textId="77777777" w:rsidR="001430CC" w:rsidRPr="004277E7" w:rsidRDefault="001430CC" w:rsidP="009C0916">
            <w:pPr>
              <w:pStyle w:val="ListParagraph"/>
              <w:numPr>
                <w:ilvl w:val="0"/>
                <w:numId w:val="13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sz w:val="22"/>
                <w:szCs w:val="22"/>
              </w:rPr>
              <w:t>Check capacity of storage area</w:t>
            </w:r>
          </w:p>
          <w:p w14:paraId="35854120" w14:textId="77777777" w:rsidR="001430CC" w:rsidRPr="004277E7" w:rsidRDefault="001430CC" w:rsidP="009C0916">
            <w:pPr>
              <w:pStyle w:val="ListParagraph"/>
              <w:numPr>
                <w:ilvl w:val="0"/>
                <w:numId w:val="13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sz w:val="22"/>
                <w:szCs w:val="22"/>
              </w:rPr>
              <w:t>Select container and bags to pack as per requirement</w:t>
            </w:r>
          </w:p>
          <w:p w14:paraId="54203B0C" w14:textId="77777777" w:rsidR="001430CC" w:rsidRPr="004277E7" w:rsidRDefault="001430CC" w:rsidP="009C0916">
            <w:pPr>
              <w:pStyle w:val="ListParagraph"/>
              <w:numPr>
                <w:ilvl w:val="0"/>
                <w:numId w:val="13"/>
              </w:numPr>
              <w:autoSpaceDN w:val="0"/>
              <w:spacing w:line="360" w:lineRule="auto"/>
              <w:contextualSpacing w:val="0"/>
              <w:rPr>
                <w:rFonts w:ascii="Arial" w:hAnsi="Arial" w:cs="Times New Roman"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sz w:val="22"/>
                <w:szCs w:val="22"/>
              </w:rPr>
              <w:t>Check temperature and humidity of store</w:t>
            </w:r>
          </w:p>
          <w:p w14:paraId="2393D686" w14:textId="277B615B" w:rsidR="001430CC" w:rsidRPr="004277E7" w:rsidRDefault="001430CC" w:rsidP="009C0916">
            <w:pPr>
              <w:pStyle w:val="ListParagraph"/>
              <w:numPr>
                <w:ilvl w:val="0"/>
                <w:numId w:val="13"/>
              </w:numPr>
              <w:autoSpaceDN w:val="0"/>
              <w:spacing w:line="360" w:lineRule="auto"/>
              <w:rPr>
                <w:rFonts w:ascii="Arial" w:hAnsi="Arial" w:cs="Times New Roman"/>
                <w:bCs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sz w:val="22"/>
                <w:szCs w:val="22"/>
              </w:rPr>
              <w:t xml:space="preserve">Store feed into respective sites </w:t>
            </w:r>
          </w:p>
        </w:tc>
      </w:tr>
      <w:tr w:rsidR="00465DE6" w:rsidRPr="004E69FB" w14:paraId="2453C9FA" w14:textId="77777777" w:rsidTr="009C0916">
        <w:trPr>
          <w:trHeight w:val="7155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9C0916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9C0916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3A7ACC8" w14:textId="77777777" w:rsidR="009C0916" w:rsidRDefault="009C0916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C0916" w:rsidRPr="004E69FB" w14:paraId="691AB8BE" w14:textId="77777777" w:rsidTr="009C0916">
        <w:trPr>
          <w:trHeight w:val="3555"/>
        </w:trPr>
        <w:tc>
          <w:tcPr>
            <w:tcW w:w="1699" w:type="dxa"/>
            <w:vAlign w:val="center"/>
          </w:tcPr>
          <w:p w14:paraId="44FB2EA2" w14:textId="77777777" w:rsidR="009C0916" w:rsidRPr="00AC406B" w:rsidRDefault="009C0916" w:rsidP="009C0916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0E39C3BA" w14:textId="77777777" w:rsidR="009C0916" w:rsidRPr="004277E7" w:rsidRDefault="009C0916" w:rsidP="009C091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Times New Roman"/>
                <w:b/>
                <w:bCs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b/>
                <w:bCs/>
                <w:sz w:val="22"/>
                <w:szCs w:val="22"/>
              </w:rPr>
              <w:t>Maintain feed safety and hygiene</w:t>
            </w:r>
          </w:p>
          <w:p w14:paraId="59167270" w14:textId="77777777" w:rsidR="009C0916" w:rsidRPr="004277E7" w:rsidRDefault="009C0916" w:rsidP="009C091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Times New Roman"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sz w:val="22"/>
                <w:szCs w:val="22"/>
              </w:rPr>
              <w:t xml:space="preserve">Keep feed containers sealed </w:t>
            </w:r>
          </w:p>
          <w:p w14:paraId="4D31118C" w14:textId="77777777" w:rsidR="009C0916" w:rsidRPr="004277E7" w:rsidRDefault="009C0916" w:rsidP="009C091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Times New Roman"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sz w:val="22"/>
                <w:szCs w:val="22"/>
              </w:rPr>
              <w:t>Discard spoiled feed in order to save the fine feed</w:t>
            </w:r>
          </w:p>
          <w:p w14:paraId="6E7B000C" w14:textId="77777777" w:rsidR="009C0916" w:rsidRPr="004277E7" w:rsidRDefault="009C0916" w:rsidP="009C091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Times New Roman"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sz w:val="22"/>
                <w:szCs w:val="22"/>
              </w:rPr>
              <w:t>Check humidity and temperature of storage site</w:t>
            </w:r>
          </w:p>
          <w:p w14:paraId="7FBDC48A" w14:textId="77777777" w:rsidR="009C0916" w:rsidRPr="004277E7" w:rsidRDefault="009C0916" w:rsidP="009C091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Times New Roman"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sz w:val="22"/>
                <w:szCs w:val="22"/>
              </w:rPr>
              <w:t>Check moisture of feedstuff</w:t>
            </w:r>
          </w:p>
          <w:p w14:paraId="2E29EFD3" w14:textId="77777777" w:rsidR="009C0916" w:rsidRPr="004277E7" w:rsidRDefault="009C0916" w:rsidP="009C091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Times New Roman"/>
                <w:b/>
                <w:bCs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b/>
                <w:bCs/>
                <w:sz w:val="22"/>
                <w:szCs w:val="22"/>
              </w:rPr>
              <w:t>Perform calf feeding</w:t>
            </w:r>
          </w:p>
          <w:p w14:paraId="19E237B7" w14:textId="77777777" w:rsidR="009C0916" w:rsidRPr="004277E7" w:rsidRDefault="009C0916" w:rsidP="009C0916">
            <w:pPr>
              <w:pStyle w:val="ListParagraph"/>
              <w:numPr>
                <w:ilvl w:val="0"/>
                <w:numId w:val="15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Times New Roman"/>
                <w:bCs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bCs/>
                <w:sz w:val="22"/>
                <w:szCs w:val="22"/>
              </w:rPr>
              <w:t>Arrange feed stuff as per requirement</w:t>
            </w:r>
          </w:p>
          <w:p w14:paraId="16801497" w14:textId="77777777" w:rsidR="009C0916" w:rsidRPr="004277E7" w:rsidRDefault="009C0916" w:rsidP="009C0916">
            <w:pPr>
              <w:pStyle w:val="ListParagraph"/>
              <w:numPr>
                <w:ilvl w:val="0"/>
                <w:numId w:val="15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Times New Roman"/>
                <w:bCs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bCs/>
                <w:sz w:val="22"/>
                <w:szCs w:val="22"/>
              </w:rPr>
              <w:t>Select feed type with respect to age of calf</w:t>
            </w:r>
          </w:p>
          <w:p w14:paraId="4AA2A5AB" w14:textId="77777777" w:rsidR="009C0916" w:rsidRPr="004277E7" w:rsidRDefault="009C0916" w:rsidP="009C0916">
            <w:pPr>
              <w:pStyle w:val="ListParagraph"/>
              <w:numPr>
                <w:ilvl w:val="0"/>
                <w:numId w:val="15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Times New Roman"/>
                <w:bCs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bCs/>
                <w:sz w:val="22"/>
                <w:szCs w:val="22"/>
              </w:rPr>
              <w:t xml:space="preserve">Select utensils for feeding as per requirement </w:t>
            </w:r>
          </w:p>
          <w:p w14:paraId="5CBA6F88" w14:textId="77777777" w:rsidR="009C0916" w:rsidRPr="004277E7" w:rsidRDefault="009C0916" w:rsidP="009C0916">
            <w:pPr>
              <w:pStyle w:val="ListParagraph"/>
              <w:numPr>
                <w:ilvl w:val="0"/>
                <w:numId w:val="15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Times New Roman"/>
                <w:bCs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bCs/>
                <w:sz w:val="22"/>
                <w:szCs w:val="22"/>
              </w:rPr>
              <w:t>Feed colostrum to new born calves</w:t>
            </w:r>
          </w:p>
          <w:p w14:paraId="77558926" w14:textId="77777777" w:rsidR="009C0916" w:rsidRPr="004277E7" w:rsidRDefault="009C0916" w:rsidP="009C0916">
            <w:pPr>
              <w:pStyle w:val="ListParagraph"/>
              <w:numPr>
                <w:ilvl w:val="0"/>
                <w:numId w:val="15"/>
              </w:numPr>
              <w:autoSpaceDN w:val="0"/>
              <w:spacing w:line="360" w:lineRule="auto"/>
              <w:contextualSpacing w:val="0"/>
              <w:jc w:val="both"/>
              <w:rPr>
                <w:rFonts w:ascii="Arial" w:hAnsi="Arial" w:cs="Times New Roman"/>
                <w:bCs/>
                <w:sz w:val="22"/>
                <w:szCs w:val="22"/>
              </w:rPr>
            </w:pPr>
            <w:r w:rsidRPr="004277E7">
              <w:rPr>
                <w:rFonts w:ascii="Arial" w:hAnsi="Arial" w:cs="Times New Roman"/>
                <w:bCs/>
                <w:sz w:val="22"/>
                <w:szCs w:val="22"/>
              </w:rPr>
              <w:t xml:space="preserve">Bring calf to dam for suckling </w:t>
            </w:r>
          </w:p>
          <w:p w14:paraId="7338E79F" w14:textId="77777777" w:rsidR="009C0916" w:rsidRPr="004E69FB" w:rsidRDefault="009C0916" w:rsidP="009C0916">
            <w:pPr>
              <w:pStyle w:val="ListParagraph"/>
              <w:numPr>
                <w:ilvl w:val="0"/>
                <w:numId w:val="15"/>
              </w:numPr>
              <w:autoSpaceDN w:val="0"/>
              <w:spacing w:line="360" w:lineRule="auto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4277E7">
              <w:rPr>
                <w:rFonts w:ascii="Arial" w:hAnsi="Arial" w:cs="Times New Roman"/>
                <w:bCs/>
                <w:sz w:val="22"/>
                <w:szCs w:val="22"/>
              </w:rPr>
              <w:t>Feed calf starter according to age of animal</w:t>
            </w: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E00E58" w:rsidRPr="004E69FB" w14:paraId="770291CD" w14:textId="77777777" w:rsidTr="00214633">
        <w:tc>
          <w:tcPr>
            <w:tcW w:w="2250" w:type="dxa"/>
          </w:tcPr>
          <w:p w14:paraId="766969F4" w14:textId="77777777" w:rsidR="00E00E58" w:rsidRPr="004E69FB" w:rsidRDefault="00E00E58" w:rsidP="00E00E5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6F82995E" w:rsidR="00E00E58" w:rsidRPr="00AC406B" w:rsidRDefault="00E00E58" w:rsidP="00E00E58">
            <w:pPr>
              <w:rPr>
                <w:rFonts w:ascii="Calibri" w:hAnsi="Calibri" w:cs="Arial"/>
                <w:sz w:val="24"/>
                <w:szCs w:val="24"/>
              </w:rPr>
            </w:pPr>
            <w:r w:rsidRPr="00E00E58">
              <w:rPr>
                <w:rFonts w:ascii="Arial" w:hAnsi="Arial" w:cs="Arial"/>
                <w:b/>
                <w:bCs/>
              </w:rPr>
              <w:t>Livestock Farm Attendant</w:t>
            </w:r>
            <w:r w:rsidR="003E0292">
              <w:rPr>
                <w:rFonts w:ascii="Arial" w:hAnsi="Arial" w:cs="Arial"/>
                <w:b/>
                <w:bCs/>
              </w:rPr>
              <w:t xml:space="preserve"> (Level-2)</w:t>
            </w:r>
          </w:p>
        </w:tc>
      </w:tr>
      <w:tr w:rsidR="00E00E58" w:rsidRPr="004E69FB" w14:paraId="6FC2BAFF" w14:textId="77777777" w:rsidTr="00214633">
        <w:tc>
          <w:tcPr>
            <w:tcW w:w="2250" w:type="dxa"/>
          </w:tcPr>
          <w:p w14:paraId="38A06EE4" w14:textId="77777777" w:rsidR="00E00E58" w:rsidRPr="004E69FB" w:rsidRDefault="00E00E58" w:rsidP="00E00E5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27975844" w:rsidR="00E00E58" w:rsidRPr="00AC406B" w:rsidRDefault="00E00E58" w:rsidP="00E00E58">
            <w:pPr>
              <w:rPr>
                <w:rFonts w:cstheme="minorHAnsi"/>
                <w:sz w:val="24"/>
                <w:szCs w:val="24"/>
              </w:rPr>
            </w:pPr>
            <w:r w:rsidRPr="00E00E58">
              <w:rPr>
                <w:rFonts w:ascii="Arial" w:hAnsi="Arial" w:cs="Arial"/>
                <w:b/>
                <w:bCs/>
              </w:rPr>
              <w:t>4. Manage Feedstuff of livestock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7313B893" w14:textId="77777777" w:rsidR="00961CC8" w:rsidRPr="003E0292" w:rsidRDefault="00961CC8" w:rsidP="003E029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3E0292">
              <w:rPr>
                <w:rFonts w:ascii="Arial" w:eastAsia="Times New Roman" w:hAnsi="Arial" w:cs="Arial"/>
              </w:rPr>
              <w:t>Identify Feed Stuff</w:t>
            </w:r>
          </w:p>
          <w:p w14:paraId="569CCAD9" w14:textId="77777777" w:rsidR="00961CC8" w:rsidRPr="003E0292" w:rsidRDefault="00961CC8" w:rsidP="003E029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3E0292">
              <w:rPr>
                <w:rFonts w:ascii="Arial" w:eastAsia="Times New Roman" w:hAnsi="Arial" w:cs="Arial"/>
              </w:rPr>
              <w:t xml:space="preserve">Perform Feeding </w:t>
            </w:r>
          </w:p>
          <w:p w14:paraId="581ED2F4" w14:textId="77777777" w:rsidR="00961CC8" w:rsidRPr="003E0292" w:rsidRDefault="00961CC8" w:rsidP="003E029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3E0292">
              <w:rPr>
                <w:rFonts w:ascii="Arial" w:eastAsia="Times New Roman" w:hAnsi="Arial" w:cs="Arial"/>
              </w:rPr>
              <w:t>Perform Feed Storage</w:t>
            </w:r>
          </w:p>
          <w:p w14:paraId="318FB89A" w14:textId="2060EFD5" w:rsidR="00961CC8" w:rsidRPr="003E0292" w:rsidRDefault="00CF0526" w:rsidP="003E029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4277E7">
              <w:rPr>
                <w:rFonts w:ascii="Arial" w:eastAsia="Times New Roman" w:hAnsi="Arial" w:cs="Arial"/>
              </w:rPr>
              <w:t>Maintain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961CC8" w:rsidRPr="003E0292">
              <w:rPr>
                <w:rFonts w:ascii="Arial" w:eastAsia="Times New Roman" w:hAnsi="Arial" w:cs="Arial"/>
              </w:rPr>
              <w:t xml:space="preserve">feed safety and hygiene </w:t>
            </w:r>
          </w:p>
          <w:p w14:paraId="21387C64" w14:textId="71A9BD3D" w:rsidR="00465DE6" w:rsidRPr="009875C1" w:rsidRDefault="00961CC8" w:rsidP="003E029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E0292">
              <w:rPr>
                <w:rFonts w:ascii="Arial" w:eastAsia="Times New Roman" w:hAnsi="Arial" w:cs="Arial"/>
              </w:rPr>
              <w:t>Perform calf feeding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7"/>
        <w:gridCol w:w="1070"/>
        <w:gridCol w:w="1070"/>
      </w:tblGrid>
      <w:tr w:rsidR="00465DE6" w:rsidRPr="004E69FB" w14:paraId="3264E5AB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0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61CC8" w:rsidRPr="004E69FB" w14:paraId="0F8B15DB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63CBAC3B" w14:textId="43ED85E5" w:rsidR="00961CC8" w:rsidRPr="00AC406B" w:rsidRDefault="00961CC8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bookmarkStart w:id="1" w:name="_Hlk51069468"/>
            <w:r w:rsidRPr="006A6936">
              <w:rPr>
                <w:rFonts w:ascii="Arial" w:eastAsia="Times New Roman" w:hAnsi="Arial" w:cs="Times New Roman"/>
                <w:lang w:val="en-AU"/>
              </w:rPr>
              <w:t>Identify and arrange forages</w:t>
            </w:r>
          </w:p>
        </w:tc>
        <w:tc>
          <w:tcPr>
            <w:tcW w:w="1070" w:type="dxa"/>
            <w:vAlign w:val="center"/>
          </w:tcPr>
          <w:p w14:paraId="179B4ED8" w14:textId="77777777" w:rsidR="00961CC8" w:rsidRPr="004E69FB" w:rsidRDefault="00961CC8" w:rsidP="00961CC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3C2C6E2A" w14:textId="77777777" w:rsidR="00961CC8" w:rsidRPr="004E69FB" w:rsidRDefault="00961CC8" w:rsidP="00961CC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1CC8" w:rsidRPr="004E69FB" w14:paraId="40719947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65D228CE" w14:textId="0A3687E0" w:rsidR="00961CC8" w:rsidRPr="00AC406B" w:rsidRDefault="00961CC8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A6936">
              <w:rPr>
                <w:rFonts w:ascii="Arial" w:eastAsia="Times New Roman" w:hAnsi="Arial" w:cs="Times New Roman"/>
                <w:lang w:val="en-AU"/>
              </w:rPr>
              <w:t>Identify and arrange concentrates</w:t>
            </w:r>
          </w:p>
        </w:tc>
        <w:tc>
          <w:tcPr>
            <w:tcW w:w="1070" w:type="dxa"/>
            <w:vAlign w:val="center"/>
          </w:tcPr>
          <w:p w14:paraId="4A745428" w14:textId="77777777" w:rsidR="00961CC8" w:rsidRPr="004E69FB" w:rsidRDefault="00961CC8" w:rsidP="00961CC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6BCD5CE4" w14:textId="77777777" w:rsidR="00961CC8" w:rsidRPr="004E69FB" w:rsidRDefault="00961CC8" w:rsidP="00961CC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1CC8" w:rsidRPr="004E69FB" w14:paraId="5FFA6180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61121BC6" w14:textId="69075325" w:rsidR="00961CC8" w:rsidRPr="00AC406B" w:rsidRDefault="00961CC8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6A6936">
              <w:rPr>
                <w:rFonts w:ascii="Arial" w:eastAsia="Times New Roman" w:hAnsi="Arial" w:cs="Times New Roman"/>
                <w:lang w:val="en-AU"/>
              </w:rPr>
              <w:t xml:space="preserve">Follow health and safety standards </w:t>
            </w:r>
          </w:p>
        </w:tc>
        <w:tc>
          <w:tcPr>
            <w:tcW w:w="1070" w:type="dxa"/>
            <w:vAlign w:val="center"/>
          </w:tcPr>
          <w:p w14:paraId="0EC052C0" w14:textId="77777777" w:rsidR="00961CC8" w:rsidRPr="004E69FB" w:rsidRDefault="00961CC8" w:rsidP="00961CC8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03333EBC" w14:textId="77777777" w:rsidR="00961CC8" w:rsidRPr="004E69FB" w:rsidRDefault="00961CC8" w:rsidP="00961CC8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2B1517C0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237B55FA" w14:textId="77CB8239" w:rsidR="00784B4B" w:rsidRPr="00AC406B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C24DFA">
              <w:rPr>
                <w:rFonts w:ascii="Arial" w:eastAsia="Times New Roman" w:hAnsi="Arial" w:cs="Arial"/>
                <w:lang w:val="en-AU"/>
              </w:rPr>
              <w:t>Identify and arrange equipment required for feed preparation</w:t>
            </w:r>
          </w:p>
        </w:tc>
        <w:tc>
          <w:tcPr>
            <w:tcW w:w="1070" w:type="dxa"/>
            <w:vAlign w:val="center"/>
          </w:tcPr>
          <w:p w14:paraId="4D9E2692" w14:textId="77777777" w:rsidR="00784B4B" w:rsidRPr="004E69F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473A8535" w14:textId="77777777" w:rsidR="00784B4B" w:rsidRPr="004E69F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196D1AE4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633CDDE4" w14:textId="554FCF53" w:rsidR="00784B4B" w:rsidRPr="00AC406B" w:rsidRDefault="00784B4B" w:rsidP="003E029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C24DFA">
              <w:rPr>
                <w:rFonts w:ascii="Arial" w:eastAsia="Times New Roman" w:hAnsi="Arial" w:cs="Arial"/>
              </w:rPr>
              <w:t>Select required feed stuff as per requirement</w:t>
            </w:r>
          </w:p>
        </w:tc>
        <w:tc>
          <w:tcPr>
            <w:tcW w:w="1070" w:type="dxa"/>
            <w:vAlign w:val="center"/>
          </w:tcPr>
          <w:p w14:paraId="3119560F" w14:textId="77777777" w:rsidR="00784B4B" w:rsidRPr="004E69F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34075C4F" w14:textId="77777777" w:rsidR="00784B4B" w:rsidRPr="004E69F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7D519F3E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09AD6EA7" w14:textId="71D1956A" w:rsidR="00784B4B" w:rsidRPr="00AC406B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C24DFA">
              <w:rPr>
                <w:rFonts w:ascii="Arial" w:eastAsia="Times New Roman" w:hAnsi="Arial" w:cs="Arial"/>
              </w:rPr>
              <w:t>Weigh selected feed stuff as per requirements</w:t>
            </w:r>
          </w:p>
        </w:tc>
        <w:tc>
          <w:tcPr>
            <w:tcW w:w="1070" w:type="dxa"/>
            <w:vAlign w:val="center"/>
          </w:tcPr>
          <w:p w14:paraId="5D7ABDA1" w14:textId="77777777" w:rsidR="00784B4B" w:rsidRPr="004E69F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48C9B5D6" w14:textId="77777777" w:rsidR="00784B4B" w:rsidRPr="004E69F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05BC67AA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3F56F8D2" w14:textId="105E03CA" w:rsidR="00784B4B" w:rsidRPr="00AC406B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C24DFA">
              <w:rPr>
                <w:rFonts w:ascii="Arial" w:eastAsia="Times New Roman" w:hAnsi="Arial" w:cs="Arial"/>
              </w:rPr>
              <w:t>Mix ration as per requirements</w:t>
            </w:r>
          </w:p>
        </w:tc>
        <w:tc>
          <w:tcPr>
            <w:tcW w:w="1070" w:type="dxa"/>
            <w:vAlign w:val="center"/>
          </w:tcPr>
          <w:p w14:paraId="06946E54" w14:textId="77777777" w:rsidR="00784B4B" w:rsidRPr="004E69F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07593E6C" w14:textId="77777777" w:rsidR="00784B4B" w:rsidRPr="004E69F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423B3E1E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27E1A19A" w14:textId="01C40EAA" w:rsidR="00784B4B" w:rsidRPr="00AC406B" w:rsidRDefault="00784B4B" w:rsidP="003E029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C24DFA">
              <w:rPr>
                <w:rFonts w:ascii="Arial" w:eastAsia="Times New Roman" w:hAnsi="Arial" w:cs="Arial"/>
              </w:rPr>
              <w:t>Offer silage/ration as per requirements</w:t>
            </w:r>
          </w:p>
        </w:tc>
        <w:tc>
          <w:tcPr>
            <w:tcW w:w="1070" w:type="dxa"/>
            <w:vAlign w:val="center"/>
          </w:tcPr>
          <w:p w14:paraId="1601574E" w14:textId="77777777" w:rsidR="00784B4B" w:rsidRPr="004E69F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4C7F1451" w14:textId="77777777" w:rsidR="00784B4B" w:rsidRPr="004E69F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1E167D97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75CAE4CE" w14:textId="59733EA9" w:rsidR="00784B4B" w:rsidRPr="00AC406B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C24DFA">
              <w:rPr>
                <w:rFonts w:ascii="Arial" w:eastAsia="Times New Roman" w:hAnsi="Arial" w:cs="Arial"/>
                <w:bCs/>
              </w:rPr>
              <w:t>Clean tools and shift to store as per SOP</w:t>
            </w:r>
          </w:p>
        </w:tc>
        <w:tc>
          <w:tcPr>
            <w:tcW w:w="1070" w:type="dxa"/>
            <w:vAlign w:val="center"/>
          </w:tcPr>
          <w:p w14:paraId="03B89FDC" w14:textId="77777777" w:rsidR="00784B4B" w:rsidRPr="004E69F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5CD9797C" w14:textId="77777777" w:rsidR="00784B4B" w:rsidRPr="004E69F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19CA02EB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31BEC711" w14:textId="3821554A" w:rsidR="00784B4B" w:rsidRPr="00AC406B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90033E">
              <w:rPr>
                <w:rFonts w:ascii="Arial" w:eastAsia="Times New Roman" w:hAnsi="Arial" w:cs="Times New Roman"/>
              </w:rPr>
              <w:t>Identify and arrange tools as per requirement</w:t>
            </w:r>
          </w:p>
        </w:tc>
        <w:tc>
          <w:tcPr>
            <w:tcW w:w="1070" w:type="dxa"/>
            <w:vAlign w:val="center"/>
          </w:tcPr>
          <w:p w14:paraId="7EE7AE64" w14:textId="7777777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191A1CA7" w14:textId="7777777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2A28038C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75DEB973" w14:textId="71D1CC2D" w:rsidR="00784B4B" w:rsidRPr="00AC406B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90033E">
              <w:rPr>
                <w:rFonts w:ascii="Arial" w:eastAsia="Times New Roman" w:hAnsi="Arial" w:cs="Times New Roman"/>
              </w:rPr>
              <w:t>Select suitable place for storage</w:t>
            </w:r>
          </w:p>
        </w:tc>
        <w:tc>
          <w:tcPr>
            <w:tcW w:w="1070" w:type="dxa"/>
            <w:vAlign w:val="center"/>
          </w:tcPr>
          <w:p w14:paraId="7C7D66F0" w14:textId="5BF61941" w:rsidR="00784B4B" w:rsidRDefault="00784B4B" w:rsidP="00784B4B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BBC172" id="Rectangle: Rounded Corners 47" o:spid="_x0000_s1026" style="position:absolute;margin-left:6.5pt;margin-top:1.65pt;width:28.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0" w:type="dxa"/>
            <w:vAlign w:val="center"/>
          </w:tcPr>
          <w:p w14:paraId="71E2F042" w14:textId="2F648001" w:rsidR="00784B4B" w:rsidRDefault="00784B4B" w:rsidP="00784B4B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FEC3A" id="Rectangle: Rounded Corners 46" o:spid="_x0000_s1026" style="position:absolute;margin-left:6.45pt;margin-top:1.35pt;width:28.5pt;height:1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4B4B" w:rsidRPr="004E69FB" w14:paraId="5BBCD689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5C1CD72B" w14:textId="1892C174" w:rsidR="00784B4B" w:rsidRPr="00AC406B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90033E">
              <w:rPr>
                <w:rFonts w:ascii="Arial" w:eastAsia="Times New Roman" w:hAnsi="Arial" w:cs="Times New Roman"/>
              </w:rPr>
              <w:t>Check capacity of storage area</w:t>
            </w:r>
          </w:p>
        </w:tc>
        <w:tc>
          <w:tcPr>
            <w:tcW w:w="1070" w:type="dxa"/>
            <w:vAlign w:val="center"/>
          </w:tcPr>
          <w:p w14:paraId="59776722" w14:textId="7777777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54BC6D60" w14:textId="7777777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02C4AB2A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767F3DBA" w14:textId="51143038" w:rsidR="00784B4B" w:rsidRPr="00AC406B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90033E">
              <w:rPr>
                <w:rFonts w:ascii="Arial" w:eastAsia="Times New Roman" w:hAnsi="Arial" w:cs="Times New Roman"/>
              </w:rPr>
              <w:t>Select container and bags to pack as per requirement</w:t>
            </w:r>
          </w:p>
        </w:tc>
        <w:tc>
          <w:tcPr>
            <w:tcW w:w="1070" w:type="dxa"/>
            <w:vAlign w:val="center"/>
          </w:tcPr>
          <w:p w14:paraId="0A70015C" w14:textId="7777777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05F0D269" w14:textId="7777777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792EEC96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4DE71365" w14:textId="0E8AAD36" w:rsidR="00784B4B" w:rsidRPr="00AC406B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90033E">
              <w:rPr>
                <w:rFonts w:ascii="Arial" w:eastAsia="Times New Roman" w:hAnsi="Arial" w:cs="Times New Roman"/>
              </w:rPr>
              <w:t>Check temperature and humidity of store</w:t>
            </w:r>
          </w:p>
        </w:tc>
        <w:tc>
          <w:tcPr>
            <w:tcW w:w="1070" w:type="dxa"/>
            <w:vAlign w:val="center"/>
          </w:tcPr>
          <w:p w14:paraId="34DFD8D2" w14:textId="7777777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0A8DB394" w14:textId="7777777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6641A6B7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18371CB2" w14:textId="7923B46D" w:rsidR="00784B4B" w:rsidRPr="00AC406B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90033E">
              <w:rPr>
                <w:rFonts w:ascii="Arial" w:eastAsia="Times New Roman" w:hAnsi="Arial" w:cs="Times New Roman"/>
              </w:rPr>
              <w:t xml:space="preserve">Store feed into respective sites </w:t>
            </w:r>
          </w:p>
        </w:tc>
        <w:tc>
          <w:tcPr>
            <w:tcW w:w="1070" w:type="dxa"/>
            <w:vAlign w:val="center"/>
          </w:tcPr>
          <w:p w14:paraId="1554A937" w14:textId="7777777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6BEC6092" w14:textId="7777777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05C16C28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5181B5E4" w14:textId="7126A274" w:rsidR="00784B4B" w:rsidRPr="00AC406B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D595A">
              <w:rPr>
                <w:rFonts w:ascii="Arial" w:eastAsia="Times New Roman" w:hAnsi="Arial" w:cs="Times New Roman"/>
                <w:bCs/>
              </w:rPr>
              <w:t xml:space="preserve">Keep feed containers sealed </w:t>
            </w:r>
          </w:p>
        </w:tc>
        <w:tc>
          <w:tcPr>
            <w:tcW w:w="1070" w:type="dxa"/>
            <w:vAlign w:val="center"/>
          </w:tcPr>
          <w:p w14:paraId="782BD387" w14:textId="7777777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445ED941" w14:textId="7777777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33DD27ED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685EF054" w14:textId="72333A64" w:rsidR="00784B4B" w:rsidRPr="00AC406B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D595A">
              <w:rPr>
                <w:rFonts w:ascii="Arial" w:eastAsia="Times New Roman" w:hAnsi="Arial" w:cs="Times New Roman"/>
                <w:bCs/>
              </w:rPr>
              <w:t>Discard spoiled feed in order to save the fine feed</w:t>
            </w:r>
          </w:p>
        </w:tc>
        <w:tc>
          <w:tcPr>
            <w:tcW w:w="1070" w:type="dxa"/>
            <w:vAlign w:val="center"/>
          </w:tcPr>
          <w:p w14:paraId="1D36B064" w14:textId="7777777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5619B90E" w14:textId="7777777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1F124230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465180C5" w14:textId="32541114" w:rsidR="00784B4B" w:rsidRPr="00AC406B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D595A">
              <w:rPr>
                <w:rFonts w:ascii="Arial" w:eastAsia="Times New Roman" w:hAnsi="Arial" w:cs="Times New Roman"/>
                <w:bCs/>
              </w:rPr>
              <w:t>Check humidity and temperature of storage site</w:t>
            </w:r>
          </w:p>
        </w:tc>
        <w:tc>
          <w:tcPr>
            <w:tcW w:w="1070" w:type="dxa"/>
            <w:vAlign w:val="center"/>
          </w:tcPr>
          <w:p w14:paraId="3FC5DEF5" w14:textId="7777777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25072B3B" w14:textId="7777777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56D5DF98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7D3C914A" w14:textId="5E2004C1" w:rsidR="00784B4B" w:rsidRPr="00AC406B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4D595A">
              <w:rPr>
                <w:rFonts w:ascii="Arial" w:eastAsia="Times New Roman" w:hAnsi="Arial" w:cs="Times New Roman"/>
                <w:bCs/>
              </w:rPr>
              <w:t>Check moisture of feedstuff</w:t>
            </w:r>
          </w:p>
        </w:tc>
        <w:tc>
          <w:tcPr>
            <w:tcW w:w="1070" w:type="dxa"/>
            <w:vAlign w:val="center"/>
          </w:tcPr>
          <w:p w14:paraId="179EBADF" w14:textId="050A5AF0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4F60B5" wp14:editId="753DF071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3F73C192" w14:textId="643E2672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55C5F2" wp14:editId="5897A948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53331AEA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6FA6BBAF" w14:textId="190828F4" w:rsidR="00784B4B" w:rsidRPr="004D595A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Times New Roman"/>
                <w:bCs/>
              </w:rPr>
            </w:pPr>
            <w:r w:rsidRPr="00FF4E26">
              <w:rPr>
                <w:rFonts w:ascii="Arial" w:eastAsia="Times New Roman" w:hAnsi="Arial" w:cs="Times New Roman"/>
                <w:bCs/>
              </w:rPr>
              <w:t>Arrange feed stuff as per requirement</w:t>
            </w:r>
          </w:p>
        </w:tc>
        <w:tc>
          <w:tcPr>
            <w:tcW w:w="1070" w:type="dxa"/>
            <w:vAlign w:val="center"/>
          </w:tcPr>
          <w:p w14:paraId="6A7B0E1A" w14:textId="4F56C2DA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7DFC90" wp14:editId="524EF235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0DD8DA15" w14:textId="39AEC98D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76E817" wp14:editId="49B260DE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0885C655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05E9BF9A" w14:textId="6917E344" w:rsidR="00784B4B" w:rsidRPr="004D595A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Times New Roman"/>
                <w:bCs/>
              </w:rPr>
            </w:pPr>
            <w:r w:rsidRPr="00FF4E26">
              <w:rPr>
                <w:rFonts w:ascii="Arial" w:eastAsia="Times New Roman" w:hAnsi="Arial" w:cs="Times New Roman"/>
                <w:bCs/>
              </w:rPr>
              <w:t>Select feed type with respect to age of calf</w:t>
            </w:r>
          </w:p>
        </w:tc>
        <w:tc>
          <w:tcPr>
            <w:tcW w:w="1070" w:type="dxa"/>
            <w:vAlign w:val="center"/>
          </w:tcPr>
          <w:p w14:paraId="73683668" w14:textId="677AC77A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438EA6" wp14:editId="76C475C1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7FFC2E36" w14:textId="69E66C44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44FFC" wp14:editId="370D43E0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0B6311A1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2B190473" w14:textId="5476A49C" w:rsidR="00784B4B" w:rsidRPr="004D595A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Times New Roman"/>
                <w:bCs/>
              </w:rPr>
            </w:pPr>
            <w:r w:rsidRPr="00FF4E26">
              <w:rPr>
                <w:rFonts w:ascii="Arial" w:eastAsia="Times New Roman" w:hAnsi="Arial" w:cs="Times New Roman"/>
                <w:bCs/>
              </w:rPr>
              <w:t xml:space="preserve">Select utensils for feeding as per requirement </w:t>
            </w:r>
          </w:p>
        </w:tc>
        <w:tc>
          <w:tcPr>
            <w:tcW w:w="1070" w:type="dxa"/>
            <w:vAlign w:val="center"/>
          </w:tcPr>
          <w:p w14:paraId="79CC6D24" w14:textId="12F1AD3D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8FADDD" wp14:editId="0F0DD3AD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3283F537" w14:textId="207E45E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4C6F49" wp14:editId="3A55F81F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497A1A63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022A2C98" w14:textId="6695C6A4" w:rsidR="00784B4B" w:rsidRPr="004D595A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Times New Roman"/>
                <w:bCs/>
              </w:rPr>
            </w:pPr>
            <w:r w:rsidRPr="00FF4E26">
              <w:rPr>
                <w:rFonts w:ascii="Arial" w:eastAsia="Times New Roman" w:hAnsi="Arial" w:cs="Times New Roman"/>
                <w:bCs/>
              </w:rPr>
              <w:t>Feed colostrum to new born calves</w:t>
            </w:r>
          </w:p>
        </w:tc>
        <w:tc>
          <w:tcPr>
            <w:tcW w:w="1070" w:type="dxa"/>
            <w:vAlign w:val="center"/>
          </w:tcPr>
          <w:p w14:paraId="26FD7A4B" w14:textId="0F1C845F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0EF273" wp14:editId="5C77F99F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65495621" w14:textId="01B02C6C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A4CEAD" wp14:editId="73999977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1E551232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744A4D10" w14:textId="1AF276D8" w:rsidR="00784B4B" w:rsidRPr="004D595A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Times New Roman"/>
                <w:bCs/>
              </w:rPr>
            </w:pPr>
            <w:r w:rsidRPr="00FF4E26">
              <w:rPr>
                <w:rFonts w:ascii="Arial" w:eastAsia="Times New Roman" w:hAnsi="Arial" w:cs="Times New Roman"/>
                <w:bCs/>
              </w:rPr>
              <w:t xml:space="preserve">Bring calf to dam for suckling </w:t>
            </w:r>
          </w:p>
        </w:tc>
        <w:tc>
          <w:tcPr>
            <w:tcW w:w="1070" w:type="dxa"/>
            <w:vAlign w:val="center"/>
          </w:tcPr>
          <w:p w14:paraId="617B5486" w14:textId="3190EDA7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F9F9CF" wp14:editId="53F14161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5366804E" w14:textId="69661581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53EBF4" wp14:editId="0A8FAD4F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B4B" w:rsidRPr="004E69FB" w14:paraId="436D3CE3" w14:textId="77777777" w:rsidTr="004277E7">
        <w:trPr>
          <w:trHeight w:val="398"/>
        </w:trPr>
        <w:tc>
          <w:tcPr>
            <w:tcW w:w="7347" w:type="dxa"/>
            <w:vAlign w:val="center"/>
          </w:tcPr>
          <w:p w14:paraId="7433BCFE" w14:textId="62C5FA35" w:rsidR="00784B4B" w:rsidRPr="004D595A" w:rsidRDefault="00784B4B" w:rsidP="003E0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Times New Roman" w:hAnsi="Arial" w:cs="Times New Roman"/>
                <w:bCs/>
              </w:rPr>
            </w:pPr>
            <w:r w:rsidRPr="00FF4E26">
              <w:rPr>
                <w:rFonts w:ascii="Arial" w:eastAsia="Times New Roman" w:hAnsi="Arial" w:cs="Times New Roman"/>
                <w:bCs/>
              </w:rPr>
              <w:t>Feed calf starter according to age of animal</w:t>
            </w:r>
          </w:p>
        </w:tc>
        <w:tc>
          <w:tcPr>
            <w:tcW w:w="1070" w:type="dxa"/>
            <w:vAlign w:val="center"/>
          </w:tcPr>
          <w:p w14:paraId="7FE64385" w14:textId="44F875FB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D30690" wp14:editId="5CAF76C3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3FB95135" w14:textId="526BF65F" w:rsidR="00784B4B" w:rsidRDefault="00784B4B" w:rsidP="00784B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D78B0F" wp14:editId="71FE6B2E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82AC39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A65990B" w14:textId="77777777" w:rsidR="003E0292" w:rsidRDefault="003E0292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2A94D2BE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E00E58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E00E58" w:rsidRPr="004E69FB" w:rsidRDefault="00E00E58" w:rsidP="00E00E5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0647C6F9" w:rsidR="00E00E58" w:rsidRPr="00AC406B" w:rsidRDefault="00E00E58" w:rsidP="00E00E58">
            <w:pPr>
              <w:rPr>
                <w:rFonts w:ascii="Calibri" w:hAnsi="Calibri" w:cs="Arial"/>
              </w:rPr>
            </w:pPr>
            <w:r w:rsidRPr="00E00E58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3E029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(Level-2)</w:t>
            </w:r>
          </w:p>
        </w:tc>
      </w:tr>
      <w:tr w:rsidR="00E00E58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E00E58" w:rsidRPr="004E69FB" w:rsidRDefault="00E00E58" w:rsidP="00E00E5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518DC21B" w:rsidR="00E00E58" w:rsidRPr="00AC406B" w:rsidRDefault="00E00E58" w:rsidP="00E00E58">
            <w:pPr>
              <w:rPr>
                <w:rFonts w:cstheme="minorHAnsi"/>
              </w:rPr>
            </w:pPr>
            <w:r w:rsidRPr="00E00E58">
              <w:rPr>
                <w:rFonts w:ascii="Arial" w:hAnsi="Arial" w:cs="Arial"/>
                <w:b/>
                <w:bCs/>
                <w:sz w:val="22"/>
                <w:szCs w:val="22"/>
              </w:rPr>
              <w:t>4. Manage Feedstuff of livestock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140116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50B881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49467F8" w14:textId="40F4DDC5" w:rsidR="00465DE6" w:rsidRPr="00FA00E6" w:rsidRDefault="00465DE6" w:rsidP="00784B4B">
      <w:pPr>
        <w:spacing w:after="200" w:line="276" w:lineRule="auto"/>
        <w:rPr>
          <w:rFonts w:ascii="Arial" w:eastAsia="Calibri" w:hAnsi="Arial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2250"/>
        <w:gridCol w:w="630"/>
        <w:gridCol w:w="540"/>
        <w:gridCol w:w="189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629F5A90" w14:textId="77777777" w:rsidR="00784B4B" w:rsidRPr="003E0292" w:rsidRDefault="00784B4B" w:rsidP="00784B4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</w:rPr>
              <w:t>Identify Feed Stuff</w:t>
            </w:r>
          </w:p>
          <w:p w14:paraId="16623DE7" w14:textId="77777777" w:rsidR="00784B4B" w:rsidRPr="003E0292" w:rsidRDefault="00784B4B" w:rsidP="00784B4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</w:rPr>
              <w:t xml:space="preserve">Perform Feeding </w:t>
            </w:r>
          </w:p>
          <w:p w14:paraId="51ED767F" w14:textId="77777777" w:rsidR="00784B4B" w:rsidRPr="003E0292" w:rsidRDefault="00784B4B" w:rsidP="00784B4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</w:rPr>
              <w:t>Perform Feed Storage</w:t>
            </w:r>
          </w:p>
          <w:p w14:paraId="1DE7CD17" w14:textId="6517B148" w:rsidR="00784B4B" w:rsidRPr="003E0292" w:rsidRDefault="003875CF" w:rsidP="00784B4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C0916">
              <w:rPr>
                <w:rFonts w:ascii="Arial" w:hAnsi="Arial" w:cs="Arial"/>
                <w:sz w:val="22"/>
                <w:szCs w:val="22"/>
              </w:rPr>
              <w:t xml:space="preserve">Maintain </w:t>
            </w:r>
            <w:r w:rsidR="00784B4B" w:rsidRPr="009C0916">
              <w:rPr>
                <w:rFonts w:ascii="Arial" w:hAnsi="Arial" w:cs="Arial"/>
                <w:sz w:val="22"/>
                <w:szCs w:val="22"/>
              </w:rPr>
              <w:t>f</w:t>
            </w:r>
            <w:r w:rsidR="00784B4B" w:rsidRPr="003E0292">
              <w:rPr>
                <w:rFonts w:ascii="Arial" w:hAnsi="Arial" w:cs="Arial"/>
                <w:sz w:val="22"/>
                <w:szCs w:val="22"/>
              </w:rPr>
              <w:t xml:space="preserve">eed safety and hygiene </w:t>
            </w:r>
          </w:p>
          <w:p w14:paraId="56BDD6FA" w14:textId="60B3B4DC" w:rsidR="00465DE6" w:rsidRPr="009875C1" w:rsidRDefault="00784B4B" w:rsidP="00784B4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3E0292">
              <w:rPr>
                <w:rFonts w:ascii="Arial" w:hAnsi="Arial" w:cs="Arial"/>
                <w:sz w:val="22"/>
                <w:szCs w:val="22"/>
              </w:rPr>
              <w:t>Perform calf feeding</w:t>
            </w:r>
            <w:r w:rsidR="00465DE6" w:rsidRPr="009875C1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3E0292">
        <w:trPr>
          <w:trHeight w:val="519"/>
        </w:trPr>
        <w:tc>
          <w:tcPr>
            <w:tcW w:w="676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84B4B" w:rsidRPr="004E69FB" w14:paraId="027C7F2A" w14:textId="77777777" w:rsidTr="003E0292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41FE63E7" w14:textId="07112135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  <w:lang w:val="en-AU"/>
              </w:rPr>
              <w:t>Identif</w:t>
            </w:r>
            <w:r w:rsidR="00FD0945" w:rsidRPr="003E0292">
              <w:rPr>
                <w:rFonts w:ascii="Arial" w:hAnsi="Arial" w:cs="Arial"/>
                <w:sz w:val="22"/>
                <w:szCs w:val="22"/>
                <w:lang w:val="en-AU"/>
              </w:rPr>
              <w:t>ied</w:t>
            </w:r>
            <w:r w:rsidRPr="003E0292">
              <w:rPr>
                <w:rFonts w:ascii="Arial" w:hAnsi="Arial" w:cs="Arial"/>
                <w:sz w:val="22"/>
                <w:szCs w:val="22"/>
                <w:lang w:val="en-AU"/>
              </w:rPr>
              <w:t xml:space="preserve"> and arrange</w:t>
            </w:r>
            <w:r w:rsidR="00FD0945" w:rsidRPr="003E0292">
              <w:rPr>
                <w:rFonts w:ascii="Arial" w:hAnsi="Arial" w:cs="Arial"/>
                <w:sz w:val="22"/>
                <w:szCs w:val="22"/>
                <w:lang w:val="en-AU"/>
              </w:rPr>
              <w:t>d</w:t>
            </w:r>
            <w:r w:rsidRPr="003E0292">
              <w:rPr>
                <w:rFonts w:ascii="Arial" w:hAnsi="Arial" w:cs="Arial"/>
                <w:sz w:val="22"/>
                <w:szCs w:val="22"/>
                <w:lang w:val="en-AU"/>
              </w:rPr>
              <w:t xml:space="preserve"> forages</w:t>
            </w:r>
          </w:p>
        </w:tc>
        <w:tc>
          <w:tcPr>
            <w:tcW w:w="630" w:type="dxa"/>
            <w:vAlign w:val="center"/>
          </w:tcPr>
          <w:p w14:paraId="574B7E31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0634FF83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  <w:vAlign w:val="center"/>
          </w:tcPr>
          <w:p w14:paraId="3A3AF2AC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703BA1C9" w14:textId="77777777" w:rsidTr="003E0292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5FADCD55" w14:textId="2A2FA679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  <w:lang w:val="en-AU"/>
              </w:rPr>
              <w:t>Identif</w:t>
            </w:r>
            <w:r w:rsidR="00FD0945" w:rsidRPr="003E0292">
              <w:rPr>
                <w:rFonts w:ascii="Arial" w:hAnsi="Arial" w:cs="Arial"/>
                <w:sz w:val="22"/>
                <w:szCs w:val="22"/>
                <w:lang w:val="en-AU"/>
              </w:rPr>
              <w:t>ied</w:t>
            </w:r>
            <w:r w:rsidRPr="003E0292">
              <w:rPr>
                <w:rFonts w:ascii="Arial" w:hAnsi="Arial" w:cs="Arial"/>
                <w:sz w:val="22"/>
                <w:szCs w:val="22"/>
                <w:lang w:val="en-AU"/>
              </w:rPr>
              <w:t xml:space="preserve"> and arrange</w:t>
            </w:r>
            <w:r w:rsidR="00FD0945" w:rsidRPr="003E0292">
              <w:rPr>
                <w:rFonts w:ascii="Arial" w:hAnsi="Arial" w:cs="Arial"/>
                <w:sz w:val="22"/>
                <w:szCs w:val="22"/>
                <w:lang w:val="en-AU"/>
              </w:rPr>
              <w:t>d</w:t>
            </w:r>
            <w:r w:rsidRPr="003E0292">
              <w:rPr>
                <w:rFonts w:ascii="Arial" w:hAnsi="Arial" w:cs="Arial"/>
                <w:sz w:val="22"/>
                <w:szCs w:val="22"/>
                <w:lang w:val="en-AU"/>
              </w:rPr>
              <w:t xml:space="preserve"> concentrates</w:t>
            </w:r>
          </w:p>
        </w:tc>
        <w:tc>
          <w:tcPr>
            <w:tcW w:w="630" w:type="dxa"/>
            <w:vAlign w:val="center"/>
          </w:tcPr>
          <w:p w14:paraId="29AB3017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27609FA6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40D96D1C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106C2645" w14:textId="77777777" w:rsidTr="003E0292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23E58A02" w14:textId="30C3810A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  <w:lang w:val="en-AU"/>
              </w:rPr>
              <w:t>Follow</w:t>
            </w:r>
            <w:r w:rsidR="00FD0945" w:rsidRPr="003E0292">
              <w:rPr>
                <w:rFonts w:ascii="Arial" w:hAnsi="Arial" w:cs="Arial"/>
                <w:sz w:val="22"/>
                <w:szCs w:val="22"/>
                <w:lang w:val="en-AU"/>
              </w:rPr>
              <w:t>ed</w:t>
            </w:r>
            <w:r w:rsidRPr="003E0292">
              <w:rPr>
                <w:rFonts w:ascii="Arial" w:hAnsi="Arial" w:cs="Arial"/>
                <w:sz w:val="22"/>
                <w:szCs w:val="22"/>
                <w:lang w:val="en-AU"/>
              </w:rPr>
              <w:t xml:space="preserve"> health and safety standards </w:t>
            </w:r>
          </w:p>
        </w:tc>
        <w:tc>
          <w:tcPr>
            <w:tcW w:w="630" w:type="dxa"/>
            <w:vAlign w:val="center"/>
          </w:tcPr>
          <w:p w14:paraId="37EC33D0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7B8C782B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56EB0002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4EBA9BCA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754D3A28" w14:textId="56B0C60C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  <w:lang w:val="en-AU"/>
              </w:rPr>
              <w:t>Identif</w:t>
            </w:r>
            <w:r w:rsidR="00FD0945" w:rsidRPr="003E0292">
              <w:rPr>
                <w:rFonts w:ascii="Arial" w:hAnsi="Arial" w:cs="Arial"/>
                <w:sz w:val="22"/>
                <w:szCs w:val="22"/>
                <w:lang w:val="en-AU"/>
              </w:rPr>
              <w:t>ied</w:t>
            </w:r>
            <w:r w:rsidRPr="003E0292">
              <w:rPr>
                <w:rFonts w:ascii="Arial" w:hAnsi="Arial" w:cs="Arial"/>
                <w:sz w:val="22"/>
                <w:szCs w:val="22"/>
                <w:lang w:val="en-AU"/>
              </w:rPr>
              <w:t xml:space="preserve"> and arrange</w:t>
            </w:r>
            <w:r w:rsidR="00FD0945" w:rsidRPr="003E0292">
              <w:rPr>
                <w:rFonts w:ascii="Arial" w:hAnsi="Arial" w:cs="Arial"/>
                <w:sz w:val="22"/>
                <w:szCs w:val="22"/>
                <w:lang w:val="en-AU"/>
              </w:rPr>
              <w:t>d</w:t>
            </w:r>
            <w:r w:rsidRPr="003E0292">
              <w:rPr>
                <w:rFonts w:ascii="Arial" w:hAnsi="Arial" w:cs="Arial"/>
                <w:sz w:val="22"/>
                <w:szCs w:val="22"/>
                <w:lang w:val="en-AU"/>
              </w:rPr>
              <w:t xml:space="preserve"> equipment required for feed preparation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BD039F" w14:textId="03D5B4ED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440C49A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63C3199E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60325946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188EC66D" w14:textId="6B825D7D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</w:rPr>
              <w:t>Select</w:t>
            </w:r>
            <w:r w:rsidR="00FD0945" w:rsidRPr="003E0292">
              <w:rPr>
                <w:rFonts w:ascii="Arial" w:hAnsi="Arial" w:cs="Arial"/>
                <w:sz w:val="22"/>
                <w:szCs w:val="22"/>
              </w:rPr>
              <w:t>ed</w:t>
            </w:r>
            <w:r w:rsidRPr="003E0292">
              <w:rPr>
                <w:rFonts w:ascii="Arial" w:hAnsi="Arial" w:cs="Arial"/>
                <w:sz w:val="22"/>
                <w:szCs w:val="22"/>
              </w:rPr>
              <w:t xml:space="preserve"> required feed stuff as per requirement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85F0F93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1E55B49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46EBD40A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0C03706A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07421C01" w14:textId="318085B0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</w:rPr>
              <w:t>Weigh</w:t>
            </w:r>
            <w:r w:rsidR="00FD0945" w:rsidRPr="003E0292">
              <w:rPr>
                <w:rFonts w:ascii="Arial" w:hAnsi="Arial" w:cs="Arial"/>
                <w:sz w:val="22"/>
                <w:szCs w:val="22"/>
              </w:rPr>
              <w:t>ed</w:t>
            </w:r>
            <w:r w:rsidRPr="003E0292">
              <w:rPr>
                <w:rFonts w:ascii="Arial" w:hAnsi="Arial" w:cs="Arial"/>
                <w:sz w:val="22"/>
                <w:szCs w:val="22"/>
              </w:rPr>
              <w:t xml:space="preserve"> selected feed stuff as per requirements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E390B9D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D7F30D2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5380B743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4853A777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3E5460D8" w14:textId="42BB2258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</w:rPr>
              <w:t>Mix</w:t>
            </w:r>
            <w:r w:rsidR="00FD0945" w:rsidRPr="003E0292">
              <w:rPr>
                <w:rFonts w:ascii="Arial" w:hAnsi="Arial" w:cs="Arial"/>
                <w:sz w:val="22"/>
                <w:szCs w:val="22"/>
              </w:rPr>
              <w:t>ed</w:t>
            </w:r>
            <w:r w:rsidRPr="003E0292">
              <w:rPr>
                <w:rFonts w:ascii="Arial" w:hAnsi="Arial" w:cs="Arial"/>
                <w:sz w:val="22"/>
                <w:szCs w:val="22"/>
              </w:rPr>
              <w:t xml:space="preserve"> ration as per requirements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141636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BA4E3FF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4FCB60F6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45F7BDF0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295328C3" w14:textId="3AD3DB52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</w:rPr>
              <w:t>Offer</w:t>
            </w:r>
            <w:r w:rsidR="00FD0945" w:rsidRPr="003E0292">
              <w:rPr>
                <w:rFonts w:ascii="Arial" w:hAnsi="Arial" w:cs="Arial"/>
                <w:sz w:val="22"/>
                <w:szCs w:val="22"/>
              </w:rPr>
              <w:t>ed</w:t>
            </w:r>
            <w:r w:rsidRPr="003E0292">
              <w:rPr>
                <w:rFonts w:ascii="Arial" w:hAnsi="Arial" w:cs="Arial"/>
                <w:sz w:val="22"/>
                <w:szCs w:val="22"/>
              </w:rPr>
              <w:t xml:space="preserve"> silage/ration as per requirements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4F93A2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5DFA30A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4F7E93C5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721916F2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155D5EE3" w14:textId="1DB83160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bCs/>
                <w:sz w:val="22"/>
                <w:szCs w:val="22"/>
              </w:rPr>
              <w:t>Clean</w:t>
            </w:r>
            <w:r w:rsidR="00FD0945" w:rsidRPr="003E0292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3E0292">
              <w:rPr>
                <w:rFonts w:ascii="Arial" w:hAnsi="Arial" w:cs="Arial"/>
                <w:bCs/>
                <w:sz w:val="22"/>
                <w:szCs w:val="22"/>
              </w:rPr>
              <w:t xml:space="preserve"> tools and shift</w:t>
            </w:r>
            <w:r w:rsidR="00FD0945" w:rsidRPr="003E0292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3E0292">
              <w:rPr>
                <w:rFonts w:ascii="Arial" w:hAnsi="Arial" w:cs="Arial"/>
                <w:bCs/>
                <w:sz w:val="22"/>
                <w:szCs w:val="22"/>
              </w:rPr>
              <w:t xml:space="preserve"> to store as per SOP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0DF4B8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47210E8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66FF7ADB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21AEDF2F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26DBEAA9" w14:textId="65FEE460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</w:rPr>
              <w:t>Identif</w:t>
            </w:r>
            <w:r w:rsidR="00FD0945" w:rsidRPr="003E0292">
              <w:rPr>
                <w:rFonts w:ascii="Arial" w:hAnsi="Arial" w:cs="Arial"/>
                <w:sz w:val="22"/>
                <w:szCs w:val="22"/>
              </w:rPr>
              <w:t>ied</w:t>
            </w:r>
            <w:r w:rsidRPr="003E0292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 w:rsidR="00FD0945" w:rsidRPr="003E0292">
              <w:rPr>
                <w:rFonts w:ascii="Arial" w:hAnsi="Arial" w:cs="Arial"/>
                <w:sz w:val="22"/>
                <w:szCs w:val="22"/>
              </w:rPr>
              <w:t>d</w:t>
            </w:r>
            <w:r w:rsidRPr="003E0292">
              <w:rPr>
                <w:rFonts w:ascii="Arial" w:hAnsi="Arial" w:cs="Arial"/>
                <w:sz w:val="22"/>
                <w:szCs w:val="22"/>
              </w:rPr>
              <w:t xml:space="preserve"> tools as per requirement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C61468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309D0C5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7A9ADA1F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5FEF98A9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5051EEC9" w14:textId="5EDA291B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</w:rPr>
              <w:t>Select</w:t>
            </w:r>
            <w:r w:rsidR="00FD0945" w:rsidRPr="003E0292">
              <w:rPr>
                <w:rFonts w:ascii="Arial" w:hAnsi="Arial" w:cs="Arial"/>
                <w:sz w:val="22"/>
                <w:szCs w:val="22"/>
              </w:rPr>
              <w:t>ed</w:t>
            </w:r>
            <w:r w:rsidRPr="003E0292">
              <w:rPr>
                <w:rFonts w:ascii="Arial" w:hAnsi="Arial" w:cs="Arial"/>
                <w:sz w:val="22"/>
                <w:szCs w:val="22"/>
              </w:rPr>
              <w:t xml:space="preserve"> suitable place for storage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2428196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C725F42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4ABD6C46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4E9264FA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45F1E72D" w14:textId="17709EF5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</w:rPr>
              <w:t>Check</w:t>
            </w:r>
            <w:r w:rsidR="00FD0945" w:rsidRPr="003E0292">
              <w:rPr>
                <w:rFonts w:ascii="Arial" w:hAnsi="Arial" w:cs="Arial"/>
                <w:sz w:val="22"/>
                <w:szCs w:val="22"/>
              </w:rPr>
              <w:t>ed</w:t>
            </w:r>
            <w:r w:rsidRPr="003E0292">
              <w:rPr>
                <w:rFonts w:ascii="Arial" w:hAnsi="Arial" w:cs="Arial"/>
                <w:sz w:val="22"/>
                <w:szCs w:val="22"/>
              </w:rPr>
              <w:t xml:space="preserve"> capacity of storage area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3E928B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788DF99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18F6C93A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5FAB4D7E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53628C77" w14:textId="3F9053FA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</w:rPr>
              <w:t>Select</w:t>
            </w:r>
            <w:r w:rsidR="00FD0945" w:rsidRPr="003E0292">
              <w:rPr>
                <w:rFonts w:ascii="Arial" w:hAnsi="Arial" w:cs="Arial"/>
                <w:sz w:val="22"/>
                <w:szCs w:val="22"/>
              </w:rPr>
              <w:t>ed</w:t>
            </w:r>
            <w:r w:rsidRPr="003E0292">
              <w:rPr>
                <w:rFonts w:ascii="Arial" w:hAnsi="Arial" w:cs="Arial"/>
                <w:sz w:val="22"/>
                <w:szCs w:val="22"/>
              </w:rPr>
              <w:t xml:space="preserve"> container and bags to pack as per requirement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B38EF8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1807C7D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29348A53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20477543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38B683CE" w14:textId="56DFA053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</w:rPr>
              <w:t>Check</w:t>
            </w:r>
            <w:r w:rsidR="00FD0945" w:rsidRPr="003E0292">
              <w:rPr>
                <w:rFonts w:ascii="Arial" w:hAnsi="Arial" w:cs="Arial"/>
                <w:sz w:val="22"/>
                <w:szCs w:val="22"/>
              </w:rPr>
              <w:t>ed</w:t>
            </w:r>
            <w:r w:rsidRPr="003E0292">
              <w:rPr>
                <w:rFonts w:ascii="Arial" w:hAnsi="Arial" w:cs="Arial"/>
                <w:sz w:val="22"/>
                <w:szCs w:val="22"/>
              </w:rPr>
              <w:t xml:space="preserve"> temperature and humidity of store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EB4509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8C443E1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1C6D183C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41F798FF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3BDB1157" w14:textId="5C1671C8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sz w:val="22"/>
                <w:szCs w:val="22"/>
              </w:rPr>
              <w:t>Store</w:t>
            </w:r>
            <w:r w:rsidR="00FD0945" w:rsidRPr="003E0292">
              <w:rPr>
                <w:rFonts w:ascii="Arial" w:hAnsi="Arial" w:cs="Arial"/>
                <w:sz w:val="22"/>
                <w:szCs w:val="22"/>
              </w:rPr>
              <w:t>d</w:t>
            </w:r>
            <w:r w:rsidRPr="003E0292">
              <w:rPr>
                <w:rFonts w:ascii="Arial" w:hAnsi="Arial" w:cs="Arial"/>
                <w:sz w:val="22"/>
                <w:szCs w:val="22"/>
              </w:rPr>
              <w:t xml:space="preserve"> feed into respective sites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E351A7C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645E5C2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328C0DBB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3F7E3AEB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33959A58" w14:textId="5985D21D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bCs/>
                <w:sz w:val="22"/>
                <w:szCs w:val="22"/>
              </w:rPr>
              <w:t>Ke</w:t>
            </w:r>
            <w:r w:rsidR="00FD0945" w:rsidRPr="003E0292">
              <w:rPr>
                <w:rFonts w:ascii="Arial" w:hAnsi="Arial" w:cs="Arial"/>
                <w:bCs/>
                <w:sz w:val="22"/>
                <w:szCs w:val="22"/>
              </w:rPr>
              <w:t>pt</w:t>
            </w:r>
            <w:r w:rsidRPr="003E0292">
              <w:rPr>
                <w:rFonts w:ascii="Arial" w:hAnsi="Arial" w:cs="Arial"/>
                <w:bCs/>
                <w:sz w:val="22"/>
                <w:szCs w:val="22"/>
              </w:rPr>
              <w:t xml:space="preserve"> feed containers sealed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4EE2C9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5EF111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2352EDEC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7CD8D400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70ADCCE3" w14:textId="429D1824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bCs/>
                <w:sz w:val="22"/>
                <w:szCs w:val="22"/>
              </w:rPr>
              <w:t>Discard</w:t>
            </w:r>
            <w:r w:rsidR="00FD0945" w:rsidRPr="003E0292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3E0292">
              <w:rPr>
                <w:rFonts w:ascii="Arial" w:hAnsi="Arial" w:cs="Arial"/>
                <w:bCs/>
                <w:sz w:val="22"/>
                <w:szCs w:val="22"/>
              </w:rPr>
              <w:t xml:space="preserve"> spoiled feed in order to save the fine feed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69A1BDF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12C1A24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43F3D901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1A33C698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22E0B89A" w14:textId="561FE686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bCs/>
                <w:sz w:val="22"/>
                <w:szCs w:val="22"/>
              </w:rPr>
              <w:t>Check</w:t>
            </w:r>
            <w:r w:rsidR="00FD0945" w:rsidRPr="003E0292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3E0292">
              <w:rPr>
                <w:rFonts w:ascii="Arial" w:hAnsi="Arial" w:cs="Arial"/>
                <w:bCs/>
                <w:sz w:val="22"/>
                <w:szCs w:val="22"/>
              </w:rPr>
              <w:t xml:space="preserve"> humidity and temperature of storage site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216C21D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E21A807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4C37F80C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1B899E2B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1FD5E6F4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6C09D590" w14:textId="227AE701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bCs/>
                <w:sz w:val="22"/>
                <w:szCs w:val="22"/>
              </w:rPr>
              <w:t>Check</w:t>
            </w:r>
            <w:r w:rsidR="00FD0945" w:rsidRPr="003E0292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3E0292">
              <w:rPr>
                <w:rFonts w:ascii="Arial" w:hAnsi="Arial" w:cs="Arial"/>
                <w:bCs/>
                <w:sz w:val="22"/>
                <w:szCs w:val="22"/>
              </w:rPr>
              <w:t xml:space="preserve"> moisture of feedstuff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52D49F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4B3B367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4CF62F83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0D9001F1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735512C7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21BE626B" w14:textId="756F15CF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bCs/>
                <w:sz w:val="22"/>
                <w:szCs w:val="22"/>
              </w:rPr>
              <w:t>Arrange</w:t>
            </w:r>
            <w:r w:rsidR="00FD0945" w:rsidRPr="003E0292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3E0292">
              <w:rPr>
                <w:rFonts w:ascii="Arial" w:hAnsi="Arial" w:cs="Arial"/>
                <w:bCs/>
                <w:sz w:val="22"/>
                <w:szCs w:val="22"/>
              </w:rPr>
              <w:t xml:space="preserve"> feed stuff as per requirement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D25BBE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4165CB1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48EED5E1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5ECC1398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68C24240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7F7488FB" w14:textId="64B5F8F2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bCs/>
                <w:sz w:val="22"/>
                <w:szCs w:val="22"/>
              </w:rPr>
              <w:t>Select</w:t>
            </w:r>
            <w:r w:rsidR="00FD0945" w:rsidRPr="003E0292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3E0292">
              <w:rPr>
                <w:rFonts w:ascii="Arial" w:hAnsi="Arial" w:cs="Arial"/>
                <w:bCs/>
                <w:sz w:val="22"/>
                <w:szCs w:val="22"/>
              </w:rPr>
              <w:t xml:space="preserve"> feed type with respect to age of calf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4B80F6D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434A763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43062BD3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3E2C6A44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6039BE63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2249CD09" w14:textId="3C85B969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bCs/>
                <w:sz w:val="22"/>
                <w:szCs w:val="22"/>
              </w:rPr>
              <w:t>Select</w:t>
            </w:r>
            <w:r w:rsidR="00FD0945" w:rsidRPr="003E0292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3E0292">
              <w:rPr>
                <w:rFonts w:ascii="Arial" w:hAnsi="Arial" w:cs="Arial"/>
                <w:bCs/>
                <w:sz w:val="22"/>
                <w:szCs w:val="22"/>
              </w:rPr>
              <w:t xml:space="preserve"> utensils for feeding as per requirement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4B896C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0E39BB8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16D9D77C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43DB2E10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5D16AB84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49BEDCBD" w14:textId="312FF9FB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bCs/>
                <w:sz w:val="22"/>
                <w:szCs w:val="22"/>
              </w:rPr>
              <w:t>Fe</w:t>
            </w:r>
            <w:r w:rsidR="00FD0945" w:rsidRPr="003E0292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3E0292">
              <w:rPr>
                <w:rFonts w:ascii="Arial" w:hAnsi="Arial" w:cs="Arial"/>
                <w:bCs/>
                <w:sz w:val="22"/>
                <w:szCs w:val="22"/>
              </w:rPr>
              <w:t xml:space="preserve"> colostrum to new born calves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272D2E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BFD147B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07077333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3E20DE46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10EF2E3C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42CD7C7A" w14:textId="10CE59D9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="00FD0945" w:rsidRPr="003E0292">
              <w:rPr>
                <w:rFonts w:ascii="Arial" w:hAnsi="Arial" w:cs="Arial"/>
                <w:bCs/>
                <w:sz w:val="22"/>
                <w:szCs w:val="22"/>
              </w:rPr>
              <w:t>ought</w:t>
            </w:r>
            <w:r w:rsidRPr="003E0292">
              <w:rPr>
                <w:rFonts w:ascii="Arial" w:hAnsi="Arial" w:cs="Arial"/>
                <w:bCs/>
                <w:sz w:val="22"/>
                <w:szCs w:val="22"/>
              </w:rPr>
              <w:t xml:space="preserve"> calf to dam for suckling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2D3580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16A5FE5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28ED995A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74A2BA16" w14:textId="77777777" w:rsidTr="003E0292">
        <w:trPr>
          <w:trHeight w:val="264"/>
        </w:trPr>
        <w:tc>
          <w:tcPr>
            <w:tcW w:w="648" w:type="dxa"/>
            <w:vAlign w:val="center"/>
          </w:tcPr>
          <w:p w14:paraId="6D3D7D48" w14:textId="77777777" w:rsidR="00784B4B" w:rsidRPr="00EA3D76" w:rsidRDefault="00784B4B" w:rsidP="003E029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3"/>
            <w:vAlign w:val="center"/>
          </w:tcPr>
          <w:p w14:paraId="6AFC3741" w14:textId="28CCDE86" w:rsidR="00784B4B" w:rsidRPr="003E0292" w:rsidRDefault="00784B4B" w:rsidP="003E0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E0292">
              <w:rPr>
                <w:rFonts w:ascii="Arial" w:hAnsi="Arial" w:cs="Arial"/>
                <w:bCs/>
                <w:sz w:val="22"/>
                <w:szCs w:val="22"/>
              </w:rPr>
              <w:t>Fe</w:t>
            </w:r>
            <w:r w:rsidR="00FD0945" w:rsidRPr="003E0292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3E0292">
              <w:rPr>
                <w:rFonts w:ascii="Arial" w:hAnsi="Arial" w:cs="Arial"/>
                <w:bCs/>
                <w:sz w:val="22"/>
                <w:szCs w:val="22"/>
              </w:rPr>
              <w:t xml:space="preserve"> calf starter according to age of animal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8E09B71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BB82E5F" w14:textId="77777777" w:rsidR="00784B4B" w:rsidRPr="003E0292" w:rsidRDefault="00784B4B" w:rsidP="003E029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14:paraId="33D7B0B4" w14:textId="77777777" w:rsidR="00784B4B" w:rsidRPr="003E0292" w:rsidRDefault="00784B4B" w:rsidP="003E0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B4B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784B4B" w:rsidRPr="004E69FB" w:rsidRDefault="00784B4B" w:rsidP="00784B4B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412F0F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784B4B" w:rsidRPr="004E69FB" w:rsidRDefault="00784B4B" w:rsidP="00784B4B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6D4C7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00E58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E00E58" w:rsidRPr="004E69FB" w:rsidRDefault="00E00E58" w:rsidP="00E00E5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081D2FE8" w:rsidR="00E00E58" w:rsidRPr="00AC406B" w:rsidRDefault="00E00E58" w:rsidP="00E00E58">
            <w:pPr>
              <w:rPr>
                <w:rFonts w:ascii="Calibri" w:hAnsi="Calibri" w:cs="Arial"/>
              </w:rPr>
            </w:pPr>
            <w:r w:rsidRPr="00E00E58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3E029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(Level-2)</w:t>
            </w:r>
          </w:p>
        </w:tc>
      </w:tr>
      <w:tr w:rsidR="00E00E58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E00E58" w:rsidRPr="004E69FB" w:rsidRDefault="00E00E58" w:rsidP="00E00E5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0DEAC98B" w:rsidR="00E00E58" w:rsidRPr="00AC406B" w:rsidRDefault="00E00E58" w:rsidP="00E00E58">
            <w:pPr>
              <w:rPr>
                <w:rFonts w:cstheme="minorHAnsi"/>
              </w:rPr>
            </w:pPr>
            <w:r w:rsidRPr="00E00E58">
              <w:rPr>
                <w:rFonts w:ascii="Arial" w:hAnsi="Arial" w:cs="Arial"/>
                <w:b/>
                <w:bCs/>
                <w:sz w:val="22"/>
                <w:szCs w:val="22"/>
              </w:rPr>
              <w:t>4. Manage Feedstuff of livestock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F9B202" id="Rectangle 41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0E5C50" id="Rectangle 1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0A9276" wp14:editId="469E0004">
                <wp:simplePos x="0" y="0"/>
                <wp:positionH relativeFrom="margin">
                  <wp:align>right</wp:align>
                </wp:positionH>
                <wp:positionV relativeFrom="paragraph">
                  <wp:posOffset>2515235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8.05pt;width:479.3pt;height:31.1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H6EqND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16C40366" w:rsidR="00465DE6" w:rsidRPr="00F57700" w:rsidRDefault="000E6B3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types of feed stuff for livestock.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5E08BA3B" w:rsidR="00465DE6" w:rsidRPr="009126BF" w:rsidRDefault="000E6B3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methods of feed storage.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6215636F" w:rsidR="00465DE6" w:rsidRPr="00F57700" w:rsidRDefault="000E6B3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mixed ration.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7A16E006" w:rsidR="00465DE6" w:rsidRPr="009126BF" w:rsidRDefault="000E6B3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colostrum.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66B98CB6" w:rsidR="00465DE6" w:rsidRPr="009126BF" w:rsidRDefault="000E6B3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types of Utensils for feeding calves.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B41628B" w14:textId="77777777" w:rsidTr="00EA3D76">
        <w:trPr>
          <w:trHeight w:val="408"/>
        </w:trPr>
        <w:tc>
          <w:tcPr>
            <w:tcW w:w="470" w:type="dxa"/>
            <w:vMerge/>
          </w:tcPr>
          <w:p w14:paraId="381CC1B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3FB44A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0F4409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5DD1A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95"/>
      </w:tblGrid>
      <w:tr w:rsidR="00465DE6" w:rsidRPr="004E69FB" w14:paraId="490FF271" w14:textId="77777777" w:rsidTr="009C0916">
        <w:trPr>
          <w:trHeight w:val="548"/>
        </w:trPr>
        <w:tc>
          <w:tcPr>
            <w:tcW w:w="9595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9C0916">
        <w:tc>
          <w:tcPr>
            <w:tcW w:w="9595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9C0916">
        <w:tc>
          <w:tcPr>
            <w:tcW w:w="9595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9C0916">
        <w:tc>
          <w:tcPr>
            <w:tcW w:w="9595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9C0916">
        <w:tc>
          <w:tcPr>
            <w:tcW w:w="9595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50F0C">
        <w:trPr>
          <w:trHeight w:val="989"/>
        </w:trPr>
        <w:tc>
          <w:tcPr>
            <w:tcW w:w="9595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72929" w14:textId="77777777" w:rsidR="00AE0A35" w:rsidRDefault="00AE0A35">
      <w:pPr>
        <w:spacing w:after="0" w:line="240" w:lineRule="auto"/>
      </w:pPr>
      <w:r>
        <w:separator/>
      </w:r>
    </w:p>
  </w:endnote>
  <w:endnote w:type="continuationSeparator" w:id="0">
    <w:p w14:paraId="0A287E49" w14:textId="77777777" w:rsidR="00AE0A35" w:rsidRDefault="00AE0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AE4D3" w14:textId="77777777" w:rsidR="00AE0A35" w:rsidRDefault="00AE0A35">
      <w:pPr>
        <w:spacing w:after="0" w:line="240" w:lineRule="auto"/>
      </w:pPr>
      <w:r>
        <w:separator/>
      </w:r>
    </w:p>
  </w:footnote>
  <w:footnote w:type="continuationSeparator" w:id="0">
    <w:p w14:paraId="029D630D" w14:textId="77777777" w:rsidR="00AE0A35" w:rsidRDefault="00AE0A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0031F"/>
    <w:multiLevelType w:val="multilevel"/>
    <w:tmpl w:val="36BC2894"/>
    <w:lvl w:ilvl="0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9D34A1"/>
    <w:multiLevelType w:val="hybridMultilevel"/>
    <w:tmpl w:val="8ACA0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F4C79"/>
    <w:multiLevelType w:val="hybridMultilevel"/>
    <w:tmpl w:val="FCF86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92ADE"/>
    <w:multiLevelType w:val="hybridMultilevel"/>
    <w:tmpl w:val="60424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BD8182E"/>
    <w:multiLevelType w:val="multilevel"/>
    <w:tmpl w:val="6158F8C6"/>
    <w:lvl w:ilvl="0">
      <w:start w:val="1"/>
      <w:numFmt w:val="decimal"/>
      <w:lvlText w:val="P%1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5BB67E1"/>
    <w:multiLevelType w:val="multilevel"/>
    <w:tmpl w:val="19508C1C"/>
    <w:lvl w:ilvl="0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8A92283"/>
    <w:multiLevelType w:val="hybridMultilevel"/>
    <w:tmpl w:val="65A4E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FD7884"/>
    <w:multiLevelType w:val="hybridMultilevel"/>
    <w:tmpl w:val="67B2A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5764509">
    <w:abstractNumId w:val="7"/>
  </w:num>
  <w:num w:numId="2" w16cid:durableId="1671828554">
    <w:abstractNumId w:val="1"/>
  </w:num>
  <w:num w:numId="3" w16cid:durableId="378628325">
    <w:abstractNumId w:val="14"/>
  </w:num>
  <w:num w:numId="4" w16cid:durableId="2090301171">
    <w:abstractNumId w:val="4"/>
  </w:num>
  <w:num w:numId="5" w16cid:durableId="936909084">
    <w:abstractNumId w:val="3"/>
  </w:num>
  <w:num w:numId="6" w16cid:durableId="1532842945">
    <w:abstractNumId w:val="11"/>
  </w:num>
  <w:num w:numId="7" w16cid:durableId="580793800">
    <w:abstractNumId w:val="12"/>
  </w:num>
  <w:num w:numId="8" w16cid:durableId="621349368">
    <w:abstractNumId w:val="0"/>
  </w:num>
  <w:num w:numId="9" w16cid:durableId="1450972866">
    <w:abstractNumId w:val="8"/>
  </w:num>
  <w:num w:numId="10" w16cid:durableId="808130147">
    <w:abstractNumId w:val="9"/>
  </w:num>
  <w:num w:numId="11" w16cid:durableId="1674182937">
    <w:abstractNumId w:val="2"/>
  </w:num>
  <w:num w:numId="12" w16cid:durableId="101345199">
    <w:abstractNumId w:val="10"/>
  </w:num>
  <w:num w:numId="13" w16cid:durableId="1853371946">
    <w:abstractNumId w:val="5"/>
  </w:num>
  <w:num w:numId="14" w16cid:durableId="1196624556">
    <w:abstractNumId w:val="6"/>
  </w:num>
  <w:num w:numId="15" w16cid:durableId="8583565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5D00"/>
    <w:rsid w:val="0008405F"/>
    <w:rsid w:val="000E6B39"/>
    <w:rsid w:val="001430CC"/>
    <w:rsid w:val="00171471"/>
    <w:rsid w:val="00214633"/>
    <w:rsid w:val="00257D02"/>
    <w:rsid w:val="00280DE2"/>
    <w:rsid w:val="0029747F"/>
    <w:rsid w:val="002A7FE2"/>
    <w:rsid w:val="0036060F"/>
    <w:rsid w:val="003853B9"/>
    <w:rsid w:val="003875CF"/>
    <w:rsid w:val="003E0292"/>
    <w:rsid w:val="004277E7"/>
    <w:rsid w:val="004356F9"/>
    <w:rsid w:val="00465DE6"/>
    <w:rsid w:val="00485D1D"/>
    <w:rsid w:val="004B51FB"/>
    <w:rsid w:val="0053114E"/>
    <w:rsid w:val="00584B63"/>
    <w:rsid w:val="005B2DA8"/>
    <w:rsid w:val="005F4386"/>
    <w:rsid w:val="00631986"/>
    <w:rsid w:val="006D2F8D"/>
    <w:rsid w:val="006F0385"/>
    <w:rsid w:val="00784B4B"/>
    <w:rsid w:val="00797203"/>
    <w:rsid w:val="00803020"/>
    <w:rsid w:val="008A7A34"/>
    <w:rsid w:val="0094579A"/>
    <w:rsid w:val="00961CC8"/>
    <w:rsid w:val="00983DE2"/>
    <w:rsid w:val="009C0916"/>
    <w:rsid w:val="009D10DA"/>
    <w:rsid w:val="00AB0C90"/>
    <w:rsid w:val="00AE0A35"/>
    <w:rsid w:val="00B642FA"/>
    <w:rsid w:val="00BE565C"/>
    <w:rsid w:val="00BF0E77"/>
    <w:rsid w:val="00C5636D"/>
    <w:rsid w:val="00CB572A"/>
    <w:rsid w:val="00CD3644"/>
    <w:rsid w:val="00CF0526"/>
    <w:rsid w:val="00D4241E"/>
    <w:rsid w:val="00DC21B9"/>
    <w:rsid w:val="00E00E58"/>
    <w:rsid w:val="00E462BC"/>
    <w:rsid w:val="00E50F0C"/>
    <w:rsid w:val="00EA3D76"/>
    <w:rsid w:val="00ED6621"/>
    <w:rsid w:val="00EF04CD"/>
    <w:rsid w:val="00F11759"/>
    <w:rsid w:val="00F368FA"/>
    <w:rsid w:val="00FA00E6"/>
    <w:rsid w:val="00FC448A"/>
    <w:rsid w:val="00FC4BF4"/>
    <w:rsid w:val="00FD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15</cp:revision>
  <dcterms:created xsi:type="dcterms:W3CDTF">2022-10-25T15:46:00Z</dcterms:created>
  <dcterms:modified xsi:type="dcterms:W3CDTF">2022-10-29T05:31:00Z</dcterms:modified>
</cp:coreProperties>
</file>