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9DEF8" w14:textId="77777777" w:rsidR="00A057E6" w:rsidRPr="00612B35" w:rsidRDefault="00A057E6" w:rsidP="00A057E6">
      <w:pPr>
        <w:pStyle w:val="Heading8"/>
        <w:spacing w:line="360" w:lineRule="auto"/>
        <w:rPr>
          <w:sz w:val="28"/>
        </w:rPr>
      </w:pPr>
      <w:r>
        <w:rPr>
          <w:sz w:val="28"/>
        </w:rPr>
        <w:t>List of Tools,</w:t>
      </w:r>
      <w:r w:rsidRPr="00612B35">
        <w:rPr>
          <w:sz w:val="28"/>
        </w:rPr>
        <w:t xml:space="preserve"> Machinery &amp; Equipment</w:t>
      </w:r>
    </w:p>
    <w:p w14:paraId="4A5BBAF1" w14:textId="77777777" w:rsidR="00A057E6" w:rsidRPr="00612B35" w:rsidRDefault="00A057E6" w:rsidP="00A057E6">
      <w:pPr>
        <w:rPr>
          <w:rFonts w:cs="Arial"/>
          <w:b/>
          <w:bCs/>
          <w:sz w:val="24"/>
          <w:szCs w:val="28"/>
        </w:rPr>
      </w:pPr>
      <w:r w:rsidRPr="00612B35">
        <w:rPr>
          <w:rFonts w:cs="Arial"/>
        </w:rPr>
        <w:tab/>
      </w:r>
      <w:r w:rsidRPr="00612B35">
        <w:rPr>
          <w:rFonts w:cs="Arial"/>
        </w:rPr>
        <w:tab/>
      </w:r>
      <w:r w:rsidRPr="00612B35">
        <w:rPr>
          <w:rFonts w:cs="Arial"/>
        </w:rPr>
        <w:tab/>
      </w:r>
      <w:r w:rsidRPr="00612B35">
        <w:rPr>
          <w:rFonts w:cs="Arial"/>
        </w:rPr>
        <w:tab/>
      </w:r>
      <w:r w:rsidRPr="00612B35">
        <w:rPr>
          <w:rFonts w:cs="Arial"/>
          <w:b/>
          <w:bCs/>
          <w:sz w:val="24"/>
          <w:szCs w:val="28"/>
        </w:rPr>
        <w:t>For a Class of 25 Students</w:t>
      </w:r>
    </w:p>
    <w:p w14:paraId="3C1F8A4A" w14:textId="77777777" w:rsidR="00A057E6" w:rsidRDefault="00A057E6" w:rsidP="00A057E6">
      <w:pPr>
        <w:spacing w:line="360" w:lineRule="auto"/>
        <w:jc w:val="both"/>
        <w:rPr>
          <w:rFonts w:cs="Arial"/>
          <w:b/>
          <w:bCs/>
          <w:sz w:val="28"/>
          <w:szCs w:val="32"/>
        </w:rPr>
      </w:pPr>
    </w:p>
    <w:p w14:paraId="21091173" w14:textId="4604C30E" w:rsidR="00A057E6" w:rsidRPr="008E5322" w:rsidRDefault="009F727C" w:rsidP="00A057E6">
      <w:pPr>
        <w:spacing w:line="360" w:lineRule="auto"/>
        <w:jc w:val="both"/>
        <w:rPr>
          <w:rFonts w:cs="Arial"/>
          <w:b/>
          <w:bCs/>
          <w:sz w:val="28"/>
          <w:szCs w:val="32"/>
        </w:rPr>
      </w:pPr>
      <w:r>
        <w:rPr>
          <w:rFonts w:cs="Arial"/>
          <w:b/>
          <w:bCs/>
          <w:sz w:val="28"/>
          <w:szCs w:val="32"/>
        </w:rPr>
        <w:t>E</w:t>
      </w:r>
      <w:r w:rsidRPr="009F727C">
        <w:rPr>
          <w:rFonts w:cs="Arial"/>
          <w:b/>
          <w:bCs/>
          <w:sz w:val="28"/>
          <w:szCs w:val="32"/>
        </w:rPr>
        <w:t>lectronics LAB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439"/>
        <w:gridCol w:w="2066"/>
      </w:tblGrid>
      <w:tr w:rsidR="00A057E6" w:rsidRPr="00433629" w14:paraId="5A36B975" w14:textId="77777777" w:rsidTr="00F61879">
        <w:tc>
          <w:tcPr>
            <w:tcW w:w="959" w:type="dxa"/>
            <w:shd w:val="clear" w:color="auto" w:fill="D9D9D9"/>
          </w:tcPr>
          <w:p w14:paraId="73EF3713" w14:textId="77777777" w:rsidR="00A057E6" w:rsidRPr="00433629" w:rsidRDefault="00A057E6" w:rsidP="00F61879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sz w:val="24"/>
                <w:u w:val="none"/>
              </w:rPr>
              <w:t>Sr No</w:t>
            </w:r>
          </w:p>
        </w:tc>
        <w:tc>
          <w:tcPr>
            <w:tcW w:w="6439" w:type="dxa"/>
            <w:shd w:val="clear" w:color="auto" w:fill="D9D9D9"/>
          </w:tcPr>
          <w:p w14:paraId="3B20CCFD" w14:textId="77777777" w:rsidR="00A057E6" w:rsidRPr="00433629" w:rsidRDefault="00A057E6" w:rsidP="00F61879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rFonts w:eastAsia="Calibri"/>
                <w:sz w:val="24"/>
                <w:u w:val="none"/>
              </w:rPr>
              <w:t>Name of Equipment</w:t>
            </w:r>
          </w:p>
        </w:tc>
        <w:tc>
          <w:tcPr>
            <w:tcW w:w="2066" w:type="dxa"/>
            <w:shd w:val="clear" w:color="auto" w:fill="D9D9D9"/>
          </w:tcPr>
          <w:p w14:paraId="7464CDC3" w14:textId="77777777" w:rsidR="00A057E6" w:rsidRPr="00433629" w:rsidRDefault="00A057E6" w:rsidP="00F61879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rFonts w:eastAsia="Calibri"/>
                <w:sz w:val="24"/>
                <w:u w:val="none"/>
              </w:rPr>
              <w:t>Qty</w:t>
            </w:r>
          </w:p>
        </w:tc>
      </w:tr>
      <w:tr w:rsidR="00A057E6" w:rsidRPr="00433629" w14:paraId="69BE37E0" w14:textId="77777777" w:rsidTr="00F61879">
        <w:tc>
          <w:tcPr>
            <w:tcW w:w="959" w:type="dxa"/>
            <w:shd w:val="clear" w:color="auto" w:fill="auto"/>
          </w:tcPr>
          <w:p w14:paraId="0075B505" w14:textId="77777777" w:rsidR="00A057E6" w:rsidRPr="00433629" w:rsidRDefault="00A057E6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3A7825AC" w14:textId="75414CE2" w:rsidR="00A057E6" w:rsidRPr="00433629" w:rsidRDefault="00797E58" w:rsidP="00F61879">
            <w:pPr>
              <w:spacing w:line="360" w:lineRule="auto"/>
              <w:rPr>
                <w:rFonts w:eastAsia="Calibri" w:cs="Arial"/>
                <w:color w:val="000000"/>
                <w:sz w:val="24"/>
                <w:lang w:eastAsia="en-GB"/>
              </w:rPr>
            </w:pPr>
            <w:r w:rsidRPr="00797E58">
              <w:rPr>
                <w:rFonts w:eastAsia="Calibri" w:cs="Arial"/>
                <w:b/>
                <w:bCs/>
                <w:color w:val="000000"/>
                <w:sz w:val="24"/>
              </w:rPr>
              <w:t>Micro Processer Trainer 8086</w:t>
            </w:r>
            <w:r w:rsidRPr="00797E58">
              <w:rPr>
                <w:rFonts w:eastAsia="Calibri" w:cs="Arial"/>
                <w:color w:val="000000"/>
                <w:sz w:val="24"/>
              </w:rPr>
              <w:t xml:space="preserve">  for SCM (IoT-212) Hardware Interface Software and for creating new projects, 8 bit D/A Converter, LCD Controlling Character, Keypad Joy Stick, Control of DC Motor, stepper Motor, R/C </w:t>
            </w:r>
            <w:proofErr w:type="spellStart"/>
            <w:r w:rsidRPr="00797E58">
              <w:rPr>
                <w:rFonts w:eastAsia="Calibri" w:cs="Arial"/>
                <w:color w:val="000000"/>
                <w:sz w:val="24"/>
              </w:rPr>
              <w:t>Survo</w:t>
            </w:r>
            <w:proofErr w:type="spellEnd"/>
            <w:r w:rsidRPr="00797E58">
              <w:rPr>
                <w:rFonts w:eastAsia="Calibri" w:cs="Arial"/>
                <w:color w:val="000000"/>
                <w:sz w:val="24"/>
              </w:rPr>
              <w:t xml:space="preserve"> Motor, A/D Converter, Dot Matrix LED Display, UART Device Interface and other accessories with installation drivers, USB Cable, 2mm Patch Cards, Data Cable and Power Card.</w:t>
            </w:r>
          </w:p>
        </w:tc>
        <w:tc>
          <w:tcPr>
            <w:tcW w:w="2066" w:type="dxa"/>
            <w:shd w:val="clear" w:color="auto" w:fill="auto"/>
          </w:tcPr>
          <w:p w14:paraId="2E4A0C14" w14:textId="6582E166" w:rsidR="00A057E6" w:rsidRPr="00433629" w:rsidRDefault="00797E58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5</w:t>
            </w:r>
          </w:p>
        </w:tc>
      </w:tr>
      <w:tr w:rsidR="00A057E6" w:rsidRPr="00433629" w14:paraId="2A1AA765" w14:textId="77777777" w:rsidTr="00F61879">
        <w:tc>
          <w:tcPr>
            <w:tcW w:w="959" w:type="dxa"/>
            <w:shd w:val="clear" w:color="auto" w:fill="auto"/>
          </w:tcPr>
          <w:p w14:paraId="417279B2" w14:textId="77777777" w:rsidR="00A057E6" w:rsidRPr="00433629" w:rsidRDefault="00A057E6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5FB37C07" w14:textId="0BD4AFA8" w:rsidR="00A057E6" w:rsidRPr="00433629" w:rsidRDefault="00797E58" w:rsidP="00F61879">
            <w:pPr>
              <w:spacing w:line="360" w:lineRule="auto"/>
              <w:rPr>
                <w:rFonts w:eastAsia="Calibri" w:cs="Arial"/>
                <w:color w:val="000000"/>
                <w:sz w:val="24"/>
              </w:rPr>
            </w:pPr>
            <w:r w:rsidRPr="00797E58">
              <w:rPr>
                <w:rFonts w:eastAsia="Calibri" w:cs="Arial"/>
                <w:b/>
                <w:bCs/>
                <w:color w:val="000000"/>
                <w:sz w:val="24"/>
              </w:rPr>
              <w:t>Universal Microcontroller Trainer</w:t>
            </w:r>
            <w:r w:rsidRPr="00797E58">
              <w:rPr>
                <w:rFonts w:eastAsia="Calibri" w:cs="Arial"/>
                <w:color w:val="000000"/>
                <w:sz w:val="24"/>
              </w:rPr>
              <w:t xml:space="preserve"> MCS (Intel)8051  for SCM (IoT-212) main unit with accessories for </w:t>
            </w:r>
            <w:r w:rsidR="00E301F9" w:rsidRPr="00797E58">
              <w:rPr>
                <w:rFonts w:eastAsia="Calibri" w:cs="Arial"/>
                <w:color w:val="000000"/>
                <w:sz w:val="24"/>
              </w:rPr>
              <w:t>practical</w:t>
            </w:r>
            <w:r w:rsidRPr="00797E58">
              <w:rPr>
                <w:rFonts w:eastAsia="Calibri" w:cs="Arial"/>
                <w:color w:val="000000"/>
                <w:sz w:val="24"/>
              </w:rPr>
              <w:t xml:space="preserve"> seven segment display, architecture, LED Array Control, Controlling Keypad and Joystick, External Interrupts and Timer, A/D D/A Converters, Computer Interfacing, EPROM at 12 C</w:t>
            </w:r>
          </w:p>
        </w:tc>
        <w:tc>
          <w:tcPr>
            <w:tcW w:w="2066" w:type="dxa"/>
            <w:shd w:val="clear" w:color="auto" w:fill="auto"/>
          </w:tcPr>
          <w:p w14:paraId="03A9F4A2" w14:textId="08153B4D" w:rsidR="00A057E6" w:rsidRPr="00433629" w:rsidRDefault="00A057E6" w:rsidP="00797E58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 w:rsidRPr="00433629">
              <w:rPr>
                <w:rFonts w:eastAsia="Calibri" w:cs="Arial"/>
                <w:sz w:val="24"/>
              </w:rPr>
              <w:t xml:space="preserve">5 </w:t>
            </w:r>
          </w:p>
        </w:tc>
      </w:tr>
      <w:tr w:rsidR="00A057E6" w:rsidRPr="00433629" w14:paraId="2C492900" w14:textId="77777777" w:rsidTr="00F61879">
        <w:tc>
          <w:tcPr>
            <w:tcW w:w="959" w:type="dxa"/>
            <w:shd w:val="clear" w:color="auto" w:fill="auto"/>
          </w:tcPr>
          <w:p w14:paraId="5B949E8A" w14:textId="77777777" w:rsidR="00A057E6" w:rsidRPr="00433629" w:rsidRDefault="00A057E6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07580A1F" w14:textId="77777777" w:rsidR="00797E58" w:rsidRPr="00797E58" w:rsidRDefault="00797E58" w:rsidP="00797E58">
            <w:pPr>
              <w:spacing w:line="360" w:lineRule="auto"/>
              <w:rPr>
                <w:rFonts w:eastAsia="Calibri" w:cs="Arial"/>
                <w:sz w:val="24"/>
              </w:rPr>
            </w:pPr>
            <w:r w:rsidRPr="00797E58">
              <w:rPr>
                <w:rFonts w:eastAsia="Calibri" w:cs="Arial"/>
                <w:b/>
                <w:bCs/>
                <w:sz w:val="24"/>
              </w:rPr>
              <w:t>Digital Logic Trainer</w:t>
            </w:r>
            <w:r w:rsidRPr="00797E58">
              <w:rPr>
                <w:rFonts w:eastAsia="Calibri" w:cs="Arial"/>
                <w:sz w:val="24"/>
              </w:rPr>
              <w:t xml:space="preserve">  with </w:t>
            </w:r>
          </w:p>
          <w:p w14:paraId="6F92ED98" w14:textId="578909B9" w:rsidR="00A057E6" w:rsidRPr="00433629" w:rsidRDefault="00797E58" w:rsidP="00797E58">
            <w:pPr>
              <w:spacing w:line="360" w:lineRule="auto"/>
              <w:rPr>
                <w:rFonts w:eastAsia="Calibri" w:cs="Arial"/>
                <w:sz w:val="24"/>
              </w:rPr>
            </w:pPr>
            <w:r w:rsidRPr="00797E58">
              <w:rPr>
                <w:rFonts w:eastAsia="Calibri" w:cs="Arial"/>
                <w:sz w:val="24"/>
              </w:rPr>
              <w:t>AND, OR, NOR, NAND, NOT, EX NOR. TTL, CMOS, RS Flip Flop, D-Flip Flop, JK Flip Flop, BCD Counter, Half Adder, Shift Register A/D D/A converters, Decoder modules</w:t>
            </w:r>
          </w:p>
        </w:tc>
        <w:tc>
          <w:tcPr>
            <w:tcW w:w="2066" w:type="dxa"/>
            <w:shd w:val="clear" w:color="auto" w:fill="auto"/>
          </w:tcPr>
          <w:p w14:paraId="72B1DBC6" w14:textId="77777777" w:rsidR="00A057E6" w:rsidRPr="00433629" w:rsidRDefault="00A057E6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 w:rsidRPr="00433629">
              <w:rPr>
                <w:rFonts w:eastAsia="Calibri" w:cs="Arial"/>
                <w:sz w:val="24"/>
              </w:rPr>
              <w:t>5</w:t>
            </w:r>
          </w:p>
        </w:tc>
      </w:tr>
      <w:tr w:rsidR="00A057E6" w:rsidRPr="00433629" w14:paraId="2368FC5D" w14:textId="77777777" w:rsidTr="00F61879">
        <w:tc>
          <w:tcPr>
            <w:tcW w:w="959" w:type="dxa"/>
            <w:shd w:val="clear" w:color="auto" w:fill="auto"/>
          </w:tcPr>
          <w:p w14:paraId="0DB6B866" w14:textId="77777777" w:rsidR="00A057E6" w:rsidRPr="00433629" w:rsidRDefault="00A057E6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35CCDAE6" w14:textId="0C543399" w:rsidR="00A057E6" w:rsidRPr="00433629" w:rsidRDefault="00797E58" w:rsidP="00F61879">
            <w:pPr>
              <w:spacing w:line="360" w:lineRule="auto"/>
              <w:rPr>
                <w:rFonts w:eastAsia="Calibri" w:cs="Arial"/>
                <w:sz w:val="24"/>
              </w:rPr>
            </w:pPr>
            <w:r w:rsidRPr="00797E58">
              <w:rPr>
                <w:rFonts w:eastAsia="Calibri" w:cs="Arial"/>
                <w:b/>
                <w:bCs/>
                <w:sz w:val="24"/>
              </w:rPr>
              <w:t>Oscilloscope</w:t>
            </w:r>
            <w:r w:rsidRPr="00797E58">
              <w:rPr>
                <w:rFonts w:eastAsia="Calibri" w:cs="Arial"/>
                <w:sz w:val="24"/>
              </w:rPr>
              <w:t xml:space="preserve"> – 20MHz</w:t>
            </w:r>
          </w:p>
        </w:tc>
        <w:tc>
          <w:tcPr>
            <w:tcW w:w="2066" w:type="dxa"/>
            <w:shd w:val="clear" w:color="auto" w:fill="auto"/>
          </w:tcPr>
          <w:p w14:paraId="0EF68C17" w14:textId="260B54BA" w:rsidR="00A057E6" w:rsidRPr="00433629" w:rsidRDefault="00797E58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5</w:t>
            </w:r>
          </w:p>
        </w:tc>
      </w:tr>
      <w:tr w:rsidR="00A057E6" w:rsidRPr="00433629" w14:paraId="020E16A9" w14:textId="77777777" w:rsidTr="00F61879">
        <w:tc>
          <w:tcPr>
            <w:tcW w:w="959" w:type="dxa"/>
            <w:shd w:val="clear" w:color="auto" w:fill="auto"/>
          </w:tcPr>
          <w:p w14:paraId="0DA6437F" w14:textId="77777777" w:rsidR="00A057E6" w:rsidRPr="00433629" w:rsidRDefault="00A057E6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3E780C18" w14:textId="290EF1B6" w:rsidR="00A057E6" w:rsidRPr="00433629" w:rsidRDefault="00797E58" w:rsidP="00F61879">
            <w:pPr>
              <w:spacing w:line="360" w:lineRule="auto"/>
              <w:rPr>
                <w:rFonts w:eastAsia="Calibri" w:cs="Arial"/>
                <w:sz w:val="24"/>
              </w:rPr>
            </w:pPr>
            <w:r w:rsidRPr="00797E58">
              <w:rPr>
                <w:rFonts w:eastAsia="Calibri" w:cs="Arial"/>
                <w:sz w:val="24"/>
              </w:rPr>
              <w:t>Digital multimeter</w:t>
            </w:r>
          </w:p>
        </w:tc>
        <w:tc>
          <w:tcPr>
            <w:tcW w:w="2066" w:type="dxa"/>
            <w:shd w:val="clear" w:color="auto" w:fill="auto"/>
          </w:tcPr>
          <w:p w14:paraId="1E74CDF6" w14:textId="00210F07" w:rsidR="00A057E6" w:rsidRPr="00433629" w:rsidRDefault="00797E58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15</w:t>
            </w:r>
          </w:p>
        </w:tc>
      </w:tr>
      <w:tr w:rsidR="00797E58" w:rsidRPr="00433629" w14:paraId="6592D7BC" w14:textId="77777777" w:rsidTr="00F61879">
        <w:tc>
          <w:tcPr>
            <w:tcW w:w="959" w:type="dxa"/>
            <w:shd w:val="clear" w:color="auto" w:fill="auto"/>
          </w:tcPr>
          <w:p w14:paraId="23F74687" w14:textId="77777777" w:rsidR="00797E58" w:rsidRPr="00433629" w:rsidRDefault="00797E58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60597851" w14:textId="7BA964CD" w:rsidR="00797E58" w:rsidRPr="00797E58" w:rsidRDefault="00797E58" w:rsidP="00F61879">
            <w:pPr>
              <w:spacing w:line="360" w:lineRule="auto"/>
              <w:rPr>
                <w:rFonts w:eastAsia="Calibri" w:cs="Arial"/>
                <w:sz w:val="24"/>
              </w:rPr>
            </w:pPr>
            <w:r w:rsidRPr="00797E58">
              <w:rPr>
                <w:rFonts w:eastAsia="Calibri" w:cs="Arial"/>
                <w:sz w:val="24"/>
              </w:rPr>
              <w:t xml:space="preserve">Function Generator </w:t>
            </w:r>
            <w:proofErr w:type="spellStart"/>
            <w:r w:rsidRPr="00797E58">
              <w:rPr>
                <w:rFonts w:eastAsia="Calibri" w:cs="Arial"/>
                <w:sz w:val="24"/>
              </w:rPr>
              <w:t>upto</w:t>
            </w:r>
            <w:proofErr w:type="spellEnd"/>
            <w:r w:rsidRPr="00797E58">
              <w:rPr>
                <w:rFonts w:eastAsia="Calibri" w:cs="Arial"/>
                <w:sz w:val="24"/>
              </w:rPr>
              <w:t xml:space="preserve"> 5 MHz, 3 Sq</w:t>
            </w:r>
            <w:r w:rsidR="00E301F9">
              <w:rPr>
                <w:rFonts w:eastAsia="Calibri" w:cs="Arial"/>
                <w:sz w:val="24"/>
              </w:rPr>
              <w:t>uare</w:t>
            </w:r>
            <w:r w:rsidRPr="00797E58">
              <w:rPr>
                <w:rFonts w:eastAsia="Calibri" w:cs="Arial"/>
                <w:sz w:val="24"/>
              </w:rPr>
              <w:t xml:space="preserve"> Wave,</w:t>
            </w:r>
            <w:r w:rsidR="00E301F9">
              <w:rPr>
                <w:rFonts w:eastAsia="Calibri" w:cs="Arial"/>
                <w:sz w:val="24"/>
              </w:rPr>
              <w:t xml:space="preserve"> S</w:t>
            </w:r>
            <w:r w:rsidRPr="00797E58">
              <w:rPr>
                <w:rFonts w:eastAsia="Calibri" w:cs="Arial"/>
                <w:sz w:val="24"/>
              </w:rPr>
              <w:t>ine wave,</w:t>
            </w:r>
            <w:r w:rsidR="00E301F9">
              <w:rPr>
                <w:rFonts w:eastAsia="Calibri" w:cs="Arial"/>
                <w:sz w:val="24"/>
              </w:rPr>
              <w:t xml:space="preserve"> S</w:t>
            </w:r>
            <w:r w:rsidRPr="00797E58">
              <w:rPr>
                <w:rFonts w:eastAsia="Calibri" w:cs="Arial"/>
                <w:sz w:val="24"/>
              </w:rPr>
              <w:t>aw tooth</w:t>
            </w:r>
          </w:p>
        </w:tc>
        <w:tc>
          <w:tcPr>
            <w:tcW w:w="2066" w:type="dxa"/>
            <w:shd w:val="clear" w:color="auto" w:fill="auto"/>
          </w:tcPr>
          <w:p w14:paraId="63699C02" w14:textId="017B35A1" w:rsidR="00797E58" w:rsidRDefault="00797E58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5</w:t>
            </w:r>
          </w:p>
        </w:tc>
      </w:tr>
      <w:tr w:rsidR="00797E58" w:rsidRPr="00433629" w14:paraId="1BE49A8A" w14:textId="77777777" w:rsidTr="00F61879">
        <w:tc>
          <w:tcPr>
            <w:tcW w:w="959" w:type="dxa"/>
            <w:shd w:val="clear" w:color="auto" w:fill="auto"/>
          </w:tcPr>
          <w:p w14:paraId="4D6B2D6C" w14:textId="77777777" w:rsidR="00797E58" w:rsidRPr="00433629" w:rsidRDefault="00797E58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3A3F8FBC" w14:textId="2C8D039C" w:rsidR="00797E58" w:rsidRPr="00797E58" w:rsidRDefault="00797E58" w:rsidP="00797E58">
            <w:pPr>
              <w:spacing w:line="360" w:lineRule="auto"/>
              <w:rPr>
                <w:rFonts w:eastAsia="Calibri" w:cs="Arial"/>
                <w:sz w:val="24"/>
              </w:rPr>
            </w:pPr>
            <w:r w:rsidRPr="00797E58">
              <w:rPr>
                <w:rFonts w:eastAsia="Calibri" w:cs="Arial"/>
                <w:sz w:val="24"/>
              </w:rPr>
              <w:t>DC Variable Dual Power Supply,</w:t>
            </w:r>
          </w:p>
          <w:p w14:paraId="23BA782E" w14:textId="3379F132" w:rsidR="00797E58" w:rsidRPr="00797E58" w:rsidRDefault="00797E58" w:rsidP="00797E58">
            <w:pPr>
              <w:spacing w:line="360" w:lineRule="auto"/>
              <w:rPr>
                <w:rFonts w:eastAsia="Calibri" w:cs="Arial"/>
                <w:sz w:val="24"/>
              </w:rPr>
            </w:pPr>
            <w:r w:rsidRPr="00797E58">
              <w:rPr>
                <w:rFonts w:eastAsia="Calibri" w:cs="Arial"/>
                <w:sz w:val="24"/>
              </w:rPr>
              <w:t>0-30V, 3A Max with short interrupt facility</w:t>
            </w:r>
          </w:p>
        </w:tc>
        <w:tc>
          <w:tcPr>
            <w:tcW w:w="2066" w:type="dxa"/>
            <w:shd w:val="clear" w:color="auto" w:fill="auto"/>
          </w:tcPr>
          <w:p w14:paraId="43A13E6C" w14:textId="20895335" w:rsidR="00797E58" w:rsidRDefault="009F727C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5</w:t>
            </w:r>
          </w:p>
        </w:tc>
      </w:tr>
      <w:tr w:rsidR="00797E58" w:rsidRPr="00433629" w14:paraId="057E79AC" w14:textId="77777777" w:rsidTr="00F61879">
        <w:tc>
          <w:tcPr>
            <w:tcW w:w="959" w:type="dxa"/>
            <w:shd w:val="clear" w:color="auto" w:fill="auto"/>
          </w:tcPr>
          <w:p w14:paraId="2C0969CA" w14:textId="77777777" w:rsidR="00797E58" w:rsidRPr="00433629" w:rsidRDefault="00797E58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002C3311" w14:textId="40723BCA" w:rsidR="00797E58" w:rsidRPr="00797E58" w:rsidRDefault="00797E58" w:rsidP="00797E58">
            <w:pPr>
              <w:spacing w:line="360" w:lineRule="auto"/>
              <w:rPr>
                <w:rFonts w:eastAsia="Calibri" w:cs="Arial"/>
                <w:sz w:val="24"/>
              </w:rPr>
            </w:pPr>
            <w:r w:rsidRPr="00797E58">
              <w:rPr>
                <w:rFonts w:eastAsia="Calibri" w:cs="Arial"/>
                <w:sz w:val="24"/>
              </w:rPr>
              <w:t>Arduino Uno kit with sensors</w:t>
            </w:r>
          </w:p>
        </w:tc>
        <w:tc>
          <w:tcPr>
            <w:tcW w:w="2066" w:type="dxa"/>
            <w:shd w:val="clear" w:color="auto" w:fill="auto"/>
          </w:tcPr>
          <w:p w14:paraId="3AAFCDFF" w14:textId="4F49D937" w:rsidR="00797E58" w:rsidRDefault="009F727C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5</w:t>
            </w:r>
          </w:p>
        </w:tc>
      </w:tr>
      <w:tr w:rsidR="00797E58" w:rsidRPr="00433629" w14:paraId="64DD455F" w14:textId="77777777" w:rsidTr="00F61879">
        <w:tc>
          <w:tcPr>
            <w:tcW w:w="959" w:type="dxa"/>
            <w:shd w:val="clear" w:color="auto" w:fill="auto"/>
          </w:tcPr>
          <w:p w14:paraId="600E68AA" w14:textId="77777777" w:rsidR="00797E58" w:rsidRPr="00433629" w:rsidRDefault="00797E58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23D22FE8" w14:textId="38D04A52" w:rsidR="00797E58" w:rsidRPr="00797E58" w:rsidRDefault="00797E58" w:rsidP="00F61879">
            <w:pPr>
              <w:spacing w:line="360" w:lineRule="auto"/>
              <w:rPr>
                <w:rFonts w:eastAsia="Calibri" w:cs="Arial"/>
                <w:sz w:val="24"/>
              </w:rPr>
            </w:pPr>
            <w:proofErr w:type="spellStart"/>
            <w:r w:rsidRPr="00797E58">
              <w:rPr>
                <w:rFonts w:eastAsia="Calibri" w:cs="Arial"/>
                <w:sz w:val="24"/>
              </w:rPr>
              <w:t>Crip</w:t>
            </w:r>
            <w:r w:rsidR="00E301F9">
              <w:rPr>
                <w:rFonts w:eastAsia="Calibri" w:cs="Arial"/>
                <w:sz w:val="24"/>
              </w:rPr>
              <w:t>p</w:t>
            </w:r>
            <w:r w:rsidRPr="00797E58">
              <w:rPr>
                <w:rFonts w:eastAsia="Calibri" w:cs="Arial"/>
                <w:sz w:val="24"/>
              </w:rPr>
              <w:t>ing</w:t>
            </w:r>
            <w:proofErr w:type="spellEnd"/>
            <w:r w:rsidRPr="00797E58">
              <w:rPr>
                <w:rFonts w:eastAsia="Calibri" w:cs="Arial"/>
                <w:sz w:val="24"/>
              </w:rPr>
              <w:t xml:space="preserve"> Tool-Universal Best Quality</w:t>
            </w:r>
          </w:p>
        </w:tc>
        <w:tc>
          <w:tcPr>
            <w:tcW w:w="2066" w:type="dxa"/>
            <w:shd w:val="clear" w:color="auto" w:fill="auto"/>
          </w:tcPr>
          <w:p w14:paraId="51848B35" w14:textId="5F1EFF53" w:rsidR="00797E58" w:rsidRDefault="009F727C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5</w:t>
            </w:r>
          </w:p>
        </w:tc>
      </w:tr>
      <w:tr w:rsidR="00797E58" w:rsidRPr="00433629" w14:paraId="6F38740B" w14:textId="77777777" w:rsidTr="00F61879">
        <w:tc>
          <w:tcPr>
            <w:tcW w:w="959" w:type="dxa"/>
            <w:shd w:val="clear" w:color="auto" w:fill="auto"/>
          </w:tcPr>
          <w:p w14:paraId="17BB348A" w14:textId="77777777" w:rsidR="00797E58" w:rsidRPr="00433629" w:rsidRDefault="00797E58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03DB629C" w14:textId="42E78E3A" w:rsidR="00797E58" w:rsidRPr="00797E58" w:rsidRDefault="00E301F9" w:rsidP="00F61879">
            <w:pPr>
              <w:spacing w:line="360" w:lineRule="auto"/>
              <w:rPr>
                <w:rFonts w:eastAsia="Calibri" w:cs="Arial"/>
                <w:sz w:val="24"/>
              </w:rPr>
            </w:pPr>
            <w:proofErr w:type="spellStart"/>
            <w:r>
              <w:rPr>
                <w:rFonts w:eastAsia="Calibri" w:cs="Arial"/>
                <w:sz w:val="24"/>
              </w:rPr>
              <w:t>WatchMaker</w:t>
            </w:r>
            <w:proofErr w:type="spellEnd"/>
            <w:r w:rsidR="00797E58" w:rsidRPr="00797E58">
              <w:rPr>
                <w:rFonts w:eastAsia="Calibri" w:cs="Arial"/>
                <w:sz w:val="24"/>
              </w:rPr>
              <w:t xml:space="preserve"> Screw Driver Set</w:t>
            </w:r>
          </w:p>
        </w:tc>
        <w:tc>
          <w:tcPr>
            <w:tcW w:w="2066" w:type="dxa"/>
            <w:shd w:val="clear" w:color="auto" w:fill="auto"/>
          </w:tcPr>
          <w:p w14:paraId="1262B14C" w14:textId="43360604" w:rsidR="00797E58" w:rsidRDefault="009F727C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2</w:t>
            </w:r>
          </w:p>
        </w:tc>
      </w:tr>
      <w:tr w:rsidR="00797E58" w:rsidRPr="00433629" w14:paraId="2D7C7A26" w14:textId="77777777" w:rsidTr="00F61879">
        <w:tc>
          <w:tcPr>
            <w:tcW w:w="959" w:type="dxa"/>
            <w:shd w:val="clear" w:color="auto" w:fill="auto"/>
          </w:tcPr>
          <w:p w14:paraId="63C8B61E" w14:textId="77777777" w:rsidR="00797E58" w:rsidRPr="00433629" w:rsidRDefault="00797E58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25FF7AEF" w14:textId="61C3B216" w:rsidR="00797E58" w:rsidRPr="00797E58" w:rsidRDefault="009F727C" w:rsidP="00F61879">
            <w:pPr>
              <w:spacing w:line="360" w:lineRule="auto"/>
              <w:rPr>
                <w:rFonts w:eastAsia="Calibri" w:cs="Arial"/>
                <w:sz w:val="24"/>
              </w:rPr>
            </w:pPr>
            <w:r w:rsidRPr="009F727C">
              <w:rPr>
                <w:rFonts w:eastAsia="Calibri" w:cs="Arial"/>
                <w:sz w:val="24"/>
              </w:rPr>
              <w:t>Analog Multi Meter-Model Proskit-MT2017</w:t>
            </w:r>
          </w:p>
        </w:tc>
        <w:tc>
          <w:tcPr>
            <w:tcW w:w="2066" w:type="dxa"/>
            <w:shd w:val="clear" w:color="auto" w:fill="auto"/>
          </w:tcPr>
          <w:p w14:paraId="551BFB17" w14:textId="0A91B2C1" w:rsidR="00797E58" w:rsidRDefault="009F727C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7</w:t>
            </w:r>
          </w:p>
        </w:tc>
      </w:tr>
      <w:tr w:rsidR="00797E58" w:rsidRPr="00433629" w14:paraId="7F4F4195" w14:textId="77777777" w:rsidTr="00F61879">
        <w:tc>
          <w:tcPr>
            <w:tcW w:w="959" w:type="dxa"/>
            <w:shd w:val="clear" w:color="auto" w:fill="auto"/>
          </w:tcPr>
          <w:p w14:paraId="2AFA395B" w14:textId="77777777" w:rsidR="00797E58" w:rsidRPr="00433629" w:rsidRDefault="00797E58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5C77119A" w14:textId="1BF1C1CE" w:rsidR="00797E58" w:rsidRPr="00797E58" w:rsidRDefault="009F727C" w:rsidP="009F727C">
            <w:pPr>
              <w:tabs>
                <w:tab w:val="left" w:pos="1397"/>
              </w:tabs>
              <w:spacing w:line="360" w:lineRule="auto"/>
              <w:rPr>
                <w:rFonts w:eastAsia="Calibri" w:cs="Arial"/>
                <w:sz w:val="24"/>
              </w:rPr>
            </w:pPr>
            <w:r w:rsidRPr="009F727C">
              <w:rPr>
                <w:rFonts w:eastAsia="Calibri" w:cs="Arial"/>
                <w:sz w:val="24"/>
              </w:rPr>
              <w:t>Digital Multi Meter- UNI-T55</w:t>
            </w:r>
          </w:p>
        </w:tc>
        <w:tc>
          <w:tcPr>
            <w:tcW w:w="2066" w:type="dxa"/>
            <w:shd w:val="clear" w:color="auto" w:fill="auto"/>
          </w:tcPr>
          <w:p w14:paraId="5EEB2DF7" w14:textId="12834DCA" w:rsidR="00797E58" w:rsidRDefault="009F727C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8</w:t>
            </w:r>
          </w:p>
        </w:tc>
      </w:tr>
      <w:tr w:rsidR="00797E58" w:rsidRPr="00433629" w14:paraId="76D6AF06" w14:textId="77777777" w:rsidTr="00F61879">
        <w:tc>
          <w:tcPr>
            <w:tcW w:w="959" w:type="dxa"/>
            <w:shd w:val="clear" w:color="auto" w:fill="auto"/>
          </w:tcPr>
          <w:p w14:paraId="1E93DDB4" w14:textId="77777777" w:rsidR="00797E58" w:rsidRPr="00433629" w:rsidRDefault="00797E58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29ACFD83" w14:textId="2EC91777" w:rsidR="00797E58" w:rsidRPr="009F727C" w:rsidRDefault="009F727C" w:rsidP="009F727C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Logic Prob</w:t>
            </w:r>
          </w:p>
        </w:tc>
        <w:tc>
          <w:tcPr>
            <w:tcW w:w="2066" w:type="dxa"/>
            <w:shd w:val="clear" w:color="auto" w:fill="auto"/>
          </w:tcPr>
          <w:p w14:paraId="6C864A20" w14:textId="524BF049" w:rsidR="00797E58" w:rsidRDefault="009F727C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5</w:t>
            </w:r>
          </w:p>
        </w:tc>
      </w:tr>
      <w:tr w:rsidR="00797E58" w:rsidRPr="00433629" w14:paraId="65A8B4C5" w14:textId="77777777" w:rsidTr="00F61879">
        <w:tc>
          <w:tcPr>
            <w:tcW w:w="959" w:type="dxa"/>
            <w:shd w:val="clear" w:color="auto" w:fill="auto"/>
          </w:tcPr>
          <w:p w14:paraId="25056DB2" w14:textId="77777777" w:rsidR="00797E58" w:rsidRPr="00433629" w:rsidRDefault="00797E58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5C4E0A86" w14:textId="23C7B142" w:rsidR="00797E58" w:rsidRPr="009F727C" w:rsidRDefault="009F727C" w:rsidP="009F727C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Function Generator </w:t>
            </w:r>
          </w:p>
        </w:tc>
        <w:tc>
          <w:tcPr>
            <w:tcW w:w="2066" w:type="dxa"/>
            <w:shd w:val="clear" w:color="auto" w:fill="auto"/>
          </w:tcPr>
          <w:p w14:paraId="38F68DBF" w14:textId="464DF94F" w:rsidR="00797E58" w:rsidRDefault="009F727C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3</w:t>
            </w:r>
          </w:p>
        </w:tc>
      </w:tr>
      <w:tr w:rsidR="00797E58" w:rsidRPr="00433629" w14:paraId="345FC0BF" w14:textId="77777777" w:rsidTr="00F61879">
        <w:tc>
          <w:tcPr>
            <w:tcW w:w="959" w:type="dxa"/>
            <w:shd w:val="clear" w:color="auto" w:fill="auto"/>
          </w:tcPr>
          <w:p w14:paraId="142BE859" w14:textId="77777777" w:rsidR="00797E58" w:rsidRPr="00433629" w:rsidRDefault="00797E58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737D5EB1" w14:textId="0719E2F3" w:rsidR="00797E58" w:rsidRPr="009F727C" w:rsidRDefault="009F727C" w:rsidP="009F727C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Soldering Station </w:t>
            </w:r>
            <w:proofErr w:type="spellStart"/>
            <w:r>
              <w:rPr>
                <w:color w:val="000000"/>
                <w:szCs w:val="22"/>
              </w:rPr>
              <w:t>Kada</w:t>
            </w:r>
            <w:proofErr w:type="spellEnd"/>
            <w:r>
              <w:rPr>
                <w:color w:val="000000"/>
                <w:szCs w:val="22"/>
              </w:rPr>
              <w:t xml:space="preserve"> 936</w:t>
            </w:r>
          </w:p>
        </w:tc>
        <w:tc>
          <w:tcPr>
            <w:tcW w:w="2066" w:type="dxa"/>
            <w:shd w:val="clear" w:color="auto" w:fill="auto"/>
          </w:tcPr>
          <w:p w14:paraId="2BA6ADA1" w14:textId="38622EE8" w:rsidR="00797E58" w:rsidRDefault="009F727C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5</w:t>
            </w:r>
          </w:p>
        </w:tc>
      </w:tr>
      <w:tr w:rsidR="00797E58" w:rsidRPr="00433629" w14:paraId="7945FEC3" w14:textId="77777777" w:rsidTr="00F61879">
        <w:tc>
          <w:tcPr>
            <w:tcW w:w="959" w:type="dxa"/>
            <w:shd w:val="clear" w:color="auto" w:fill="auto"/>
          </w:tcPr>
          <w:p w14:paraId="58722F42" w14:textId="77777777" w:rsidR="00797E58" w:rsidRPr="00433629" w:rsidRDefault="00797E58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2F8BE8F2" w14:textId="3778459F" w:rsidR="00797E58" w:rsidRPr="009F727C" w:rsidRDefault="009F727C" w:rsidP="009F727C">
            <w:pPr>
              <w:tabs>
                <w:tab w:val="left" w:pos="1279"/>
              </w:tabs>
              <w:spacing w:line="360" w:lineRule="auto"/>
              <w:rPr>
                <w:rFonts w:eastAsia="Calibri" w:cs="Arial"/>
                <w:sz w:val="24"/>
              </w:rPr>
            </w:pPr>
            <w:r>
              <w:rPr>
                <w:color w:val="000000"/>
                <w:szCs w:val="22"/>
              </w:rPr>
              <w:t xml:space="preserve">SMD Works Station </w:t>
            </w:r>
            <w:proofErr w:type="spellStart"/>
            <w:r>
              <w:rPr>
                <w:color w:val="000000"/>
                <w:szCs w:val="22"/>
              </w:rPr>
              <w:t>Kada</w:t>
            </w:r>
            <w:proofErr w:type="spellEnd"/>
            <w:r>
              <w:rPr>
                <w:color w:val="000000"/>
                <w:szCs w:val="22"/>
              </w:rPr>
              <w:t xml:space="preserve"> 852D+</w:t>
            </w:r>
          </w:p>
        </w:tc>
        <w:tc>
          <w:tcPr>
            <w:tcW w:w="2066" w:type="dxa"/>
            <w:shd w:val="clear" w:color="auto" w:fill="auto"/>
          </w:tcPr>
          <w:p w14:paraId="257449F5" w14:textId="29AE40A4" w:rsidR="00797E58" w:rsidRDefault="009F727C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2</w:t>
            </w:r>
          </w:p>
        </w:tc>
      </w:tr>
      <w:tr w:rsidR="00797E58" w:rsidRPr="00433629" w14:paraId="1F5FC22D" w14:textId="77777777" w:rsidTr="00F61879">
        <w:tc>
          <w:tcPr>
            <w:tcW w:w="959" w:type="dxa"/>
            <w:shd w:val="clear" w:color="auto" w:fill="auto"/>
          </w:tcPr>
          <w:p w14:paraId="0D4B78FA" w14:textId="77777777" w:rsidR="00797E58" w:rsidRPr="00433629" w:rsidRDefault="00797E58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236CC54C" w14:textId="05CB7FC0" w:rsidR="00797E58" w:rsidRPr="009F727C" w:rsidRDefault="009F727C" w:rsidP="009F727C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Cable Tester</w:t>
            </w:r>
          </w:p>
        </w:tc>
        <w:tc>
          <w:tcPr>
            <w:tcW w:w="2066" w:type="dxa"/>
            <w:shd w:val="clear" w:color="auto" w:fill="auto"/>
          </w:tcPr>
          <w:p w14:paraId="1ED9AA1C" w14:textId="1CF29C90" w:rsidR="00797E58" w:rsidRDefault="009F727C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5</w:t>
            </w:r>
          </w:p>
        </w:tc>
      </w:tr>
      <w:tr w:rsidR="00797E58" w:rsidRPr="00433629" w14:paraId="263246CE" w14:textId="77777777" w:rsidTr="00F61879">
        <w:tc>
          <w:tcPr>
            <w:tcW w:w="959" w:type="dxa"/>
            <w:shd w:val="clear" w:color="auto" w:fill="auto"/>
          </w:tcPr>
          <w:p w14:paraId="3C09C7D9" w14:textId="77777777" w:rsidR="00797E58" w:rsidRPr="00433629" w:rsidRDefault="00797E58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5E449690" w14:textId="16A43180" w:rsidR="00797E58" w:rsidRPr="009F727C" w:rsidRDefault="009F727C" w:rsidP="009F727C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Soldering Iron 60 Watt  and 30 watt</w:t>
            </w:r>
          </w:p>
        </w:tc>
        <w:tc>
          <w:tcPr>
            <w:tcW w:w="2066" w:type="dxa"/>
            <w:shd w:val="clear" w:color="auto" w:fill="auto"/>
          </w:tcPr>
          <w:p w14:paraId="0850FE23" w14:textId="226CF0A5" w:rsidR="00797E58" w:rsidRDefault="009F727C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25</w:t>
            </w:r>
          </w:p>
        </w:tc>
      </w:tr>
      <w:tr w:rsidR="00797E58" w:rsidRPr="00433629" w14:paraId="4713F2A8" w14:textId="77777777" w:rsidTr="00F61879">
        <w:tc>
          <w:tcPr>
            <w:tcW w:w="959" w:type="dxa"/>
            <w:shd w:val="clear" w:color="auto" w:fill="auto"/>
          </w:tcPr>
          <w:p w14:paraId="71D30840" w14:textId="77777777" w:rsidR="00797E58" w:rsidRPr="00433629" w:rsidRDefault="00797E58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47F08107" w14:textId="72A7ECD4" w:rsidR="00797E58" w:rsidRPr="009F727C" w:rsidRDefault="009F727C" w:rsidP="009F727C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Soldering Stand</w:t>
            </w:r>
          </w:p>
        </w:tc>
        <w:tc>
          <w:tcPr>
            <w:tcW w:w="2066" w:type="dxa"/>
            <w:shd w:val="clear" w:color="auto" w:fill="auto"/>
          </w:tcPr>
          <w:p w14:paraId="7092B418" w14:textId="4858A37C" w:rsidR="00797E58" w:rsidRDefault="009F727C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25</w:t>
            </w:r>
          </w:p>
        </w:tc>
      </w:tr>
      <w:tr w:rsidR="00797E58" w:rsidRPr="00433629" w14:paraId="606E1E39" w14:textId="77777777" w:rsidTr="00F61879">
        <w:tc>
          <w:tcPr>
            <w:tcW w:w="959" w:type="dxa"/>
            <w:shd w:val="clear" w:color="auto" w:fill="auto"/>
          </w:tcPr>
          <w:p w14:paraId="6350ED46" w14:textId="77777777" w:rsidR="00797E58" w:rsidRPr="00433629" w:rsidRDefault="00797E58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32AB72E4" w14:textId="6E9B8BFE" w:rsidR="00797E58" w:rsidRPr="009F727C" w:rsidRDefault="009F727C" w:rsidP="009F727C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Heat Gun</w:t>
            </w:r>
          </w:p>
        </w:tc>
        <w:tc>
          <w:tcPr>
            <w:tcW w:w="2066" w:type="dxa"/>
            <w:shd w:val="clear" w:color="auto" w:fill="auto"/>
          </w:tcPr>
          <w:p w14:paraId="76637435" w14:textId="0B84B912" w:rsidR="00797E58" w:rsidRDefault="009F727C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2</w:t>
            </w:r>
          </w:p>
        </w:tc>
      </w:tr>
      <w:tr w:rsidR="00797E58" w:rsidRPr="00433629" w14:paraId="0D7E1422" w14:textId="77777777" w:rsidTr="00F61879">
        <w:tc>
          <w:tcPr>
            <w:tcW w:w="959" w:type="dxa"/>
            <w:shd w:val="clear" w:color="auto" w:fill="auto"/>
          </w:tcPr>
          <w:p w14:paraId="7B8A4C0B" w14:textId="77777777" w:rsidR="00797E58" w:rsidRPr="00433629" w:rsidRDefault="00797E58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03942BF3" w14:textId="1E3485F6" w:rsidR="00797E58" w:rsidRPr="009F727C" w:rsidRDefault="009F727C" w:rsidP="009F727C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Components Box for IC’s Resistors (25 Draws)</w:t>
            </w:r>
          </w:p>
        </w:tc>
        <w:tc>
          <w:tcPr>
            <w:tcW w:w="2066" w:type="dxa"/>
            <w:shd w:val="clear" w:color="auto" w:fill="auto"/>
          </w:tcPr>
          <w:p w14:paraId="6666B6C2" w14:textId="7DBCA607" w:rsidR="00797E58" w:rsidRDefault="009F727C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1</w:t>
            </w:r>
          </w:p>
        </w:tc>
      </w:tr>
      <w:tr w:rsidR="00797E58" w:rsidRPr="00433629" w14:paraId="494F872A" w14:textId="77777777" w:rsidTr="00F61879">
        <w:tc>
          <w:tcPr>
            <w:tcW w:w="959" w:type="dxa"/>
            <w:shd w:val="clear" w:color="auto" w:fill="auto"/>
          </w:tcPr>
          <w:p w14:paraId="38D72628" w14:textId="77777777" w:rsidR="00797E58" w:rsidRPr="00433629" w:rsidRDefault="00797E58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30DFA326" w14:textId="173D8667" w:rsidR="00797E58" w:rsidRPr="009F727C" w:rsidRDefault="009F727C" w:rsidP="009F727C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Soldering Sucker </w:t>
            </w:r>
          </w:p>
        </w:tc>
        <w:tc>
          <w:tcPr>
            <w:tcW w:w="2066" w:type="dxa"/>
            <w:shd w:val="clear" w:color="auto" w:fill="auto"/>
          </w:tcPr>
          <w:p w14:paraId="0E82C1BF" w14:textId="493A471D" w:rsidR="00797E58" w:rsidRDefault="009F727C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25</w:t>
            </w:r>
          </w:p>
        </w:tc>
      </w:tr>
      <w:tr w:rsidR="00797E58" w:rsidRPr="00433629" w14:paraId="1FB630E2" w14:textId="77777777" w:rsidTr="00F61879">
        <w:tc>
          <w:tcPr>
            <w:tcW w:w="959" w:type="dxa"/>
            <w:shd w:val="clear" w:color="auto" w:fill="auto"/>
          </w:tcPr>
          <w:p w14:paraId="0B013ABD" w14:textId="77777777" w:rsidR="00797E58" w:rsidRPr="00433629" w:rsidRDefault="00797E58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49372E64" w14:textId="737E894D" w:rsidR="00797E58" w:rsidRPr="009F727C" w:rsidRDefault="009F727C" w:rsidP="009F727C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Table Lamp/ Magnifier Electric Lab </w:t>
            </w:r>
          </w:p>
        </w:tc>
        <w:tc>
          <w:tcPr>
            <w:tcW w:w="2066" w:type="dxa"/>
            <w:shd w:val="clear" w:color="auto" w:fill="auto"/>
          </w:tcPr>
          <w:p w14:paraId="64FB81FA" w14:textId="5BC70504" w:rsidR="00797E58" w:rsidRDefault="009F727C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5</w:t>
            </w:r>
          </w:p>
        </w:tc>
      </w:tr>
      <w:tr w:rsidR="00797E58" w:rsidRPr="00433629" w14:paraId="2D1B1EF7" w14:textId="77777777" w:rsidTr="00F61879">
        <w:tc>
          <w:tcPr>
            <w:tcW w:w="959" w:type="dxa"/>
            <w:shd w:val="clear" w:color="auto" w:fill="auto"/>
          </w:tcPr>
          <w:p w14:paraId="4F12C189" w14:textId="77777777" w:rsidR="00797E58" w:rsidRPr="00433629" w:rsidRDefault="00797E58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1D979371" w14:textId="4BE13851" w:rsidR="00797E58" w:rsidRPr="009F727C" w:rsidRDefault="009F727C" w:rsidP="009F727C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Mini Drill Set</w:t>
            </w:r>
          </w:p>
        </w:tc>
        <w:tc>
          <w:tcPr>
            <w:tcW w:w="2066" w:type="dxa"/>
            <w:shd w:val="clear" w:color="auto" w:fill="auto"/>
          </w:tcPr>
          <w:p w14:paraId="5B001464" w14:textId="7D18505A" w:rsidR="00797E58" w:rsidRDefault="009F727C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2</w:t>
            </w:r>
          </w:p>
        </w:tc>
      </w:tr>
      <w:tr w:rsidR="00797E58" w:rsidRPr="00433629" w14:paraId="6611D06B" w14:textId="77777777" w:rsidTr="00F61879">
        <w:tc>
          <w:tcPr>
            <w:tcW w:w="959" w:type="dxa"/>
            <w:shd w:val="clear" w:color="auto" w:fill="auto"/>
          </w:tcPr>
          <w:p w14:paraId="047FAD05" w14:textId="77777777" w:rsidR="00797E58" w:rsidRPr="00433629" w:rsidRDefault="00797E58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311D50A4" w14:textId="10C1CC3A" w:rsidR="00797E58" w:rsidRPr="009F727C" w:rsidRDefault="009F727C" w:rsidP="009F727C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Arduino Micro,</w:t>
            </w:r>
            <w:r w:rsidR="00E301F9">
              <w:rPr>
                <w:color w:val="000000"/>
                <w:szCs w:val="22"/>
              </w:rPr>
              <w:t xml:space="preserve"> </w:t>
            </w:r>
            <w:r>
              <w:rPr>
                <w:color w:val="000000"/>
                <w:szCs w:val="22"/>
              </w:rPr>
              <w:t>Nano,</w:t>
            </w:r>
            <w:r w:rsidR="00E301F9">
              <w:rPr>
                <w:color w:val="000000"/>
                <w:szCs w:val="22"/>
              </w:rPr>
              <w:t xml:space="preserve"> </w:t>
            </w:r>
            <w:r>
              <w:rPr>
                <w:color w:val="000000"/>
                <w:szCs w:val="22"/>
              </w:rPr>
              <w:t>Mega</w:t>
            </w:r>
          </w:p>
        </w:tc>
        <w:tc>
          <w:tcPr>
            <w:tcW w:w="2066" w:type="dxa"/>
            <w:shd w:val="clear" w:color="auto" w:fill="auto"/>
          </w:tcPr>
          <w:p w14:paraId="4CAB636B" w14:textId="28CF8E19" w:rsidR="00797E58" w:rsidRDefault="009F727C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5 Each</w:t>
            </w:r>
          </w:p>
        </w:tc>
      </w:tr>
      <w:tr w:rsidR="009F727C" w:rsidRPr="00433629" w14:paraId="1683A0D3" w14:textId="77777777" w:rsidTr="00F61879">
        <w:tc>
          <w:tcPr>
            <w:tcW w:w="959" w:type="dxa"/>
            <w:shd w:val="clear" w:color="auto" w:fill="auto"/>
          </w:tcPr>
          <w:p w14:paraId="0FF85BA7" w14:textId="77777777" w:rsidR="009F727C" w:rsidRPr="00433629" w:rsidRDefault="009F727C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45E0D79B" w14:textId="345338F1" w:rsidR="009F727C" w:rsidRPr="009F727C" w:rsidRDefault="009F727C" w:rsidP="009F727C">
            <w:pPr>
              <w:rPr>
                <w:rFonts w:cs="Arial"/>
                <w:color w:val="000000"/>
                <w:szCs w:val="22"/>
              </w:rPr>
            </w:pPr>
            <w:r w:rsidRPr="009F727C">
              <w:rPr>
                <w:rFonts w:cs="Arial"/>
                <w:color w:val="000000"/>
                <w:szCs w:val="22"/>
              </w:rPr>
              <w:t xml:space="preserve">Logic Gates </w:t>
            </w:r>
            <w:proofErr w:type="spellStart"/>
            <w:r w:rsidRPr="009F727C">
              <w:rPr>
                <w:rFonts w:cs="Arial"/>
                <w:color w:val="000000"/>
                <w:szCs w:val="22"/>
              </w:rPr>
              <w:t>Ics</w:t>
            </w:r>
            <w:proofErr w:type="spellEnd"/>
            <w:r w:rsidRPr="009F727C">
              <w:rPr>
                <w:rFonts w:cs="Arial"/>
                <w:color w:val="000000"/>
                <w:szCs w:val="22"/>
              </w:rPr>
              <w:t xml:space="preserve"> 74LS Series</w:t>
            </w:r>
          </w:p>
        </w:tc>
        <w:tc>
          <w:tcPr>
            <w:tcW w:w="2066" w:type="dxa"/>
            <w:shd w:val="clear" w:color="auto" w:fill="auto"/>
          </w:tcPr>
          <w:p w14:paraId="5DBC2927" w14:textId="3D8B233C" w:rsidR="009F727C" w:rsidRDefault="009F727C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50</w:t>
            </w:r>
          </w:p>
        </w:tc>
      </w:tr>
      <w:tr w:rsidR="009F727C" w:rsidRPr="00433629" w14:paraId="69129AAB" w14:textId="77777777" w:rsidTr="00F61879">
        <w:tc>
          <w:tcPr>
            <w:tcW w:w="959" w:type="dxa"/>
            <w:shd w:val="clear" w:color="auto" w:fill="auto"/>
          </w:tcPr>
          <w:p w14:paraId="52BD8875" w14:textId="77777777" w:rsidR="009F727C" w:rsidRPr="00433629" w:rsidRDefault="009F727C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4C28C71F" w14:textId="0FAC5F37" w:rsidR="009F727C" w:rsidRPr="009F727C" w:rsidRDefault="009F727C" w:rsidP="009F727C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Actuators and connectors </w:t>
            </w:r>
            <w:r>
              <w:rPr>
                <w:color w:val="000000"/>
                <w:szCs w:val="22"/>
              </w:rPr>
              <w:br w:type="page"/>
              <w:t xml:space="preserve">LED Control </w:t>
            </w:r>
            <w:r w:rsidR="00E301F9">
              <w:rPr>
                <w:color w:val="000000"/>
                <w:szCs w:val="22"/>
              </w:rPr>
              <w:t>board</w:t>
            </w:r>
            <w:r>
              <w:rPr>
                <w:color w:val="000000"/>
                <w:szCs w:val="22"/>
              </w:rPr>
              <w:t>, Water lamp control system, Breathing lamp control system, Timing system design, Display system</w:t>
            </w:r>
          </w:p>
        </w:tc>
        <w:tc>
          <w:tcPr>
            <w:tcW w:w="2066" w:type="dxa"/>
            <w:shd w:val="clear" w:color="auto" w:fill="auto"/>
          </w:tcPr>
          <w:p w14:paraId="536BC933" w14:textId="1DD37995" w:rsidR="009F727C" w:rsidRDefault="009F727C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5</w:t>
            </w:r>
          </w:p>
        </w:tc>
      </w:tr>
      <w:tr w:rsidR="009F727C" w:rsidRPr="00433629" w14:paraId="05AFA7A9" w14:textId="77777777" w:rsidTr="00F61879">
        <w:tc>
          <w:tcPr>
            <w:tcW w:w="959" w:type="dxa"/>
            <w:shd w:val="clear" w:color="auto" w:fill="auto"/>
          </w:tcPr>
          <w:p w14:paraId="3FC2F016" w14:textId="77777777" w:rsidR="009F727C" w:rsidRPr="00433629" w:rsidRDefault="009F727C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348150AA" w14:textId="5B3A0821" w:rsidR="009F727C" w:rsidRDefault="009F727C" w:rsidP="009F727C">
            <w:pPr>
              <w:rPr>
                <w:color w:val="000000"/>
                <w:szCs w:val="22"/>
              </w:rPr>
            </w:pPr>
            <w:r w:rsidRPr="009F727C">
              <w:rPr>
                <w:color w:val="000000"/>
                <w:szCs w:val="22"/>
              </w:rPr>
              <w:t>Electronics Sensors(different)</w:t>
            </w:r>
          </w:p>
        </w:tc>
        <w:tc>
          <w:tcPr>
            <w:tcW w:w="2066" w:type="dxa"/>
            <w:shd w:val="clear" w:color="auto" w:fill="auto"/>
          </w:tcPr>
          <w:p w14:paraId="600046F9" w14:textId="5C56CEA6" w:rsidR="009F727C" w:rsidRDefault="009F727C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5</w:t>
            </w:r>
          </w:p>
        </w:tc>
      </w:tr>
    </w:tbl>
    <w:p w14:paraId="7187FF06" w14:textId="77777777" w:rsidR="00A057E6" w:rsidRPr="00612B35" w:rsidRDefault="00A057E6" w:rsidP="00A057E6">
      <w:pPr>
        <w:rPr>
          <w:rFonts w:cs="Arial"/>
        </w:rPr>
      </w:pPr>
    </w:p>
    <w:p w14:paraId="094F7AC7" w14:textId="77777777" w:rsidR="00A057E6" w:rsidRPr="00612B35" w:rsidRDefault="00A057E6" w:rsidP="00A057E6">
      <w:pPr>
        <w:jc w:val="both"/>
        <w:rPr>
          <w:rFonts w:cs="Arial"/>
        </w:rPr>
      </w:pPr>
    </w:p>
    <w:p w14:paraId="52C9B0C6" w14:textId="0ABC5382" w:rsidR="009F727C" w:rsidRPr="009F727C" w:rsidRDefault="009F727C" w:rsidP="009F727C">
      <w:pPr>
        <w:spacing w:line="360" w:lineRule="auto"/>
        <w:jc w:val="both"/>
        <w:rPr>
          <w:rFonts w:cs="Arial"/>
          <w:b/>
          <w:bCs/>
          <w:sz w:val="28"/>
          <w:szCs w:val="32"/>
        </w:rPr>
      </w:pPr>
      <w:r>
        <w:rPr>
          <w:rFonts w:cs="Arial"/>
          <w:b/>
          <w:bCs/>
          <w:sz w:val="28"/>
          <w:szCs w:val="32"/>
        </w:rPr>
        <w:t>Electronics/PLC</w:t>
      </w:r>
      <w:r w:rsidRPr="009F727C">
        <w:rPr>
          <w:rFonts w:cs="Arial"/>
          <w:b/>
          <w:bCs/>
          <w:sz w:val="28"/>
          <w:szCs w:val="32"/>
        </w:rPr>
        <w:t xml:space="preserve"> </w:t>
      </w:r>
      <w:r>
        <w:rPr>
          <w:rFonts w:cs="Arial"/>
          <w:b/>
          <w:bCs/>
          <w:sz w:val="28"/>
          <w:szCs w:val="32"/>
        </w:rPr>
        <w:t>LAB</w:t>
      </w:r>
    </w:p>
    <w:p w14:paraId="4925D692" w14:textId="2C93C0FD" w:rsidR="00A057E6" w:rsidRPr="008E5322" w:rsidRDefault="009F727C" w:rsidP="009F727C">
      <w:pPr>
        <w:spacing w:line="360" w:lineRule="auto"/>
        <w:jc w:val="both"/>
        <w:rPr>
          <w:rFonts w:cs="Arial"/>
          <w:b/>
          <w:bCs/>
          <w:sz w:val="28"/>
          <w:szCs w:val="32"/>
        </w:rPr>
      </w:pPr>
      <w:r w:rsidRPr="009F727C">
        <w:rPr>
          <w:rFonts w:cs="Arial"/>
          <w:b/>
          <w:bCs/>
          <w:sz w:val="28"/>
          <w:szCs w:val="32"/>
        </w:rPr>
        <w:t>(Consumable Items)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"/>
        <w:gridCol w:w="6435"/>
        <w:gridCol w:w="2066"/>
      </w:tblGrid>
      <w:tr w:rsidR="00A057E6" w:rsidRPr="00433629" w14:paraId="7B1C439F" w14:textId="77777777" w:rsidTr="00F61879">
        <w:tc>
          <w:tcPr>
            <w:tcW w:w="963" w:type="dxa"/>
            <w:shd w:val="clear" w:color="auto" w:fill="D9D9D9"/>
          </w:tcPr>
          <w:p w14:paraId="4BA5744F" w14:textId="77777777" w:rsidR="00A057E6" w:rsidRPr="00433629" w:rsidRDefault="00A057E6" w:rsidP="00F61879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sz w:val="24"/>
                <w:u w:val="none"/>
              </w:rPr>
              <w:t>Sr</w:t>
            </w:r>
            <w:r>
              <w:rPr>
                <w:sz w:val="24"/>
                <w:u w:val="none"/>
              </w:rPr>
              <w:t>.</w:t>
            </w:r>
            <w:r w:rsidRPr="00433629">
              <w:rPr>
                <w:sz w:val="24"/>
                <w:u w:val="none"/>
              </w:rPr>
              <w:t xml:space="preserve"> No</w:t>
            </w:r>
          </w:p>
        </w:tc>
        <w:tc>
          <w:tcPr>
            <w:tcW w:w="6435" w:type="dxa"/>
            <w:shd w:val="clear" w:color="auto" w:fill="D9D9D9"/>
          </w:tcPr>
          <w:p w14:paraId="256BC94D" w14:textId="77777777" w:rsidR="00A057E6" w:rsidRPr="00433629" w:rsidRDefault="00A057E6" w:rsidP="00F61879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rFonts w:eastAsia="Calibri"/>
                <w:sz w:val="24"/>
                <w:u w:val="none"/>
              </w:rPr>
              <w:t>Name of Equipment</w:t>
            </w:r>
          </w:p>
        </w:tc>
        <w:tc>
          <w:tcPr>
            <w:tcW w:w="2066" w:type="dxa"/>
            <w:shd w:val="clear" w:color="auto" w:fill="D9D9D9"/>
          </w:tcPr>
          <w:p w14:paraId="33165734" w14:textId="77777777" w:rsidR="00A057E6" w:rsidRPr="00433629" w:rsidRDefault="00A057E6" w:rsidP="00F61879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rFonts w:eastAsia="Calibri"/>
                <w:sz w:val="24"/>
                <w:u w:val="none"/>
              </w:rPr>
              <w:t>Qty</w:t>
            </w:r>
          </w:p>
        </w:tc>
      </w:tr>
      <w:tr w:rsidR="00A057E6" w:rsidRPr="00612B35" w14:paraId="1221267D" w14:textId="77777777" w:rsidTr="009F727C">
        <w:trPr>
          <w:trHeight w:val="377"/>
        </w:trPr>
        <w:tc>
          <w:tcPr>
            <w:tcW w:w="963" w:type="dxa"/>
            <w:shd w:val="clear" w:color="auto" w:fill="auto"/>
          </w:tcPr>
          <w:p w14:paraId="065B33E2" w14:textId="77777777" w:rsidR="00A057E6" w:rsidRPr="00612B35" w:rsidRDefault="00A057E6" w:rsidP="00A057E6">
            <w:pPr>
              <w:numPr>
                <w:ilvl w:val="0"/>
                <w:numId w:val="2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73E22829" w14:textId="30D0371C" w:rsidR="00A057E6" w:rsidRPr="009F727C" w:rsidRDefault="009F727C" w:rsidP="009F727C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Glue Rod</w:t>
            </w:r>
          </w:p>
        </w:tc>
        <w:tc>
          <w:tcPr>
            <w:tcW w:w="2066" w:type="dxa"/>
            <w:shd w:val="clear" w:color="auto" w:fill="auto"/>
          </w:tcPr>
          <w:p w14:paraId="462B9C8A" w14:textId="6E082D30" w:rsidR="009F727C" w:rsidRPr="00612B35" w:rsidRDefault="009F727C" w:rsidP="009F727C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50</w:t>
            </w:r>
          </w:p>
        </w:tc>
      </w:tr>
      <w:tr w:rsidR="00A057E6" w:rsidRPr="00612B35" w14:paraId="73E17D90" w14:textId="77777777" w:rsidTr="00F61879">
        <w:trPr>
          <w:trHeight w:val="268"/>
        </w:trPr>
        <w:tc>
          <w:tcPr>
            <w:tcW w:w="963" w:type="dxa"/>
            <w:shd w:val="clear" w:color="auto" w:fill="auto"/>
          </w:tcPr>
          <w:p w14:paraId="1CCE4069" w14:textId="2364D33A" w:rsidR="00A057E6" w:rsidRPr="00612B35" w:rsidRDefault="00A057E6" w:rsidP="00A057E6">
            <w:pPr>
              <w:numPr>
                <w:ilvl w:val="0"/>
                <w:numId w:val="2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2F89BC0F" w14:textId="2EC884D3" w:rsidR="00A057E6" w:rsidRPr="009F727C" w:rsidRDefault="009F727C" w:rsidP="009F727C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IC LM741,IC LM748, IC NE555, IC NE556, IC NE7400, IC LM7401 &amp; LM7402</w:t>
            </w:r>
          </w:p>
        </w:tc>
        <w:tc>
          <w:tcPr>
            <w:tcW w:w="2066" w:type="dxa"/>
            <w:shd w:val="clear" w:color="auto" w:fill="auto"/>
          </w:tcPr>
          <w:p w14:paraId="520062F7" w14:textId="4ABA7177" w:rsidR="00A057E6" w:rsidRPr="00612B35" w:rsidRDefault="009F727C" w:rsidP="00F61879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200</w:t>
            </w:r>
          </w:p>
        </w:tc>
      </w:tr>
      <w:tr w:rsidR="00A057E6" w:rsidRPr="00612B35" w14:paraId="4C92CC32" w14:textId="77777777" w:rsidTr="00F61879">
        <w:trPr>
          <w:trHeight w:val="268"/>
        </w:trPr>
        <w:tc>
          <w:tcPr>
            <w:tcW w:w="963" w:type="dxa"/>
            <w:shd w:val="clear" w:color="auto" w:fill="auto"/>
          </w:tcPr>
          <w:p w14:paraId="2C9AE35E" w14:textId="77777777" w:rsidR="00A057E6" w:rsidRPr="00612B35" w:rsidRDefault="00A057E6" w:rsidP="00A057E6">
            <w:pPr>
              <w:numPr>
                <w:ilvl w:val="0"/>
                <w:numId w:val="2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4D114FE9" w14:textId="3C9501E1" w:rsidR="00A057E6" w:rsidRPr="009F727C" w:rsidRDefault="009F727C" w:rsidP="009F727C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Soldering Paste</w:t>
            </w:r>
          </w:p>
        </w:tc>
        <w:tc>
          <w:tcPr>
            <w:tcW w:w="2066" w:type="dxa"/>
            <w:shd w:val="clear" w:color="auto" w:fill="auto"/>
          </w:tcPr>
          <w:p w14:paraId="2C33716A" w14:textId="6D9FB2C7" w:rsidR="00A057E6" w:rsidRPr="00612B35" w:rsidRDefault="009F727C" w:rsidP="00F61879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25</w:t>
            </w:r>
          </w:p>
        </w:tc>
      </w:tr>
      <w:tr w:rsidR="00A057E6" w:rsidRPr="00612B35" w14:paraId="5EAD7761" w14:textId="77777777" w:rsidTr="00F61879">
        <w:trPr>
          <w:trHeight w:val="268"/>
        </w:trPr>
        <w:tc>
          <w:tcPr>
            <w:tcW w:w="963" w:type="dxa"/>
            <w:shd w:val="clear" w:color="auto" w:fill="auto"/>
          </w:tcPr>
          <w:p w14:paraId="36B06817" w14:textId="77777777" w:rsidR="00A057E6" w:rsidRPr="00612B35" w:rsidRDefault="00A057E6" w:rsidP="00A057E6">
            <w:pPr>
              <w:numPr>
                <w:ilvl w:val="0"/>
                <w:numId w:val="2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2896109A" w14:textId="784A4C19" w:rsidR="00A057E6" w:rsidRPr="009F727C" w:rsidRDefault="009F727C" w:rsidP="009F727C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Soldering Wire 200 gm 60/40</w:t>
            </w:r>
          </w:p>
        </w:tc>
        <w:tc>
          <w:tcPr>
            <w:tcW w:w="2066" w:type="dxa"/>
            <w:shd w:val="clear" w:color="auto" w:fill="auto"/>
          </w:tcPr>
          <w:p w14:paraId="20079A0C" w14:textId="229A6040" w:rsidR="00A057E6" w:rsidRPr="00612B35" w:rsidRDefault="009F727C" w:rsidP="00F61879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25</w:t>
            </w:r>
          </w:p>
        </w:tc>
      </w:tr>
      <w:tr w:rsidR="00A057E6" w:rsidRPr="00612B35" w14:paraId="54F999B7" w14:textId="77777777" w:rsidTr="00F61879">
        <w:trPr>
          <w:trHeight w:val="268"/>
        </w:trPr>
        <w:tc>
          <w:tcPr>
            <w:tcW w:w="963" w:type="dxa"/>
            <w:shd w:val="clear" w:color="auto" w:fill="auto"/>
          </w:tcPr>
          <w:p w14:paraId="3FC9A6D8" w14:textId="77777777" w:rsidR="00A057E6" w:rsidRPr="00612B35" w:rsidRDefault="00A057E6" w:rsidP="00A057E6">
            <w:pPr>
              <w:numPr>
                <w:ilvl w:val="0"/>
                <w:numId w:val="2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361287CF" w14:textId="1977AE10" w:rsidR="00A057E6" w:rsidRPr="009F727C" w:rsidRDefault="009F727C" w:rsidP="009F727C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Transistor (C828, C945, C1383, C1384, BD137, BD139, BF194 &amp; BF 199)</w:t>
            </w:r>
          </w:p>
        </w:tc>
        <w:tc>
          <w:tcPr>
            <w:tcW w:w="2066" w:type="dxa"/>
            <w:shd w:val="clear" w:color="auto" w:fill="auto"/>
          </w:tcPr>
          <w:p w14:paraId="7FF0D3C8" w14:textId="4348EC3B" w:rsidR="00A057E6" w:rsidRPr="00612B35" w:rsidRDefault="009F727C" w:rsidP="00F61879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50 Each</w:t>
            </w:r>
          </w:p>
        </w:tc>
      </w:tr>
      <w:tr w:rsidR="00A057E6" w:rsidRPr="00612B35" w14:paraId="5CB8A940" w14:textId="77777777" w:rsidTr="00F61879">
        <w:trPr>
          <w:trHeight w:val="268"/>
        </w:trPr>
        <w:tc>
          <w:tcPr>
            <w:tcW w:w="963" w:type="dxa"/>
            <w:shd w:val="clear" w:color="auto" w:fill="auto"/>
          </w:tcPr>
          <w:p w14:paraId="068AD747" w14:textId="77777777" w:rsidR="00A057E6" w:rsidRPr="00612B35" w:rsidRDefault="00A057E6" w:rsidP="00A057E6">
            <w:pPr>
              <w:numPr>
                <w:ilvl w:val="0"/>
                <w:numId w:val="2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17717173" w14:textId="21C913CE" w:rsidR="00A057E6" w:rsidRPr="009F727C" w:rsidRDefault="009F727C" w:rsidP="009F727C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Capacitor 1uF </w:t>
            </w:r>
          </w:p>
        </w:tc>
        <w:tc>
          <w:tcPr>
            <w:tcW w:w="2066" w:type="dxa"/>
            <w:shd w:val="clear" w:color="auto" w:fill="auto"/>
          </w:tcPr>
          <w:p w14:paraId="7619F428" w14:textId="071EDE8E" w:rsidR="00A057E6" w:rsidRDefault="009F727C" w:rsidP="00F61879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50</w:t>
            </w:r>
          </w:p>
        </w:tc>
      </w:tr>
      <w:tr w:rsidR="00A057E6" w:rsidRPr="00612B35" w14:paraId="394C9FB2" w14:textId="77777777" w:rsidTr="00F61879">
        <w:trPr>
          <w:trHeight w:val="268"/>
        </w:trPr>
        <w:tc>
          <w:tcPr>
            <w:tcW w:w="963" w:type="dxa"/>
            <w:shd w:val="clear" w:color="auto" w:fill="auto"/>
          </w:tcPr>
          <w:p w14:paraId="3341ECDE" w14:textId="77777777" w:rsidR="00A057E6" w:rsidRPr="00612B35" w:rsidRDefault="00A057E6" w:rsidP="00A057E6">
            <w:pPr>
              <w:numPr>
                <w:ilvl w:val="0"/>
                <w:numId w:val="2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0328DAB7" w14:textId="65C5D9CB" w:rsidR="00A057E6" w:rsidRPr="009F727C" w:rsidRDefault="009F727C" w:rsidP="009F727C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Diode (IN4001 &amp; IN4002)</w:t>
            </w:r>
          </w:p>
        </w:tc>
        <w:tc>
          <w:tcPr>
            <w:tcW w:w="2066" w:type="dxa"/>
            <w:shd w:val="clear" w:color="auto" w:fill="auto"/>
          </w:tcPr>
          <w:p w14:paraId="515B5EB1" w14:textId="464C996B" w:rsidR="00A057E6" w:rsidRDefault="009F727C" w:rsidP="00F61879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100</w:t>
            </w:r>
          </w:p>
        </w:tc>
      </w:tr>
      <w:tr w:rsidR="00A057E6" w:rsidRPr="00612B35" w14:paraId="31095D2B" w14:textId="77777777" w:rsidTr="00F61879">
        <w:trPr>
          <w:trHeight w:val="268"/>
        </w:trPr>
        <w:tc>
          <w:tcPr>
            <w:tcW w:w="963" w:type="dxa"/>
            <w:shd w:val="clear" w:color="auto" w:fill="auto"/>
          </w:tcPr>
          <w:p w14:paraId="4B972FA7" w14:textId="77777777" w:rsidR="00A057E6" w:rsidRPr="00612B35" w:rsidRDefault="00A057E6" w:rsidP="00A057E6">
            <w:pPr>
              <w:numPr>
                <w:ilvl w:val="0"/>
                <w:numId w:val="2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020BF828" w14:textId="06421598" w:rsidR="00A057E6" w:rsidRPr="009F727C" w:rsidRDefault="009F727C" w:rsidP="009F727C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Resistors (10 KQ, 2.2 KQ 3.3, 100Q</w:t>
            </w:r>
          </w:p>
        </w:tc>
        <w:tc>
          <w:tcPr>
            <w:tcW w:w="2066" w:type="dxa"/>
            <w:shd w:val="clear" w:color="auto" w:fill="auto"/>
          </w:tcPr>
          <w:p w14:paraId="203BCBE2" w14:textId="03A681AE" w:rsidR="00A057E6" w:rsidRDefault="009F727C" w:rsidP="00F61879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50 Each</w:t>
            </w:r>
          </w:p>
        </w:tc>
      </w:tr>
      <w:tr w:rsidR="009F727C" w:rsidRPr="00612B35" w14:paraId="3DB437F8" w14:textId="77777777" w:rsidTr="00F61879">
        <w:trPr>
          <w:trHeight w:val="268"/>
        </w:trPr>
        <w:tc>
          <w:tcPr>
            <w:tcW w:w="963" w:type="dxa"/>
            <w:shd w:val="clear" w:color="auto" w:fill="auto"/>
          </w:tcPr>
          <w:p w14:paraId="289949F8" w14:textId="77777777" w:rsidR="009F727C" w:rsidRPr="00612B35" w:rsidRDefault="009F727C" w:rsidP="00A057E6">
            <w:pPr>
              <w:numPr>
                <w:ilvl w:val="0"/>
                <w:numId w:val="2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1BB77155" w14:textId="457F28C0" w:rsidR="009F727C" w:rsidRPr="009F727C" w:rsidRDefault="009F727C" w:rsidP="009F727C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Bread Board GL-12</w:t>
            </w:r>
          </w:p>
        </w:tc>
        <w:tc>
          <w:tcPr>
            <w:tcW w:w="2066" w:type="dxa"/>
            <w:shd w:val="clear" w:color="auto" w:fill="auto"/>
          </w:tcPr>
          <w:p w14:paraId="6783933B" w14:textId="25C9A197" w:rsidR="009F727C" w:rsidRDefault="009F727C" w:rsidP="00F61879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25</w:t>
            </w:r>
          </w:p>
        </w:tc>
      </w:tr>
    </w:tbl>
    <w:p w14:paraId="4F4810B7" w14:textId="77777777" w:rsidR="00A057E6" w:rsidRDefault="00A057E6" w:rsidP="00A057E6">
      <w:pPr>
        <w:rPr>
          <w:rFonts w:cs="Arial"/>
        </w:rPr>
      </w:pPr>
    </w:p>
    <w:p w14:paraId="0B6C47CF" w14:textId="13583F11" w:rsidR="009F727C" w:rsidRPr="008E5322" w:rsidRDefault="009F727C" w:rsidP="009F727C">
      <w:pPr>
        <w:spacing w:line="360" w:lineRule="auto"/>
        <w:jc w:val="both"/>
        <w:rPr>
          <w:rFonts w:cs="Arial"/>
          <w:b/>
          <w:bCs/>
          <w:sz w:val="28"/>
          <w:szCs w:val="32"/>
        </w:rPr>
      </w:pPr>
      <w:r>
        <w:rPr>
          <w:rFonts w:cs="Arial"/>
          <w:b/>
          <w:bCs/>
          <w:sz w:val="28"/>
          <w:szCs w:val="32"/>
        </w:rPr>
        <w:lastRenderedPageBreak/>
        <w:t>COMPUTER/ CAD/CAM  LAB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"/>
        <w:gridCol w:w="6435"/>
        <w:gridCol w:w="2066"/>
      </w:tblGrid>
      <w:tr w:rsidR="009F727C" w:rsidRPr="00433629" w14:paraId="20547ED9" w14:textId="77777777" w:rsidTr="00EB210B">
        <w:tc>
          <w:tcPr>
            <w:tcW w:w="963" w:type="dxa"/>
            <w:shd w:val="clear" w:color="auto" w:fill="D9D9D9"/>
          </w:tcPr>
          <w:p w14:paraId="540B7537" w14:textId="77777777" w:rsidR="009F727C" w:rsidRPr="00433629" w:rsidRDefault="009F727C" w:rsidP="00EB210B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sz w:val="24"/>
                <w:u w:val="none"/>
              </w:rPr>
              <w:t>Sr</w:t>
            </w:r>
            <w:r>
              <w:rPr>
                <w:sz w:val="24"/>
                <w:u w:val="none"/>
              </w:rPr>
              <w:t>.</w:t>
            </w:r>
            <w:r w:rsidRPr="00433629">
              <w:rPr>
                <w:sz w:val="24"/>
                <w:u w:val="none"/>
              </w:rPr>
              <w:t xml:space="preserve"> No</w:t>
            </w:r>
          </w:p>
        </w:tc>
        <w:tc>
          <w:tcPr>
            <w:tcW w:w="6435" w:type="dxa"/>
            <w:shd w:val="clear" w:color="auto" w:fill="D9D9D9"/>
          </w:tcPr>
          <w:p w14:paraId="569C8E7A" w14:textId="77777777" w:rsidR="009F727C" w:rsidRPr="00433629" w:rsidRDefault="009F727C" w:rsidP="00EB210B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rFonts w:eastAsia="Calibri"/>
                <w:sz w:val="24"/>
                <w:u w:val="none"/>
              </w:rPr>
              <w:t>Name of Equipment</w:t>
            </w:r>
          </w:p>
        </w:tc>
        <w:tc>
          <w:tcPr>
            <w:tcW w:w="2066" w:type="dxa"/>
            <w:shd w:val="clear" w:color="auto" w:fill="D9D9D9"/>
          </w:tcPr>
          <w:p w14:paraId="4F12D3CF" w14:textId="77777777" w:rsidR="009F727C" w:rsidRPr="00433629" w:rsidRDefault="009F727C" w:rsidP="00EB210B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rFonts w:eastAsia="Calibri"/>
                <w:sz w:val="24"/>
                <w:u w:val="none"/>
              </w:rPr>
              <w:t>Qty</w:t>
            </w:r>
          </w:p>
        </w:tc>
      </w:tr>
      <w:tr w:rsidR="009F727C" w:rsidRPr="00612B35" w14:paraId="4132FF70" w14:textId="77777777" w:rsidTr="00EB210B">
        <w:trPr>
          <w:trHeight w:val="377"/>
        </w:trPr>
        <w:tc>
          <w:tcPr>
            <w:tcW w:w="963" w:type="dxa"/>
            <w:shd w:val="clear" w:color="auto" w:fill="auto"/>
          </w:tcPr>
          <w:p w14:paraId="64930BB8" w14:textId="77777777" w:rsidR="009F727C" w:rsidRPr="00612B35" w:rsidRDefault="009F727C" w:rsidP="009F727C">
            <w:pPr>
              <w:numPr>
                <w:ilvl w:val="0"/>
                <w:numId w:val="4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57D0D36A" w14:textId="77777777" w:rsidR="009F727C" w:rsidRDefault="009F727C" w:rsidP="00EB210B">
            <w:pPr>
              <w:rPr>
                <w:color w:val="000000"/>
                <w:szCs w:val="22"/>
              </w:rPr>
            </w:pPr>
            <w:r w:rsidRPr="009F727C">
              <w:rPr>
                <w:color w:val="000000"/>
                <w:szCs w:val="22"/>
              </w:rPr>
              <w:t>Computer</w:t>
            </w:r>
          </w:p>
          <w:p w14:paraId="16F68B37" w14:textId="77777777" w:rsidR="00551110" w:rsidRDefault="00551110" w:rsidP="00EB210B">
            <w:pPr>
              <w:rPr>
                <w:rFonts w:ascii="Times New Roman" w:hAnsi="Times New Roman"/>
                <w:color w:val="000000"/>
                <w:szCs w:val="22"/>
              </w:rPr>
            </w:pPr>
            <w:r w:rsidRPr="00551110">
              <w:rPr>
                <w:rFonts w:ascii="Times New Roman" w:hAnsi="Times New Roman"/>
                <w:color w:val="000000"/>
                <w:szCs w:val="22"/>
              </w:rPr>
              <w:t xml:space="preserve">Core i5 &amp; 7th Gen </w:t>
            </w:r>
            <w:proofErr w:type="spellStart"/>
            <w:r w:rsidRPr="00551110">
              <w:rPr>
                <w:rFonts w:ascii="Times New Roman" w:hAnsi="Times New Roman"/>
                <w:color w:val="000000"/>
                <w:szCs w:val="22"/>
              </w:rPr>
              <w:t>atleast</w:t>
            </w:r>
            <w:proofErr w:type="spellEnd"/>
            <w:r w:rsidRPr="00551110">
              <w:rPr>
                <w:rFonts w:ascii="Times New Roman" w:hAnsi="Times New Roman"/>
                <w:color w:val="000000"/>
                <w:szCs w:val="22"/>
              </w:rPr>
              <w:t xml:space="preserve">  or above         ( Latest as in market) with all accessories</w:t>
            </w:r>
          </w:p>
          <w:p w14:paraId="05596CA3" w14:textId="77777777" w:rsidR="00551110" w:rsidRDefault="00551110" w:rsidP="00EB210B">
            <w:pPr>
              <w:rPr>
                <w:rFonts w:ascii="Times New Roman" w:hAnsi="Times New Roman"/>
                <w:color w:val="000000"/>
                <w:szCs w:val="22"/>
              </w:rPr>
            </w:pPr>
            <w:r w:rsidRPr="00551110">
              <w:rPr>
                <w:rFonts w:ascii="Times New Roman" w:hAnsi="Times New Roman"/>
                <w:color w:val="000000"/>
                <w:szCs w:val="22"/>
              </w:rPr>
              <w:t>16GB DDR4 RAM</w:t>
            </w:r>
          </w:p>
          <w:p w14:paraId="4FC44228" w14:textId="77777777" w:rsidR="00551110" w:rsidRDefault="00551110" w:rsidP="00551110">
            <w:pPr>
              <w:tabs>
                <w:tab w:val="left" w:pos="2074"/>
              </w:tabs>
              <w:rPr>
                <w:rFonts w:ascii="Times New Roman" w:hAnsi="Times New Roman"/>
                <w:color w:val="000000"/>
                <w:szCs w:val="22"/>
              </w:rPr>
            </w:pPr>
            <w:r w:rsidRPr="00551110">
              <w:rPr>
                <w:rFonts w:ascii="Times New Roman" w:hAnsi="Times New Roman"/>
                <w:color w:val="000000"/>
                <w:szCs w:val="22"/>
              </w:rPr>
              <w:t>1 TB Hard Drive</w:t>
            </w:r>
          </w:p>
          <w:p w14:paraId="78357738" w14:textId="41047F4F" w:rsidR="00551110" w:rsidRPr="009F727C" w:rsidRDefault="00551110" w:rsidP="00551110">
            <w:pPr>
              <w:tabs>
                <w:tab w:val="left" w:pos="2074"/>
              </w:tabs>
              <w:rPr>
                <w:rFonts w:ascii="Times New Roman" w:hAnsi="Times New Roman"/>
                <w:color w:val="000000"/>
                <w:szCs w:val="22"/>
              </w:rPr>
            </w:pPr>
            <w:r w:rsidRPr="00551110">
              <w:rPr>
                <w:rFonts w:ascii="Times New Roman" w:hAnsi="Times New Roman"/>
                <w:color w:val="000000"/>
                <w:szCs w:val="22"/>
              </w:rPr>
              <w:t>LED Mouse &amp; Key Board</w:t>
            </w:r>
            <w:r>
              <w:rPr>
                <w:rFonts w:ascii="Times New Roman" w:hAnsi="Times New Roman"/>
                <w:color w:val="000000"/>
                <w:szCs w:val="22"/>
              </w:rPr>
              <w:tab/>
            </w:r>
          </w:p>
        </w:tc>
        <w:tc>
          <w:tcPr>
            <w:tcW w:w="2066" w:type="dxa"/>
            <w:shd w:val="clear" w:color="auto" w:fill="auto"/>
          </w:tcPr>
          <w:p w14:paraId="362B9655" w14:textId="3C5628E0" w:rsidR="009F727C" w:rsidRPr="00612B35" w:rsidRDefault="00551110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25</w:t>
            </w:r>
          </w:p>
        </w:tc>
      </w:tr>
      <w:tr w:rsidR="009F727C" w:rsidRPr="00612B35" w14:paraId="40EF541F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5C7E4D3E" w14:textId="77777777" w:rsidR="009F727C" w:rsidRPr="00612B35" w:rsidRDefault="009F727C" w:rsidP="009F727C">
            <w:pPr>
              <w:numPr>
                <w:ilvl w:val="0"/>
                <w:numId w:val="4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74663064" w14:textId="25E06C60" w:rsidR="009F727C" w:rsidRPr="00551110" w:rsidRDefault="00551110" w:rsidP="0055111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External HARD DISK (USB) 01 TB</w:t>
            </w:r>
          </w:p>
        </w:tc>
        <w:tc>
          <w:tcPr>
            <w:tcW w:w="2066" w:type="dxa"/>
            <w:shd w:val="clear" w:color="auto" w:fill="auto"/>
          </w:tcPr>
          <w:p w14:paraId="0F5B699D" w14:textId="07442DF9" w:rsidR="009F727C" w:rsidRPr="00612B35" w:rsidRDefault="00551110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1</w:t>
            </w:r>
          </w:p>
        </w:tc>
      </w:tr>
      <w:tr w:rsidR="009F727C" w:rsidRPr="00612B35" w14:paraId="7D8F1D8E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387B09EC" w14:textId="77777777" w:rsidR="009F727C" w:rsidRPr="00612B35" w:rsidRDefault="009F727C" w:rsidP="009F727C">
            <w:pPr>
              <w:numPr>
                <w:ilvl w:val="0"/>
                <w:numId w:val="4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63386259" w14:textId="531DA696" w:rsidR="009F727C" w:rsidRPr="00551110" w:rsidRDefault="00551110" w:rsidP="00551110">
            <w:pPr>
              <w:tabs>
                <w:tab w:val="left" w:pos="1655"/>
              </w:tabs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</w:rPr>
              <w:t>SWITCH (32 PORTS)</w:t>
            </w:r>
          </w:p>
        </w:tc>
        <w:tc>
          <w:tcPr>
            <w:tcW w:w="2066" w:type="dxa"/>
            <w:shd w:val="clear" w:color="auto" w:fill="auto"/>
          </w:tcPr>
          <w:p w14:paraId="0521D258" w14:textId="5DA45729" w:rsidR="009F727C" w:rsidRPr="00612B35" w:rsidRDefault="00551110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1</w:t>
            </w:r>
          </w:p>
        </w:tc>
      </w:tr>
      <w:tr w:rsidR="009F727C" w:rsidRPr="00612B35" w14:paraId="341EA045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766DDB80" w14:textId="77777777" w:rsidR="009F727C" w:rsidRPr="00612B35" w:rsidRDefault="009F727C" w:rsidP="009F727C">
            <w:pPr>
              <w:numPr>
                <w:ilvl w:val="0"/>
                <w:numId w:val="4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6F8AB4B5" w14:textId="3C6A6599" w:rsidR="009F727C" w:rsidRPr="00551110" w:rsidRDefault="00551110" w:rsidP="0055111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DSL Internet Connection minimum 20MB</w:t>
            </w:r>
          </w:p>
        </w:tc>
        <w:tc>
          <w:tcPr>
            <w:tcW w:w="2066" w:type="dxa"/>
            <w:shd w:val="clear" w:color="auto" w:fill="auto"/>
          </w:tcPr>
          <w:p w14:paraId="374383A8" w14:textId="33E78F68" w:rsidR="009F727C" w:rsidRPr="00612B35" w:rsidRDefault="00551110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1</w:t>
            </w:r>
          </w:p>
        </w:tc>
      </w:tr>
      <w:tr w:rsidR="009F727C" w:rsidRPr="00612B35" w14:paraId="6652D690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15F7418C" w14:textId="77777777" w:rsidR="009F727C" w:rsidRPr="00612B35" w:rsidRDefault="009F727C" w:rsidP="009F727C">
            <w:pPr>
              <w:numPr>
                <w:ilvl w:val="0"/>
                <w:numId w:val="4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499A6077" w14:textId="4BE5F943" w:rsidR="009F727C" w:rsidRPr="00551110" w:rsidRDefault="00551110" w:rsidP="0055111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Multimedia Projector with smart board</w:t>
            </w:r>
          </w:p>
        </w:tc>
        <w:tc>
          <w:tcPr>
            <w:tcW w:w="2066" w:type="dxa"/>
            <w:shd w:val="clear" w:color="auto" w:fill="auto"/>
          </w:tcPr>
          <w:p w14:paraId="42738F72" w14:textId="04B0B875" w:rsidR="009F727C" w:rsidRPr="00612B35" w:rsidRDefault="00551110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1</w:t>
            </w:r>
          </w:p>
        </w:tc>
      </w:tr>
      <w:tr w:rsidR="009F727C" w:rsidRPr="00612B35" w14:paraId="79A3EF33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12FE3D77" w14:textId="77777777" w:rsidR="009F727C" w:rsidRPr="00612B35" w:rsidRDefault="009F727C" w:rsidP="009F727C">
            <w:pPr>
              <w:numPr>
                <w:ilvl w:val="0"/>
                <w:numId w:val="4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3E88A7F7" w14:textId="3D967769" w:rsidR="009F727C" w:rsidRPr="00551110" w:rsidRDefault="00551110" w:rsidP="0055111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Scanner A-3</w:t>
            </w:r>
          </w:p>
        </w:tc>
        <w:tc>
          <w:tcPr>
            <w:tcW w:w="2066" w:type="dxa"/>
            <w:shd w:val="clear" w:color="auto" w:fill="auto"/>
          </w:tcPr>
          <w:p w14:paraId="1BA08F3E" w14:textId="6CF8C04C" w:rsidR="009F727C" w:rsidRDefault="00551110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2</w:t>
            </w:r>
          </w:p>
        </w:tc>
      </w:tr>
      <w:tr w:rsidR="009F727C" w:rsidRPr="00612B35" w14:paraId="429BB2A0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211C61C7" w14:textId="77777777" w:rsidR="009F727C" w:rsidRPr="00612B35" w:rsidRDefault="009F727C" w:rsidP="009F727C">
            <w:pPr>
              <w:numPr>
                <w:ilvl w:val="0"/>
                <w:numId w:val="4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58DFD8A6" w14:textId="5D4F286E" w:rsidR="009F727C" w:rsidRPr="00551110" w:rsidRDefault="00551110" w:rsidP="0055111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 xml:space="preserve">Printer </w:t>
            </w:r>
            <w:proofErr w:type="spellStart"/>
            <w:r>
              <w:rPr>
                <w:color w:val="000000"/>
              </w:rPr>
              <w:t>Laserjet</w:t>
            </w:r>
            <w:proofErr w:type="spellEnd"/>
          </w:p>
        </w:tc>
        <w:tc>
          <w:tcPr>
            <w:tcW w:w="2066" w:type="dxa"/>
            <w:shd w:val="clear" w:color="auto" w:fill="auto"/>
          </w:tcPr>
          <w:p w14:paraId="1E872B7A" w14:textId="6206A4A7" w:rsidR="009F727C" w:rsidRDefault="00551110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2</w:t>
            </w:r>
          </w:p>
        </w:tc>
      </w:tr>
      <w:tr w:rsidR="009F727C" w:rsidRPr="00612B35" w14:paraId="37F14ABC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6A206CA7" w14:textId="77777777" w:rsidR="009F727C" w:rsidRPr="00612B35" w:rsidRDefault="009F727C" w:rsidP="009F727C">
            <w:pPr>
              <w:numPr>
                <w:ilvl w:val="0"/>
                <w:numId w:val="4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78F53C46" w14:textId="5DD31E74" w:rsidR="009F727C" w:rsidRPr="00551110" w:rsidRDefault="00551110" w:rsidP="0055111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Server</w:t>
            </w:r>
          </w:p>
        </w:tc>
        <w:tc>
          <w:tcPr>
            <w:tcW w:w="2066" w:type="dxa"/>
            <w:shd w:val="clear" w:color="auto" w:fill="auto"/>
          </w:tcPr>
          <w:p w14:paraId="73164210" w14:textId="1DF61CEC" w:rsidR="009F727C" w:rsidRDefault="00551110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1</w:t>
            </w:r>
          </w:p>
        </w:tc>
      </w:tr>
    </w:tbl>
    <w:p w14:paraId="7145D201" w14:textId="77777777" w:rsidR="009F727C" w:rsidRPr="00612B35" w:rsidRDefault="009F727C" w:rsidP="00A057E6">
      <w:pPr>
        <w:rPr>
          <w:rFonts w:cs="Arial"/>
        </w:rPr>
      </w:pPr>
    </w:p>
    <w:p w14:paraId="7782DE58" w14:textId="77777777" w:rsidR="00F122E6" w:rsidRDefault="00F122E6" w:rsidP="00F122E6">
      <w:pPr>
        <w:spacing w:line="360" w:lineRule="auto"/>
        <w:jc w:val="both"/>
        <w:rPr>
          <w:rFonts w:cs="Arial"/>
          <w:b/>
          <w:bCs/>
          <w:sz w:val="28"/>
          <w:szCs w:val="32"/>
        </w:rPr>
      </w:pPr>
    </w:p>
    <w:p w14:paraId="15B60FD9" w14:textId="37239606" w:rsidR="00F122E6" w:rsidRPr="008E5322" w:rsidRDefault="00F122E6" w:rsidP="00F122E6">
      <w:pPr>
        <w:spacing w:line="360" w:lineRule="auto"/>
        <w:jc w:val="both"/>
        <w:rPr>
          <w:rFonts w:cs="Arial"/>
          <w:b/>
          <w:bCs/>
          <w:sz w:val="28"/>
          <w:szCs w:val="32"/>
        </w:rPr>
      </w:pPr>
      <w:r w:rsidRPr="00F122E6">
        <w:rPr>
          <w:rFonts w:cs="Arial"/>
          <w:b/>
          <w:bCs/>
          <w:sz w:val="28"/>
          <w:szCs w:val="32"/>
        </w:rPr>
        <w:t xml:space="preserve">Registered </w:t>
      </w:r>
      <w:proofErr w:type="spellStart"/>
      <w:r w:rsidRPr="00F122E6">
        <w:rPr>
          <w:rFonts w:cs="Arial"/>
          <w:b/>
          <w:bCs/>
          <w:sz w:val="28"/>
          <w:szCs w:val="32"/>
        </w:rPr>
        <w:t>Softwares</w:t>
      </w:r>
      <w:proofErr w:type="spellEnd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"/>
        <w:gridCol w:w="6435"/>
        <w:gridCol w:w="2066"/>
      </w:tblGrid>
      <w:tr w:rsidR="00F122E6" w:rsidRPr="00433629" w14:paraId="014189B7" w14:textId="77777777" w:rsidTr="00EB210B">
        <w:tc>
          <w:tcPr>
            <w:tcW w:w="963" w:type="dxa"/>
            <w:shd w:val="clear" w:color="auto" w:fill="D9D9D9"/>
          </w:tcPr>
          <w:p w14:paraId="048AAA6A" w14:textId="77777777" w:rsidR="00F122E6" w:rsidRPr="00433629" w:rsidRDefault="00F122E6" w:rsidP="00EB210B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sz w:val="24"/>
                <w:u w:val="none"/>
              </w:rPr>
              <w:t>Sr</w:t>
            </w:r>
            <w:r>
              <w:rPr>
                <w:sz w:val="24"/>
                <w:u w:val="none"/>
              </w:rPr>
              <w:t>.</w:t>
            </w:r>
            <w:r w:rsidRPr="00433629">
              <w:rPr>
                <w:sz w:val="24"/>
                <w:u w:val="none"/>
              </w:rPr>
              <w:t xml:space="preserve"> No</w:t>
            </w:r>
          </w:p>
        </w:tc>
        <w:tc>
          <w:tcPr>
            <w:tcW w:w="6435" w:type="dxa"/>
            <w:shd w:val="clear" w:color="auto" w:fill="D9D9D9"/>
          </w:tcPr>
          <w:p w14:paraId="56B848EC" w14:textId="77777777" w:rsidR="00F122E6" w:rsidRPr="00433629" w:rsidRDefault="00F122E6" w:rsidP="00EB210B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rFonts w:eastAsia="Calibri"/>
                <w:sz w:val="24"/>
                <w:u w:val="none"/>
              </w:rPr>
              <w:t>Name of Equipment</w:t>
            </w:r>
          </w:p>
        </w:tc>
        <w:tc>
          <w:tcPr>
            <w:tcW w:w="2066" w:type="dxa"/>
            <w:shd w:val="clear" w:color="auto" w:fill="D9D9D9"/>
          </w:tcPr>
          <w:p w14:paraId="76D26A36" w14:textId="77777777" w:rsidR="00F122E6" w:rsidRPr="00433629" w:rsidRDefault="00F122E6" w:rsidP="00EB210B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rFonts w:eastAsia="Calibri"/>
                <w:sz w:val="24"/>
                <w:u w:val="none"/>
              </w:rPr>
              <w:t>Qty</w:t>
            </w:r>
          </w:p>
        </w:tc>
      </w:tr>
      <w:tr w:rsidR="00F122E6" w:rsidRPr="00612B35" w14:paraId="4FA94D06" w14:textId="77777777" w:rsidTr="00EB210B">
        <w:trPr>
          <w:trHeight w:val="377"/>
        </w:trPr>
        <w:tc>
          <w:tcPr>
            <w:tcW w:w="963" w:type="dxa"/>
            <w:shd w:val="clear" w:color="auto" w:fill="auto"/>
          </w:tcPr>
          <w:p w14:paraId="4A4CDAC4" w14:textId="77777777" w:rsidR="00F122E6" w:rsidRPr="00612B35" w:rsidRDefault="00F122E6" w:rsidP="00F122E6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01716E45" w14:textId="57E4A30B" w:rsidR="00F122E6" w:rsidRPr="00F122E6" w:rsidRDefault="00F122E6" w:rsidP="00F122E6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 xml:space="preserve">M.S Windows 2016 Server </w:t>
            </w:r>
            <w:proofErr w:type="spellStart"/>
            <w:r>
              <w:rPr>
                <w:color w:val="000000"/>
              </w:rPr>
              <w:t>atleast</w:t>
            </w:r>
            <w:proofErr w:type="spellEnd"/>
            <w:r>
              <w:rPr>
                <w:color w:val="000000"/>
              </w:rPr>
              <w:t xml:space="preserve"> or above </w:t>
            </w:r>
          </w:p>
        </w:tc>
        <w:tc>
          <w:tcPr>
            <w:tcW w:w="2066" w:type="dxa"/>
            <w:shd w:val="clear" w:color="auto" w:fill="auto"/>
          </w:tcPr>
          <w:p w14:paraId="779FFC91" w14:textId="111B1279" w:rsidR="00F122E6" w:rsidRPr="00612B35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</w:t>
            </w:r>
          </w:p>
        </w:tc>
      </w:tr>
      <w:tr w:rsidR="00F122E6" w:rsidRPr="00612B35" w14:paraId="48653F27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2CFCB86C" w14:textId="77777777" w:rsidR="00F122E6" w:rsidRPr="00612B35" w:rsidRDefault="00F122E6" w:rsidP="00F122E6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763BC785" w14:textId="4DE35675" w:rsidR="00F122E6" w:rsidRPr="00551110" w:rsidRDefault="00F122E6" w:rsidP="00F122E6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M.S Windows 11 Client</w:t>
            </w:r>
          </w:p>
        </w:tc>
        <w:tc>
          <w:tcPr>
            <w:tcW w:w="2066" w:type="dxa"/>
            <w:shd w:val="clear" w:color="auto" w:fill="auto"/>
          </w:tcPr>
          <w:p w14:paraId="6E6233AC" w14:textId="56A065E0" w:rsidR="00F122E6" w:rsidRPr="00612B35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</w:t>
            </w:r>
          </w:p>
        </w:tc>
      </w:tr>
      <w:tr w:rsidR="00F122E6" w:rsidRPr="00612B35" w14:paraId="08B3A602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6F3483C5" w14:textId="77777777" w:rsidR="00F122E6" w:rsidRPr="00612B35" w:rsidRDefault="00F122E6" w:rsidP="00F122E6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4CB01D25" w14:textId="6A8F2661" w:rsidR="00F122E6" w:rsidRPr="00F122E6" w:rsidRDefault="00F122E6" w:rsidP="00F122E6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AutoCAD</w:t>
            </w:r>
          </w:p>
        </w:tc>
        <w:tc>
          <w:tcPr>
            <w:tcW w:w="2066" w:type="dxa"/>
            <w:shd w:val="clear" w:color="auto" w:fill="auto"/>
          </w:tcPr>
          <w:p w14:paraId="1B5AE298" w14:textId="62712BDF" w:rsidR="00F122E6" w:rsidRPr="00612B35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</w:t>
            </w:r>
          </w:p>
        </w:tc>
      </w:tr>
      <w:tr w:rsidR="00F122E6" w:rsidRPr="00612B35" w14:paraId="1626A842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6EF44476" w14:textId="77777777" w:rsidR="00F122E6" w:rsidRPr="00612B35" w:rsidRDefault="00F122E6" w:rsidP="00F122E6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2BF34360" w14:textId="4D8E1D05" w:rsidR="00F122E6" w:rsidRPr="00F122E6" w:rsidRDefault="00F122E6" w:rsidP="00F122E6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Electronics Work bench latest version</w:t>
            </w:r>
          </w:p>
        </w:tc>
        <w:tc>
          <w:tcPr>
            <w:tcW w:w="2066" w:type="dxa"/>
            <w:shd w:val="clear" w:color="auto" w:fill="auto"/>
          </w:tcPr>
          <w:p w14:paraId="2E6C91EB" w14:textId="2AAD00A0" w:rsidR="00F122E6" w:rsidRPr="00612B35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</w:t>
            </w:r>
          </w:p>
        </w:tc>
      </w:tr>
      <w:tr w:rsidR="00F122E6" w:rsidRPr="00612B35" w14:paraId="2826D3AB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6411B52E" w14:textId="77777777" w:rsidR="00F122E6" w:rsidRPr="00612B35" w:rsidRDefault="00F122E6" w:rsidP="00F122E6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16609150" w14:textId="2849A64A" w:rsidR="00F122E6" w:rsidRPr="00F122E6" w:rsidRDefault="00F122E6" w:rsidP="00F122E6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CREO</w:t>
            </w:r>
          </w:p>
        </w:tc>
        <w:tc>
          <w:tcPr>
            <w:tcW w:w="2066" w:type="dxa"/>
            <w:shd w:val="clear" w:color="auto" w:fill="auto"/>
          </w:tcPr>
          <w:p w14:paraId="11B3573F" w14:textId="27103B0E" w:rsidR="00F122E6" w:rsidRPr="00612B35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</w:t>
            </w:r>
          </w:p>
        </w:tc>
      </w:tr>
      <w:tr w:rsidR="00F122E6" w:rsidRPr="00612B35" w14:paraId="5558F19F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74932168" w14:textId="77777777" w:rsidR="00F122E6" w:rsidRPr="00612B35" w:rsidRDefault="00F122E6" w:rsidP="00F122E6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4B758E43" w14:textId="3553DA66" w:rsidR="00F122E6" w:rsidRPr="00F122E6" w:rsidRDefault="00F122E6" w:rsidP="00F122E6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 xml:space="preserve">Antivirus updated version </w:t>
            </w:r>
          </w:p>
        </w:tc>
        <w:tc>
          <w:tcPr>
            <w:tcW w:w="2066" w:type="dxa"/>
            <w:shd w:val="clear" w:color="auto" w:fill="auto"/>
          </w:tcPr>
          <w:p w14:paraId="77DF875D" w14:textId="49FDC235" w:rsidR="00F122E6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</w:t>
            </w:r>
          </w:p>
        </w:tc>
      </w:tr>
      <w:tr w:rsidR="00F122E6" w:rsidRPr="00612B35" w14:paraId="7B247987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503A3DE6" w14:textId="77777777" w:rsidR="00F122E6" w:rsidRPr="00612B35" w:rsidRDefault="00F122E6" w:rsidP="00F122E6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656571ED" w14:textId="22BCC00F" w:rsidR="00F122E6" w:rsidRPr="00F122E6" w:rsidRDefault="00F122E6" w:rsidP="00F122E6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Atmel Studio 7</w:t>
            </w:r>
          </w:p>
        </w:tc>
        <w:tc>
          <w:tcPr>
            <w:tcW w:w="2066" w:type="dxa"/>
            <w:shd w:val="clear" w:color="auto" w:fill="auto"/>
          </w:tcPr>
          <w:p w14:paraId="7FD074F9" w14:textId="34B64CB9" w:rsidR="00F122E6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</w:t>
            </w:r>
          </w:p>
        </w:tc>
      </w:tr>
      <w:tr w:rsidR="00F122E6" w:rsidRPr="00612B35" w14:paraId="32C4A48C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415720A9" w14:textId="77777777" w:rsidR="00F122E6" w:rsidRPr="00612B35" w:rsidRDefault="00F122E6" w:rsidP="00F122E6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468CCD88" w14:textId="1597DF34" w:rsidR="00F122E6" w:rsidRPr="00F122E6" w:rsidRDefault="00F122E6" w:rsidP="00F122E6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Keil,Fusion360,Solid works</w:t>
            </w:r>
          </w:p>
        </w:tc>
        <w:tc>
          <w:tcPr>
            <w:tcW w:w="2066" w:type="dxa"/>
            <w:shd w:val="clear" w:color="auto" w:fill="auto"/>
          </w:tcPr>
          <w:p w14:paraId="22B5C7F4" w14:textId="50AA175E" w:rsidR="00F122E6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</w:t>
            </w:r>
          </w:p>
        </w:tc>
      </w:tr>
      <w:tr w:rsidR="00F122E6" w:rsidRPr="00612B35" w14:paraId="52D2D3B9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3CE95E95" w14:textId="77777777" w:rsidR="00F122E6" w:rsidRPr="00612B35" w:rsidRDefault="00F122E6" w:rsidP="00F122E6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5FDE5E28" w14:textId="1E7A46B3" w:rsidR="00F122E6" w:rsidRPr="00F122E6" w:rsidRDefault="00F122E6" w:rsidP="00F122E6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Proteus Virtual System Modelling (VSM)</w:t>
            </w:r>
          </w:p>
        </w:tc>
        <w:tc>
          <w:tcPr>
            <w:tcW w:w="2066" w:type="dxa"/>
            <w:shd w:val="clear" w:color="auto" w:fill="auto"/>
          </w:tcPr>
          <w:p w14:paraId="70CF112D" w14:textId="284F59E6" w:rsidR="00F122E6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</w:t>
            </w:r>
          </w:p>
        </w:tc>
      </w:tr>
      <w:tr w:rsidR="00F122E6" w:rsidRPr="00612B35" w14:paraId="52ED20AC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7D113B17" w14:textId="77777777" w:rsidR="00F122E6" w:rsidRPr="00612B35" w:rsidRDefault="00F122E6" w:rsidP="00F122E6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1914EE39" w14:textId="3BFB1ED0" w:rsidR="00F122E6" w:rsidRPr="00F122E6" w:rsidRDefault="00F122E6" w:rsidP="00F122E6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MATLAB</w:t>
            </w:r>
          </w:p>
        </w:tc>
        <w:tc>
          <w:tcPr>
            <w:tcW w:w="2066" w:type="dxa"/>
            <w:shd w:val="clear" w:color="auto" w:fill="auto"/>
          </w:tcPr>
          <w:p w14:paraId="5303C6C4" w14:textId="0738A3DA" w:rsidR="00F122E6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</w:t>
            </w:r>
          </w:p>
        </w:tc>
      </w:tr>
      <w:tr w:rsidR="00F122E6" w:rsidRPr="00612B35" w14:paraId="7A1F194F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6E0B4DA8" w14:textId="77777777" w:rsidR="00F122E6" w:rsidRPr="00612B35" w:rsidRDefault="00F122E6" w:rsidP="00F122E6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42AF2ACE" w14:textId="7D11085B" w:rsidR="00F122E6" w:rsidRPr="00F122E6" w:rsidRDefault="00F122E6" w:rsidP="00F122E6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CATIA</w:t>
            </w:r>
          </w:p>
        </w:tc>
        <w:tc>
          <w:tcPr>
            <w:tcW w:w="2066" w:type="dxa"/>
            <w:shd w:val="clear" w:color="auto" w:fill="auto"/>
          </w:tcPr>
          <w:p w14:paraId="5509F594" w14:textId="22F286C3" w:rsidR="00F122E6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</w:t>
            </w:r>
          </w:p>
        </w:tc>
      </w:tr>
      <w:tr w:rsidR="00F122E6" w:rsidRPr="00612B35" w14:paraId="6D62B76A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161AF725" w14:textId="77777777" w:rsidR="00F122E6" w:rsidRPr="00612B35" w:rsidRDefault="00F122E6" w:rsidP="00F122E6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2387FB45" w14:textId="4BD7C53E" w:rsidR="00F122E6" w:rsidRPr="00F122E6" w:rsidRDefault="00F122E6" w:rsidP="00F122E6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Simulink</w:t>
            </w:r>
          </w:p>
        </w:tc>
        <w:tc>
          <w:tcPr>
            <w:tcW w:w="2066" w:type="dxa"/>
            <w:shd w:val="clear" w:color="auto" w:fill="auto"/>
          </w:tcPr>
          <w:p w14:paraId="32BF3BB7" w14:textId="4D28B2E4" w:rsidR="00F122E6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</w:t>
            </w:r>
          </w:p>
        </w:tc>
      </w:tr>
      <w:tr w:rsidR="00F122E6" w:rsidRPr="00612B35" w14:paraId="3E4596A1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7F2358D6" w14:textId="77777777" w:rsidR="00F122E6" w:rsidRPr="00612B35" w:rsidRDefault="00F122E6" w:rsidP="00F122E6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0A140959" w14:textId="071AE9DE" w:rsidR="00F122E6" w:rsidRPr="00F122E6" w:rsidRDefault="00F122E6" w:rsidP="00F122E6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Siemens STEP 7, Rockwell </w:t>
            </w:r>
            <w:proofErr w:type="spellStart"/>
            <w:r>
              <w:rPr>
                <w:color w:val="000000"/>
                <w:szCs w:val="22"/>
              </w:rPr>
              <w:t>RSLogix</w:t>
            </w:r>
            <w:proofErr w:type="spellEnd"/>
          </w:p>
        </w:tc>
        <w:tc>
          <w:tcPr>
            <w:tcW w:w="2066" w:type="dxa"/>
            <w:shd w:val="clear" w:color="auto" w:fill="auto"/>
          </w:tcPr>
          <w:p w14:paraId="3DB75BB2" w14:textId="2D63BCAE" w:rsidR="00F122E6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</w:t>
            </w:r>
          </w:p>
        </w:tc>
      </w:tr>
      <w:tr w:rsidR="00F122E6" w:rsidRPr="00612B35" w14:paraId="6256E28C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0EB06599" w14:textId="77777777" w:rsidR="00F122E6" w:rsidRPr="00612B35" w:rsidRDefault="00F122E6" w:rsidP="00F122E6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20366085" w14:textId="4B2E0FD5" w:rsidR="00F122E6" w:rsidRPr="00F122E6" w:rsidRDefault="00F122E6" w:rsidP="00F122E6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Wonderware ignition for SCADA</w:t>
            </w:r>
          </w:p>
        </w:tc>
        <w:tc>
          <w:tcPr>
            <w:tcW w:w="2066" w:type="dxa"/>
            <w:shd w:val="clear" w:color="auto" w:fill="auto"/>
          </w:tcPr>
          <w:p w14:paraId="6121A229" w14:textId="664A2F9B" w:rsidR="00F122E6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</w:t>
            </w:r>
          </w:p>
        </w:tc>
      </w:tr>
      <w:tr w:rsidR="00F122E6" w:rsidRPr="00612B35" w14:paraId="543D1998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3A3E0507" w14:textId="77777777" w:rsidR="00F122E6" w:rsidRPr="00612B35" w:rsidRDefault="00F122E6" w:rsidP="00F122E6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7853B428" w14:textId="76DE104F" w:rsidR="00F122E6" w:rsidRPr="00F122E6" w:rsidRDefault="00F122E6" w:rsidP="00F122E6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CNC Programming Software </w:t>
            </w:r>
          </w:p>
        </w:tc>
        <w:tc>
          <w:tcPr>
            <w:tcW w:w="2066" w:type="dxa"/>
            <w:shd w:val="clear" w:color="auto" w:fill="auto"/>
          </w:tcPr>
          <w:p w14:paraId="3E3361D6" w14:textId="471149B0" w:rsidR="00F122E6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</w:t>
            </w:r>
          </w:p>
        </w:tc>
      </w:tr>
      <w:tr w:rsidR="00F122E6" w:rsidRPr="00612B35" w14:paraId="290E218C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470BC7AA" w14:textId="77777777" w:rsidR="00F122E6" w:rsidRPr="00612B35" w:rsidRDefault="00F122E6" w:rsidP="00F122E6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29F7B0BB" w14:textId="03F2B51F" w:rsidR="00F122E6" w:rsidRPr="00F122E6" w:rsidRDefault="00F122E6" w:rsidP="00F122E6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Automation Studio and </w:t>
            </w:r>
            <w:proofErr w:type="spellStart"/>
            <w:r>
              <w:rPr>
                <w:color w:val="000000"/>
                <w:szCs w:val="22"/>
              </w:rPr>
              <w:t>FluidSIM</w:t>
            </w:r>
            <w:proofErr w:type="spellEnd"/>
          </w:p>
        </w:tc>
        <w:tc>
          <w:tcPr>
            <w:tcW w:w="2066" w:type="dxa"/>
            <w:shd w:val="clear" w:color="auto" w:fill="auto"/>
          </w:tcPr>
          <w:p w14:paraId="1E43C5F6" w14:textId="7D44D2DB" w:rsidR="00F122E6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</w:t>
            </w:r>
          </w:p>
        </w:tc>
      </w:tr>
    </w:tbl>
    <w:p w14:paraId="1AB60B02" w14:textId="77777777" w:rsidR="00A057E6" w:rsidRDefault="00A057E6" w:rsidP="00A057E6">
      <w:pPr>
        <w:spacing w:line="360" w:lineRule="auto"/>
        <w:jc w:val="both"/>
        <w:rPr>
          <w:rFonts w:cs="Arial"/>
          <w:b/>
          <w:bCs/>
          <w:sz w:val="28"/>
          <w:szCs w:val="32"/>
        </w:rPr>
      </w:pPr>
    </w:p>
    <w:p w14:paraId="7E0F0AAC" w14:textId="77777777" w:rsidR="00F122E6" w:rsidRPr="00433629" w:rsidRDefault="00F122E6" w:rsidP="00A057E6">
      <w:pPr>
        <w:spacing w:line="360" w:lineRule="auto"/>
        <w:jc w:val="both"/>
        <w:rPr>
          <w:rFonts w:cs="Arial"/>
          <w:b/>
          <w:bCs/>
          <w:sz w:val="28"/>
          <w:szCs w:val="32"/>
        </w:rPr>
      </w:pPr>
    </w:p>
    <w:p w14:paraId="786701DE" w14:textId="265F0451" w:rsidR="00551110" w:rsidRPr="008E5322" w:rsidRDefault="00551110" w:rsidP="00551110">
      <w:pPr>
        <w:spacing w:line="360" w:lineRule="auto"/>
        <w:jc w:val="both"/>
        <w:rPr>
          <w:rFonts w:cs="Arial"/>
          <w:b/>
          <w:bCs/>
          <w:sz w:val="28"/>
          <w:szCs w:val="32"/>
        </w:rPr>
      </w:pPr>
      <w:r w:rsidRPr="00551110">
        <w:rPr>
          <w:rFonts w:cs="Arial"/>
          <w:b/>
          <w:bCs/>
          <w:sz w:val="28"/>
          <w:szCs w:val="32"/>
        </w:rPr>
        <w:lastRenderedPageBreak/>
        <w:t>PLC AUTOMATION LAB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"/>
        <w:gridCol w:w="6435"/>
        <w:gridCol w:w="2066"/>
      </w:tblGrid>
      <w:tr w:rsidR="00551110" w:rsidRPr="00433629" w14:paraId="754EDE33" w14:textId="77777777" w:rsidTr="00EB210B">
        <w:tc>
          <w:tcPr>
            <w:tcW w:w="963" w:type="dxa"/>
            <w:shd w:val="clear" w:color="auto" w:fill="D9D9D9"/>
          </w:tcPr>
          <w:p w14:paraId="22BFAB38" w14:textId="77777777" w:rsidR="00551110" w:rsidRPr="00433629" w:rsidRDefault="00551110" w:rsidP="00EB210B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sz w:val="24"/>
                <w:u w:val="none"/>
              </w:rPr>
              <w:t>Sr</w:t>
            </w:r>
            <w:r>
              <w:rPr>
                <w:sz w:val="24"/>
                <w:u w:val="none"/>
              </w:rPr>
              <w:t>.</w:t>
            </w:r>
            <w:r w:rsidRPr="00433629">
              <w:rPr>
                <w:sz w:val="24"/>
                <w:u w:val="none"/>
              </w:rPr>
              <w:t xml:space="preserve"> No</w:t>
            </w:r>
          </w:p>
        </w:tc>
        <w:tc>
          <w:tcPr>
            <w:tcW w:w="6435" w:type="dxa"/>
            <w:shd w:val="clear" w:color="auto" w:fill="D9D9D9"/>
          </w:tcPr>
          <w:p w14:paraId="2E1849B4" w14:textId="77777777" w:rsidR="00551110" w:rsidRPr="00433629" w:rsidRDefault="00551110" w:rsidP="00EB210B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rFonts w:eastAsia="Calibri"/>
                <w:sz w:val="24"/>
                <w:u w:val="none"/>
              </w:rPr>
              <w:t>Name of Equipment</w:t>
            </w:r>
          </w:p>
        </w:tc>
        <w:tc>
          <w:tcPr>
            <w:tcW w:w="2066" w:type="dxa"/>
            <w:shd w:val="clear" w:color="auto" w:fill="D9D9D9"/>
          </w:tcPr>
          <w:p w14:paraId="74D0475E" w14:textId="77777777" w:rsidR="00551110" w:rsidRPr="00433629" w:rsidRDefault="00551110" w:rsidP="00EB210B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rFonts w:eastAsia="Calibri"/>
                <w:sz w:val="24"/>
                <w:u w:val="none"/>
              </w:rPr>
              <w:t>Qty</w:t>
            </w:r>
          </w:p>
        </w:tc>
      </w:tr>
      <w:tr w:rsidR="00551110" w:rsidRPr="00612B35" w14:paraId="17024D60" w14:textId="77777777" w:rsidTr="00EB210B">
        <w:trPr>
          <w:trHeight w:val="377"/>
        </w:trPr>
        <w:tc>
          <w:tcPr>
            <w:tcW w:w="963" w:type="dxa"/>
            <w:shd w:val="clear" w:color="auto" w:fill="auto"/>
          </w:tcPr>
          <w:p w14:paraId="6DAF50DF" w14:textId="77777777" w:rsidR="00551110" w:rsidRPr="00612B35" w:rsidRDefault="00551110" w:rsidP="00551110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129477EB" w14:textId="62EFF14B" w:rsidR="00551110" w:rsidRPr="009F727C" w:rsidRDefault="00F122E6" w:rsidP="00F122E6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Basic electricity Trainer Kits With </w:t>
            </w:r>
            <w:r w:rsidR="00783B29">
              <w:rPr>
                <w:color w:val="000000"/>
                <w:szCs w:val="22"/>
              </w:rPr>
              <w:t>built-relevant</w:t>
            </w:r>
            <w:r>
              <w:rPr>
                <w:color w:val="000000"/>
                <w:szCs w:val="22"/>
              </w:rPr>
              <w:t xml:space="preserve"> power</w:t>
            </w:r>
            <w:r>
              <w:rPr>
                <w:color w:val="000000"/>
                <w:szCs w:val="22"/>
              </w:rPr>
              <w:br/>
              <w:t>supplies and relevant hardware</w:t>
            </w:r>
          </w:p>
        </w:tc>
        <w:tc>
          <w:tcPr>
            <w:tcW w:w="2066" w:type="dxa"/>
            <w:shd w:val="clear" w:color="auto" w:fill="auto"/>
          </w:tcPr>
          <w:p w14:paraId="64C93BA6" w14:textId="323B6E35" w:rsidR="00551110" w:rsidRPr="00612B35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</w:t>
            </w:r>
          </w:p>
        </w:tc>
      </w:tr>
      <w:tr w:rsidR="00551110" w:rsidRPr="00612B35" w14:paraId="3D32B3EB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4E5F139F" w14:textId="77777777" w:rsidR="00551110" w:rsidRPr="00612B35" w:rsidRDefault="00551110" w:rsidP="00551110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308099FF" w14:textId="61BD068B" w:rsidR="00551110" w:rsidRPr="00551110" w:rsidRDefault="00F122E6" w:rsidP="00F122E6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AC/DC Digital Clamp Meter</w:t>
            </w:r>
          </w:p>
        </w:tc>
        <w:tc>
          <w:tcPr>
            <w:tcW w:w="2066" w:type="dxa"/>
            <w:shd w:val="clear" w:color="auto" w:fill="auto"/>
          </w:tcPr>
          <w:p w14:paraId="50A0A04E" w14:textId="2CFFA645" w:rsidR="00551110" w:rsidRPr="00612B35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</w:t>
            </w:r>
          </w:p>
        </w:tc>
      </w:tr>
      <w:tr w:rsidR="00551110" w:rsidRPr="00612B35" w14:paraId="6AF6B667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5D2D0135" w14:textId="77777777" w:rsidR="00551110" w:rsidRPr="00612B35" w:rsidRDefault="00551110" w:rsidP="00551110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229428FF" w14:textId="45148F13" w:rsidR="00551110" w:rsidRPr="00551110" w:rsidRDefault="00F122E6" w:rsidP="00F122E6">
            <w:pPr>
              <w:tabs>
                <w:tab w:val="left" w:pos="2461"/>
              </w:tabs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Energy Meter single phase digital and analog glass cover</w:t>
            </w:r>
          </w:p>
        </w:tc>
        <w:tc>
          <w:tcPr>
            <w:tcW w:w="2066" w:type="dxa"/>
            <w:shd w:val="clear" w:color="auto" w:fill="auto"/>
          </w:tcPr>
          <w:p w14:paraId="28F570D7" w14:textId="669A75B0" w:rsidR="00551110" w:rsidRPr="00612B35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</w:t>
            </w:r>
          </w:p>
        </w:tc>
      </w:tr>
      <w:tr w:rsidR="00551110" w:rsidRPr="00612B35" w14:paraId="264F7472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15C08681" w14:textId="77777777" w:rsidR="00551110" w:rsidRPr="00612B35" w:rsidRDefault="00551110" w:rsidP="00551110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15F4CAB9" w14:textId="2ADDF497" w:rsidR="00551110" w:rsidRPr="00F122E6" w:rsidRDefault="00F122E6" w:rsidP="00F122E6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Energy Meter 3 phase digital and analog glass cover</w:t>
            </w:r>
          </w:p>
        </w:tc>
        <w:tc>
          <w:tcPr>
            <w:tcW w:w="2066" w:type="dxa"/>
            <w:shd w:val="clear" w:color="auto" w:fill="auto"/>
          </w:tcPr>
          <w:p w14:paraId="6B11D619" w14:textId="4EA1CBDC" w:rsidR="00551110" w:rsidRPr="00612B35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</w:t>
            </w:r>
          </w:p>
        </w:tc>
      </w:tr>
      <w:tr w:rsidR="00551110" w:rsidRPr="00612B35" w14:paraId="7D6B00F4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5132FA87" w14:textId="77777777" w:rsidR="00551110" w:rsidRPr="00612B35" w:rsidRDefault="00551110" w:rsidP="00551110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2BC1E0F7" w14:textId="2264BEB7" w:rsidR="00551110" w:rsidRPr="00F122E6" w:rsidRDefault="00F122E6" w:rsidP="00F122E6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Induction Motor single Phase 1Hp 220V 5A 50HZ</w:t>
            </w:r>
          </w:p>
        </w:tc>
        <w:tc>
          <w:tcPr>
            <w:tcW w:w="2066" w:type="dxa"/>
            <w:shd w:val="clear" w:color="auto" w:fill="auto"/>
          </w:tcPr>
          <w:p w14:paraId="47E027FD" w14:textId="3016987B" w:rsidR="00551110" w:rsidRPr="00612B35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</w:t>
            </w:r>
          </w:p>
        </w:tc>
      </w:tr>
      <w:tr w:rsidR="00551110" w:rsidRPr="00612B35" w14:paraId="7BA35200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0D108E00" w14:textId="77777777" w:rsidR="00551110" w:rsidRPr="00612B35" w:rsidRDefault="00551110" w:rsidP="00551110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4F244521" w14:textId="609AA898" w:rsidR="00551110" w:rsidRPr="00F122E6" w:rsidRDefault="00F122E6" w:rsidP="00F122E6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Induction Motor 3 Phase 5Hp 440V,50HZ</w:t>
            </w:r>
          </w:p>
        </w:tc>
        <w:tc>
          <w:tcPr>
            <w:tcW w:w="2066" w:type="dxa"/>
            <w:shd w:val="clear" w:color="auto" w:fill="auto"/>
          </w:tcPr>
          <w:p w14:paraId="3D7CE67E" w14:textId="6DE46D30" w:rsidR="00551110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</w:t>
            </w:r>
          </w:p>
        </w:tc>
      </w:tr>
      <w:tr w:rsidR="00551110" w:rsidRPr="00612B35" w14:paraId="404C9FFC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438DCF39" w14:textId="77777777" w:rsidR="00551110" w:rsidRPr="00612B35" w:rsidRDefault="00551110" w:rsidP="00551110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3253960C" w14:textId="77F86668" w:rsidR="00551110" w:rsidRPr="00F122E6" w:rsidRDefault="00F122E6" w:rsidP="00F122E6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Relay Coil 12V DC-10A 3 Normally close 3 common</w:t>
            </w:r>
          </w:p>
        </w:tc>
        <w:tc>
          <w:tcPr>
            <w:tcW w:w="2066" w:type="dxa"/>
            <w:shd w:val="clear" w:color="auto" w:fill="auto"/>
          </w:tcPr>
          <w:p w14:paraId="4BB02A1E" w14:textId="6F3DC7B7" w:rsidR="00551110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 Roll</w:t>
            </w:r>
          </w:p>
        </w:tc>
      </w:tr>
      <w:tr w:rsidR="00551110" w:rsidRPr="00612B35" w14:paraId="2F3B91D4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56A24D47" w14:textId="77777777" w:rsidR="00551110" w:rsidRPr="00612B35" w:rsidRDefault="00551110" w:rsidP="00551110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2B7B889E" w14:textId="4873885F" w:rsidR="00551110" w:rsidRPr="00F122E6" w:rsidRDefault="00F122E6" w:rsidP="00F122E6">
            <w:pPr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Meggar</w:t>
            </w:r>
            <w:proofErr w:type="spellEnd"/>
            <w:r>
              <w:rPr>
                <w:color w:val="000000"/>
                <w:szCs w:val="22"/>
              </w:rPr>
              <w:t xml:space="preserve"> 1000 Mega ohm 1000 V (Manual)</w:t>
            </w:r>
          </w:p>
        </w:tc>
        <w:tc>
          <w:tcPr>
            <w:tcW w:w="2066" w:type="dxa"/>
            <w:shd w:val="clear" w:color="auto" w:fill="auto"/>
          </w:tcPr>
          <w:p w14:paraId="3D34D77C" w14:textId="3023AC4C" w:rsidR="00551110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</w:t>
            </w:r>
          </w:p>
        </w:tc>
      </w:tr>
      <w:tr w:rsidR="00F122E6" w:rsidRPr="00612B35" w14:paraId="757781F1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2B91AA82" w14:textId="77777777" w:rsidR="00F122E6" w:rsidRPr="00612B35" w:rsidRDefault="00F122E6" w:rsidP="00551110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0E46FD38" w14:textId="162FE6D2" w:rsidR="00F122E6" w:rsidRPr="00F122E6" w:rsidRDefault="00F122E6" w:rsidP="00F122E6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PLC Trainer</w:t>
            </w:r>
          </w:p>
        </w:tc>
        <w:tc>
          <w:tcPr>
            <w:tcW w:w="2066" w:type="dxa"/>
            <w:shd w:val="clear" w:color="auto" w:fill="auto"/>
          </w:tcPr>
          <w:p w14:paraId="546D0577" w14:textId="639599FA" w:rsidR="00F122E6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2</w:t>
            </w:r>
          </w:p>
        </w:tc>
      </w:tr>
      <w:tr w:rsidR="00F122E6" w:rsidRPr="00612B35" w14:paraId="6AA68DA8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04C0E0FB" w14:textId="77777777" w:rsidR="00F122E6" w:rsidRPr="00612B35" w:rsidRDefault="00F122E6" w:rsidP="00551110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7683BC58" w14:textId="7EEBA599" w:rsidR="00F122E6" w:rsidRPr="00F122E6" w:rsidRDefault="00F122E6" w:rsidP="00F122E6">
            <w:pPr>
              <w:rPr>
                <w:rFonts w:cs="Arial"/>
                <w:color w:val="000000"/>
                <w:szCs w:val="22"/>
              </w:rPr>
            </w:pPr>
            <w:r w:rsidRPr="00F122E6">
              <w:rPr>
                <w:rFonts w:cs="Arial"/>
                <w:color w:val="000000"/>
                <w:szCs w:val="22"/>
              </w:rPr>
              <w:t>AC/DC Motor &amp; Drives Trainer</w:t>
            </w:r>
          </w:p>
        </w:tc>
        <w:tc>
          <w:tcPr>
            <w:tcW w:w="2066" w:type="dxa"/>
            <w:shd w:val="clear" w:color="auto" w:fill="auto"/>
          </w:tcPr>
          <w:p w14:paraId="36DD80E4" w14:textId="7D40F8C3" w:rsidR="00F122E6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2</w:t>
            </w:r>
          </w:p>
        </w:tc>
      </w:tr>
      <w:tr w:rsidR="00F122E6" w:rsidRPr="00612B35" w14:paraId="3FEC5F95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12955647" w14:textId="77777777" w:rsidR="00F122E6" w:rsidRPr="00612B35" w:rsidRDefault="00F122E6" w:rsidP="00551110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061B9905" w14:textId="379E0822" w:rsidR="00F122E6" w:rsidRPr="00F122E6" w:rsidRDefault="00F122E6" w:rsidP="00F122E6">
            <w:pPr>
              <w:rPr>
                <w:rFonts w:cs="Arial"/>
                <w:color w:val="000000"/>
                <w:szCs w:val="22"/>
              </w:rPr>
            </w:pPr>
            <w:r w:rsidRPr="00F122E6">
              <w:rPr>
                <w:rFonts w:cs="Arial"/>
                <w:color w:val="000000"/>
                <w:szCs w:val="22"/>
              </w:rPr>
              <w:t>Relay Control Trainer</w:t>
            </w:r>
          </w:p>
        </w:tc>
        <w:tc>
          <w:tcPr>
            <w:tcW w:w="2066" w:type="dxa"/>
            <w:shd w:val="clear" w:color="auto" w:fill="auto"/>
          </w:tcPr>
          <w:p w14:paraId="6BCA0345" w14:textId="40945517" w:rsidR="00F122E6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1</w:t>
            </w:r>
          </w:p>
        </w:tc>
      </w:tr>
      <w:tr w:rsidR="00F122E6" w:rsidRPr="00612B35" w14:paraId="43FF83E9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6A1BB829" w14:textId="77777777" w:rsidR="00F122E6" w:rsidRPr="00612B35" w:rsidRDefault="00F122E6" w:rsidP="00551110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4474DF5A" w14:textId="58CFC27C" w:rsidR="00F122E6" w:rsidRPr="00F122E6" w:rsidRDefault="00F122E6" w:rsidP="00F122E6">
            <w:pPr>
              <w:rPr>
                <w:rFonts w:cs="Arial"/>
                <w:color w:val="000000"/>
                <w:szCs w:val="22"/>
              </w:rPr>
            </w:pPr>
            <w:r w:rsidRPr="00F122E6">
              <w:rPr>
                <w:rFonts w:cs="Arial"/>
                <w:color w:val="000000"/>
                <w:szCs w:val="22"/>
              </w:rPr>
              <w:t>Process Control Trainer</w:t>
            </w:r>
          </w:p>
        </w:tc>
        <w:tc>
          <w:tcPr>
            <w:tcW w:w="2066" w:type="dxa"/>
            <w:shd w:val="clear" w:color="auto" w:fill="auto"/>
          </w:tcPr>
          <w:p w14:paraId="52A94D18" w14:textId="15911DC3" w:rsidR="00F122E6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1</w:t>
            </w:r>
          </w:p>
        </w:tc>
      </w:tr>
      <w:tr w:rsidR="00F122E6" w:rsidRPr="00612B35" w14:paraId="73B3125D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3C745497" w14:textId="77777777" w:rsidR="00F122E6" w:rsidRPr="00612B35" w:rsidRDefault="00F122E6" w:rsidP="00551110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55DE019E" w14:textId="452DED6E" w:rsidR="00F122E6" w:rsidRPr="00F122E6" w:rsidRDefault="00F122E6" w:rsidP="00F122E6">
            <w:pPr>
              <w:rPr>
                <w:rFonts w:cs="Arial"/>
                <w:color w:val="000000"/>
                <w:szCs w:val="22"/>
              </w:rPr>
            </w:pPr>
            <w:r w:rsidRPr="00F122E6">
              <w:rPr>
                <w:rFonts w:cs="Arial"/>
                <w:color w:val="000000"/>
                <w:szCs w:val="22"/>
              </w:rPr>
              <w:t>Analog Transducers (different types)</w:t>
            </w:r>
          </w:p>
        </w:tc>
        <w:tc>
          <w:tcPr>
            <w:tcW w:w="2066" w:type="dxa"/>
            <w:shd w:val="clear" w:color="auto" w:fill="auto"/>
          </w:tcPr>
          <w:p w14:paraId="40F0DF4B" w14:textId="7B2F8379" w:rsidR="00F122E6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5</w:t>
            </w:r>
          </w:p>
        </w:tc>
      </w:tr>
      <w:tr w:rsidR="00F122E6" w:rsidRPr="00612B35" w14:paraId="465B37B1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37D47CFC" w14:textId="77777777" w:rsidR="00F122E6" w:rsidRPr="00612B35" w:rsidRDefault="00F122E6" w:rsidP="00551110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6DCBAB7B" w14:textId="18E16202" w:rsidR="00F122E6" w:rsidRPr="00F122E6" w:rsidRDefault="00F122E6" w:rsidP="00F122E6">
            <w:pPr>
              <w:rPr>
                <w:rFonts w:cs="Arial"/>
                <w:color w:val="000000"/>
                <w:szCs w:val="22"/>
              </w:rPr>
            </w:pPr>
            <w:r w:rsidRPr="00F122E6">
              <w:rPr>
                <w:rFonts w:cs="Arial"/>
                <w:color w:val="000000"/>
                <w:szCs w:val="22"/>
              </w:rPr>
              <w:t>Sensors (Discrete/Digital) Proximity Switches</w:t>
            </w:r>
          </w:p>
        </w:tc>
        <w:tc>
          <w:tcPr>
            <w:tcW w:w="2066" w:type="dxa"/>
            <w:shd w:val="clear" w:color="auto" w:fill="auto"/>
          </w:tcPr>
          <w:p w14:paraId="397E8904" w14:textId="68D3BDA7" w:rsidR="00F122E6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10</w:t>
            </w:r>
          </w:p>
        </w:tc>
      </w:tr>
      <w:tr w:rsidR="00F122E6" w:rsidRPr="00612B35" w14:paraId="464CB5FA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347467F4" w14:textId="77777777" w:rsidR="00F122E6" w:rsidRPr="00612B35" w:rsidRDefault="00F122E6" w:rsidP="00551110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70C4CFA2" w14:textId="35C1BD03" w:rsidR="00F122E6" w:rsidRPr="00F122E6" w:rsidRDefault="00F122E6" w:rsidP="00F122E6">
            <w:pPr>
              <w:rPr>
                <w:rFonts w:cs="Arial"/>
                <w:color w:val="000000"/>
                <w:szCs w:val="22"/>
              </w:rPr>
            </w:pPr>
            <w:r w:rsidRPr="00F122E6">
              <w:rPr>
                <w:rFonts w:cs="Arial"/>
                <w:color w:val="000000"/>
                <w:szCs w:val="22"/>
              </w:rPr>
              <w:t>Pneumatic Equipment All ports to be sized to allow interconnection of all devices (type ¼ NPT)</w:t>
            </w:r>
          </w:p>
        </w:tc>
        <w:tc>
          <w:tcPr>
            <w:tcW w:w="2066" w:type="dxa"/>
            <w:shd w:val="clear" w:color="auto" w:fill="auto"/>
          </w:tcPr>
          <w:p w14:paraId="495E6B71" w14:textId="1E1FA3E2" w:rsidR="00F122E6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2</w:t>
            </w:r>
          </w:p>
        </w:tc>
      </w:tr>
      <w:tr w:rsidR="00F122E6" w:rsidRPr="00612B35" w14:paraId="09144537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07EE0F31" w14:textId="77777777" w:rsidR="00F122E6" w:rsidRPr="00612B35" w:rsidRDefault="00F122E6" w:rsidP="00551110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52C97655" w14:textId="1AD1E24A" w:rsidR="00F122E6" w:rsidRPr="00F122E6" w:rsidRDefault="00F122E6" w:rsidP="00F122E6">
            <w:pPr>
              <w:rPr>
                <w:rFonts w:cs="Arial"/>
                <w:color w:val="000000"/>
                <w:szCs w:val="22"/>
              </w:rPr>
            </w:pPr>
            <w:r w:rsidRPr="00F122E6">
              <w:rPr>
                <w:rFonts w:cs="Arial"/>
                <w:color w:val="000000"/>
                <w:szCs w:val="22"/>
              </w:rPr>
              <w:t>Hydraulic Equipment with all attachments</w:t>
            </w:r>
          </w:p>
        </w:tc>
        <w:tc>
          <w:tcPr>
            <w:tcW w:w="2066" w:type="dxa"/>
            <w:shd w:val="clear" w:color="auto" w:fill="auto"/>
          </w:tcPr>
          <w:p w14:paraId="15CD892D" w14:textId="3EDEE460" w:rsidR="00F122E6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2</w:t>
            </w:r>
          </w:p>
        </w:tc>
      </w:tr>
      <w:tr w:rsidR="00F122E6" w:rsidRPr="00612B35" w14:paraId="4CCEF432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44BFCCF9" w14:textId="77777777" w:rsidR="00F122E6" w:rsidRPr="00612B35" w:rsidRDefault="00F122E6" w:rsidP="00551110">
            <w:pPr>
              <w:numPr>
                <w:ilvl w:val="0"/>
                <w:numId w:val="5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0D273777" w14:textId="03565BC8" w:rsidR="00F122E6" w:rsidRPr="00F122E6" w:rsidRDefault="00F122E6" w:rsidP="00F122E6">
            <w:pPr>
              <w:rPr>
                <w:rFonts w:cs="Arial"/>
                <w:color w:val="000000"/>
                <w:szCs w:val="22"/>
              </w:rPr>
            </w:pPr>
            <w:r w:rsidRPr="00F122E6">
              <w:rPr>
                <w:rFonts w:cs="Arial"/>
                <w:color w:val="000000"/>
                <w:szCs w:val="22"/>
              </w:rPr>
              <w:t>SCADA System Trainer (PLC Based)</w:t>
            </w:r>
          </w:p>
        </w:tc>
        <w:tc>
          <w:tcPr>
            <w:tcW w:w="2066" w:type="dxa"/>
            <w:shd w:val="clear" w:color="auto" w:fill="auto"/>
          </w:tcPr>
          <w:p w14:paraId="34877CE4" w14:textId="07EC1776" w:rsidR="00F122E6" w:rsidRDefault="00F122E6" w:rsidP="00EB210B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2</w:t>
            </w:r>
          </w:p>
        </w:tc>
      </w:tr>
    </w:tbl>
    <w:p w14:paraId="51667C23" w14:textId="6AF706AD" w:rsidR="00000000" w:rsidRPr="003419AA" w:rsidRDefault="00000000" w:rsidP="003419AA">
      <w:pPr>
        <w:spacing w:line="360" w:lineRule="auto"/>
        <w:rPr>
          <w:rFonts w:cs="Arial"/>
          <w:b/>
          <w:bCs/>
          <w:sz w:val="28"/>
          <w:szCs w:val="32"/>
          <w:u w:val="single"/>
        </w:rPr>
      </w:pPr>
    </w:p>
    <w:sectPr w:rsidR="00FD2EB6" w:rsidRPr="003419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E57B0"/>
    <w:multiLevelType w:val="hybridMultilevel"/>
    <w:tmpl w:val="BA560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658E4"/>
    <w:multiLevelType w:val="hybridMultilevel"/>
    <w:tmpl w:val="BA560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604D8C"/>
    <w:multiLevelType w:val="hybridMultilevel"/>
    <w:tmpl w:val="BA560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3A0FDD"/>
    <w:multiLevelType w:val="hybridMultilevel"/>
    <w:tmpl w:val="BA560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B93902"/>
    <w:multiLevelType w:val="hybridMultilevel"/>
    <w:tmpl w:val="BA560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005560">
    <w:abstractNumId w:val="2"/>
  </w:num>
  <w:num w:numId="2" w16cid:durableId="1930036614">
    <w:abstractNumId w:val="4"/>
  </w:num>
  <w:num w:numId="3" w16cid:durableId="2014843568">
    <w:abstractNumId w:val="0"/>
  </w:num>
  <w:num w:numId="4" w16cid:durableId="903292875">
    <w:abstractNumId w:val="3"/>
  </w:num>
  <w:num w:numId="5" w16cid:durableId="1846019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7E6"/>
    <w:rsid w:val="00131130"/>
    <w:rsid w:val="003419AA"/>
    <w:rsid w:val="00551110"/>
    <w:rsid w:val="006D388F"/>
    <w:rsid w:val="007707EA"/>
    <w:rsid w:val="00783B29"/>
    <w:rsid w:val="00797E58"/>
    <w:rsid w:val="007F3F83"/>
    <w:rsid w:val="009F727C"/>
    <w:rsid w:val="00A057E6"/>
    <w:rsid w:val="00E301F9"/>
    <w:rsid w:val="00F12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DFD8E"/>
  <w15:chartTrackingRefBased/>
  <w15:docId w15:val="{65E82A79-6386-F246-A98B-A7B31EF28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7E6"/>
    <w:rPr>
      <w:rFonts w:ascii="Arial" w:eastAsia="Times New Roman" w:hAnsi="Arial" w:cs="Times New Roman"/>
      <w:sz w:val="22"/>
    </w:rPr>
  </w:style>
  <w:style w:type="paragraph" w:styleId="Heading8">
    <w:name w:val="heading 8"/>
    <w:basedOn w:val="Normal"/>
    <w:next w:val="Normal"/>
    <w:link w:val="Heading8Char"/>
    <w:qFormat/>
    <w:rsid w:val="00A057E6"/>
    <w:pPr>
      <w:keepNext/>
      <w:jc w:val="center"/>
      <w:outlineLvl w:val="7"/>
    </w:pPr>
    <w:rPr>
      <w:rFonts w:cs="Arial"/>
      <w:b/>
      <w:bCs/>
      <w:sz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057E6"/>
    <w:rPr>
      <w:rFonts w:ascii="Arial" w:eastAsia="Times New Roman" w:hAnsi="Arial" w:cs="Arial"/>
      <w:b/>
      <w:bCs/>
      <w:sz w:val="36"/>
      <w:u w:val="single"/>
      <w:lang w:val="en-US"/>
    </w:rPr>
  </w:style>
  <w:style w:type="character" w:styleId="Strong">
    <w:name w:val="Strong"/>
    <w:uiPriority w:val="22"/>
    <w:qFormat/>
    <w:rsid w:val="00A057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717</Words>
  <Characters>3378</Characters>
  <Application>Microsoft Office Word</Application>
  <DocSecurity>0</DocSecurity>
  <Lines>307</Lines>
  <Paragraphs>292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msds19003</dc:creator>
  <cp:keywords/>
  <dc:description/>
  <cp:lastModifiedBy>Amjad Ali</cp:lastModifiedBy>
  <cp:revision>6</cp:revision>
  <dcterms:created xsi:type="dcterms:W3CDTF">2023-09-19T09:25:00Z</dcterms:created>
  <dcterms:modified xsi:type="dcterms:W3CDTF">2023-09-25T03:48:00Z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8e93f71ce32cc8de20d9a00f9fa60dc5ad7ae0a0bb2d430a8d04776decc50917</vt:lpwstr>
  </property>
</Properties>
</file>